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69" w:rsidRPr="00402226" w:rsidRDefault="00BE54B6" w:rsidP="00053369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7431405</wp:posOffset>
                </wp:positionH>
                <wp:positionV relativeFrom="paragraph">
                  <wp:posOffset>407035</wp:posOffset>
                </wp:positionV>
                <wp:extent cx="1438275" cy="2667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5E77" id="Прямоугольник 2" o:spid="_x0000_s1026" style="position:absolute;margin-left:585.15pt;margin-top:32.05pt;width:11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NHjQIAADQFAAAOAAAAZHJzL2Uyb0RvYy54bWysVMtuEzEU3SPxD5b3dDJD+mDUSRW1KkKK&#10;2ooWde167GZUv7CdTMIKiS0Sn8BHsEE8+g2TP+La82gpFQvExrJ9z7kvn+v9g5UUaMmsq7QqcLo1&#10;wogpqstKXRf4zcXxsz2MnCeqJEIrVuA1c/hg8vTJfm1ylum5FiWzCJwol9emwHPvTZ4kjs6ZJG5L&#10;G6bAyLWVxMPRXielJTV4lyLJRqOdpNa2NFZT5hzcHrVGPIn+OWfUn3LumEeiwJCbj6uN61VYk8k+&#10;ya8tMfOKdmmQf8hCkkpB0MHVEfEELWz1hytZUaud5n6LaplozivKYg1QTTp6UM35nBgWa4HmODO0&#10;yf0/t/RkeWZRVRY4w0gRCU/UfN6833xqfjS3mw/Nl+a2+b752PxsvjbfUBb6VRuXA+3cnNlQsTMz&#10;TW8cGJLfLOHgOsyKWxmwUC9axeavh+azlUcULtPx871sdxsjCrZsZ2d3FF8nIXnPNtb5l0xLFDYF&#10;tvC4sedkOXM+xCd5D+mSaePHTPxasJCCUK8Zh4IhYhbZUWrsUFi0JCCS8iYNRYKviAwUXgkxkNLH&#10;SML3pA4baCzKbyCOHiPeRRvQMaJWfiDKSmn7dzJv8X3Vba2h7CtdruF9rW6F7ww9rqB5M+L8GbGg&#10;dJgJmF5/CgsXui6w7nYYzbV999h9wIMAwYpRDZNTYPd2QSzDSLxSIM0X6XgcRi0extu7GRzsfcvV&#10;fYtayEMNfU/hnzA0bgPei37LrZaXMOTTEBVMRFGIXWDqbX849O1EwzdB2XQaYTBehviZOjc0OA9d&#10;DeK4WF0SazoFedDeie6njOQPhNRiA1Pp6cJrXkWV3fW16zeMZhRM942E2b9/jqi7z27yCwAA//8D&#10;AFBLAwQUAAYACAAAACEAJblPu98AAAAMAQAADwAAAGRycy9kb3ducmV2LnhtbEyPy07DMBBF90j8&#10;gzVI7KgdCoaGOFVV0SUqhEpsndgkUeOxFbtp+HumK9jN1RzdR7Ge3cAmO8beo4JsIYBZbLzpsVVw&#10;+NzdPQOLSaPRg0er4MdGWJfXV4XOjT/jh52q1DIywZhrBV1KIec8Np11Oi58sEi/bz86nUiOLTej&#10;PpO5G/i9EJI73SMldDrYbWebY3VyCsLjpq7qt/nr/YDTbi/3x7Davip1ezNvXoAlO6c/GC71qTqU&#10;1Kn2JzSRDaSzJ7EkVoF8yIBdiOVK0pqaLiEz4GXB/48ofwEAAP//AwBQSwECLQAUAAYACAAAACEA&#10;toM4kv4AAADhAQAAEwAAAAAAAAAAAAAAAAAAAAAAW0NvbnRlbnRfVHlwZXNdLnhtbFBLAQItABQA&#10;BgAIAAAAIQA4/SH/1gAAAJQBAAALAAAAAAAAAAAAAAAAAC8BAABfcmVscy8ucmVsc1BLAQItABQA&#10;BgAIAAAAIQDzj/NHjQIAADQFAAAOAAAAAAAAAAAAAAAAAC4CAABkcnMvZTJvRG9jLnhtbFBLAQIt&#10;ABQABgAIAAAAIQAluU+73wAAAAwBAAAPAAAAAAAAAAAAAAAAAOcEAABkcnMvZG93bnJldi54bWxQ&#10;SwUGAAAAAAQABADzAAAA8wUAAAAA&#10;" fillcolor="white [3201]" strokecolor="black [3200]" strokeweight="2pt">
                <v:path arrowok="t"/>
              </v:rect>
            </w:pict>
          </mc:Fallback>
        </mc:AlternateContent>
      </w:r>
    </w:p>
    <w:p w:rsidR="00053369" w:rsidRPr="00BB2910" w:rsidRDefault="00053369" w:rsidP="000533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BB2910">
        <w:rPr>
          <w:rStyle w:val="3"/>
          <w:rFonts w:eastAsia="Courier New"/>
        </w:rPr>
        <w:t xml:space="preserve">ОТЧЕТ О ВЫПОЛНЕНИИ МУНИЦИПАЛЬНОГО ЗАДАНИЯ </w:t>
      </w:r>
      <w:r w:rsidRPr="00BB2910">
        <w:rPr>
          <w:rStyle w:val="3"/>
          <w:rFonts w:eastAsia="Courier New"/>
          <w:lang w:bidi="en-US"/>
        </w:rPr>
        <w:t xml:space="preserve"> </w:t>
      </w:r>
      <w:r w:rsidRPr="00BB2910">
        <w:rPr>
          <w:rFonts w:ascii="Times New Roman" w:hAnsi="Times New Roman" w:cs="Times New Roman"/>
          <w:lang w:eastAsia="en-US"/>
        </w:rPr>
        <w:t xml:space="preserve">N </w:t>
      </w:r>
      <w:hyperlink r:id="rId8" w:history="1"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&lt;1&gt;</w:t>
        </w:r>
      </w:hyperlink>
      <w:r w:rsidR="008C61CB">
        <w:rPr>
          <w:rStyle w:val="a4"/>
          <w:rFonts w:ascii="Times New Roman" w:hAnsi="Times New Roman" w:cs="Times New Roman"/>
          <w:color w:val="auto"/>
          <w:lang w:eastAsia="en-US"/>
        </w:rPr>
        <w:t xml:space="preserve"> </w:t>
      </w:r>
    </w:p>
    <w:p w:rsidR="00053369" w:rsidRPr="00BB2910" w:rsidRDefault="00053369" w:rsidP="00053369">
      <w:pPr>
        <w:autoSpaceDE w:val="0"/>
        <w:autoSpaceDN w:val="0"/>
        <w:rPr>
          <w:rFonts w:ascii="Times New Roman" w:hAnsi="Times New Roman" w:cs="Times New Roman"/>
        </w:rPr>
      </w:pPr>
    </w:p>
    <w:p w:rsidR="00053369" w:rsidRPr="00BB2910" w:rsidRDefault="00053369" w:rsidP="00053369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BB2910">
        <w:rPr>
          <w:rFonts w:ascii="Times New Roman" w:hAnsi="Times New Roman" w:cs="Times New Roman"/>
        </w:rPr>
        <w:t>на ____</w:t>
      </w:r>
      <w:r w:rsidR="00C94B01">
        <w:rPr>
          <w:rFonts w:ascii="Times New Roman" w:hAnsi="Times New Roman" w:cs="Times New Roman"/>
          <w:u w:val="single"/>
        </w:rPr>
        <w:t>2017</w:t>
      </w:r>
      <w:r w:rsidRPr="00BB2910">
        <w:rPr>
          <w:rFonts w:ascii="Times New Roman" w:hAnsi="Times New Roman" w:cs="Times New Roman"/>
        </w:rPr>
        <w:t>__ год и плановый период __</w:t>
      </w:r>
      <w:r w:rsidR="00C94B01">
        <w:rPr>
          <w:rFonts w:ascii="Times New Roman" w:hAnsi="Times New Roman" w:cs="Times New Roman"/>
          <w:u w:val="single"/>
        </w:rPr>
        <w:t>2018</w:t>
      </w:r>
      <w:r w:rsidRPr="00BB2910">
        <w:rPr>
          <w:rFonts w:ascii="Times New Roman" w:hAnsi="Times New Roman" w:cs="Times New Roman"/>
        </w:rPr>
        <w:t>_____ и ____</w:t>
      </w:r>
      <w:r w:rsidR="006F4475">
        <w:rPr>
          <w:rFonts w:ascii="Times New Roman" w:hAnsi="Times New Roman" w:cs="Times New Roman"/>
          <w:u w:val="single"/>
        </w:rPr>
        <w:t>202</w:t>
      </w:r>
      <w:bookmarkStart w:id="0" w:name="_GoBack"/>
      <w:bookmarkEnd w:id="0"/>
      <w:r w:rsidR="00C94B01">
        <w:rPr>
          <w:rFonts w:ascii="Times New Roman" w:hAnsi="Times New Roman" w:cs="Times New Roman"/>
          <w:u w:val="single"/>
        </w:rPr>
        <w:t>0</w:t>
      </w:r>
      <w:r w:rsidRPr="00BB2910">
        <w:rPr>
          <w:rFonts w:ascii="Times New Roman" w:hAnsi="Times New Roman" w:cs="Times New Roman"/>
        </w:rPr>
        <w:t xml:space="preserve">__ годов </w:t>
      </w:r>
      <w:hyperlink r:id="rId9" w:anchor="P380" w:history="1">
        <w:r w:rsidRPr="00BB2910">
          <w:rPr>
            <w:rStyle w:val="a4"/>
            <w:rFonts w:ascii="Times New Roman" w:hAnsi="Times New Roman" w:cs="Times New Roman"/>
            <w:color w:val="auto"/>
          </w:rPr>
          <w:t>&lt;*&gt;</w:t>
        </w:r>
      </w:hyperlink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53369" w:rsidRPr="00BB2910" w:rsidRDefault="00053369" w:rsidP="00053369">
      <w:pPr>
        <w:pStyle w:val="5"/>
        <w:shd w:val="clear" w:color="auto" w:fill="auto"/>
        <w:spacing w:before="0" w:line="274" w:lineRule="exact"/>
        <w:ind w:left="200" w:firstLine="0"/>
        <w:rPr>
          <w:sz w:val="24"/>
          <w:szCs w:val="24"/>
        </w:rPr>
      </w:pPr>
      <w:r w:rsidRPr="00BB29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B2910">
        <w:rPr>
          <w:rStyle w:val="3"/>
          <w:sz w:val="24"/>
          <w:szCs w:val="24"/>
          <w:lang w:bidi="en-US"/>
        </w:rPr>
        <w:t xml:space="preserve"> </w:t>
      </w:r>
    </w:p>
    <w:p w:rsidR="00053369" w:rsidRPr="00BB2910" w:rsidRDefault="00053369" w:rsidP="00053369">
      <w:pPr>
        <w:pStyle w:val="5"/>
        <w:shd w:val="clear" w:color="auto" w:fill="auto"/>
        <w:tabs>
          <w:tab w:val="right" w:pos="711"/>
          <w:tab w:val="right" w:pos="2521"/>
          <w:tab w:val="right" w:pos="2967"/>
        </w:tabs>
        <w:spacing w:before="0" w:after="283" w:line="274" w:lineRule="exact"/>
        <w:ind w:left="20" w:firstLine="0"/>
        <w:jc w:val="both"/>
        <w:rPr>
          <w:sz w:val="24"/>
          <w:szCs w:val="24"/>
        </w:rPr>
      </w:pPr>
      <w:r w:rsidRPr="00BB2910">
        <w:rPr>
          <w:rStyle w:val="3"/>
          <w:sz w:val="24"/>
          <w:szCs w:val="24"/>
        </w:rPr>
        <w:t>от "</w:t>
      </w:r>
      <w:r w:rsidR="00443D03">
        <w:rPr>
          <w:rStyle w:val="3"/>
          <w:sz w:val="24"/>
          <w:szCs w:val="24"/>
        </w:rPr>
        <w:t>29</w:t>
      </w:r>
      <w:r w:rsidRPr="00BB2910">
        <w:rPr>
          <w:rStyle w:val="3"/>
          <w:sz w:val="24"/>
          <w:szCs w:val="24"/>
        </w:rPr>
        <w:t>"</w:t>
      </w:r>
      <w:r w:rsidR="0078457A" w:rsidRPr="000E359C">
        <w:rPr>
          <w:rStyle w:val="3"/>
          <w:sz w:val="24"/>
          <w:szCs w:val="24"/>
        </w:rPr>
        <w:t xml:space="preserve"> </w:t>
      </w:r>
      <w:r w:rsidR="00443D03">
        <w:rPr>
          <w:rStyle w:val="3"/>
          <w:sz w:val="24"/>
          <w:szCs w:val="24"/>
        </w:rPr>
        <w:t xml:space="preserve">декабря </w:t>
      </w:r>
      <w:r w:rsidR="0032617C">
        <w:rPr>
          <w:rStyle w:val="3"/>
          <w:sz w:val="24"/>
          <w:szCs w:val="24"/>
        </w:rPr>
        <w:t xml:space="preserve"> </w:t>
      </w:r>
      <w:r w:rsidR="00C94B01">
        <w:rPr>
          <w:rStyle w:val="3"/>
          <w:sz w:val="24"/>
          <w:szCs w:val="24"/>
        </w:rPr>
        <w:t xml:space="preserve"> </w:t>
      </w:r>
      <w:r w:rsidR="009468EE">
        <w:rPr>
          <w:rStyle w:val="3"/>
          <w:sz w:val="24"/>
          <w:szCs w:val="24"/>
        </w:rPr>
        <w:t xml:space="preserve"> </w:t>
      </w:r>
      <w:r w:rsidR="0078457A">
        <w:rPr>
          <w:rStyle w:val="3"/>
          <w:sz w:val="24"/>
          <w:szCs w:val="24"/>
        </w:rPr>
        <w:t xml:space="preserve"> </w:t>
      </w:r>
      <w:r w:rsidRPr="00BB2910">
        <w:rPr>
          <w:rStyle w:val="3"/>
          <w:sz w:val="24"/>
          <w:szCs w:val="24"/>
        </w:rPr>
        <w:t>20</w:t>
      </w:r>
      <w:r w:rsidR="00C94B01">
        <w:rPr>
          <w:rStyle w:val="3"/>
          <w:sz w:val="24"/>
          <w:szCs w:val="24"/>
        </w:rPr>
        <w:t xml:space="preserve">17 </w:t>
      </w:r>
      <w:r w:rsidR="0078457A">
        <w:rPr>
          <w:rStyle w:val="3"/>
          <w:sz w:val="24"/>
          <w:szCs w:val="24"/>
        </w:rPr>
        <w:t xml:space="preserve"> </w:t>
      </w:r>
      <w:r w:rsidRPr="00BB2910">
        <w:rPr>
          <w:rStyle w:val="3"/>
          <w:sz w:val="24"/>
          <w:szCs w:val="24"/>
        </w:rPr>
        <w:t>г.</w:t>
      </w:r>
    </w:p>
    <w:p w:rsidR="00053369" w:rsidRDefault="00053369" w:rsidP="00053369">
      <w:pPr>
        <w:pStyle w:val="5"/>
        <w:shd w:val="clear" w:color="auto" w:fill="auto"/>
        <w:spacing w:before="0" w:after="251" w:line="220" w:lineRule="exact"/>
        <w:ind w:left="12040" w:firstLine="0"/>
        <w:jc w:val="left"/>
        <w:rPr>
          <w:rStyle w:val="3"/>
          <w:sz w:val="24"/>
          <w:szCs w:val="24"/>
        </w:rPr>
      </w:pPr>
    </w:p>
    <w:p w:rsidR="00053369" w:rsidRPr="00BB2910" w:rsidRDefault="00053369" w:rsidP="000533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>Коды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Наименование муниципального учреждения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>Дата                           ___</w:t>
      </w:r>
      <w:r w:rsidR="00C94B01">
        <w:rPr>
          <w:rFonts w:ascii="Times New Roman" w:hAnsi="Times New Roman" w:cs="Times New Roman"/>
          <w:u w:val="single"/>
          <w:lang w:eastAsia="en-US"/>
        </w:rPr>
        <w:t>01.01.2017</w:t>
      </w:r>
      <w:r w:rsidRPr="00BB2910">
        <w:rPr>
          <w:rFonts w:ascii="Times New Roman" w:hAnsi="Times New Roman" w:cs="Times New Roman"/>
          <w:lang w:eastAsia="en-US"/>
        </w:rPr>
        <w:t>_______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Муниципальное бюджетное дошкольное образовательное </w:t>
      </w:r>
      <w:r w:rsidRPr="00BB2910">
        <w:rPr>
          <w:rFonts w:ascii="Times New Roman" w:hAnsi="Times New Roman" w:cs="Times New Roman"/>
          <w:lang w:eastAsia="en-US"/>
        </w:rPr>
        <w:t xml:space="preserve">           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По реестру участников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  <w:r w:rsidRPr="00BB2910">
        <w:rPr>
          <w:rFonts w:ascii="Times New Roman" w:hAnsi="Times New Roman" w:cs="Times New Roman"/>
          <w:lang w:eastAsia="en-US"/>
        </w:rPr>
        <w:tab/>
        <w:t>бюджетного процесса     __</w:t>
      </w:r>
      <w:r w:rsidRPr="00BB2910">
        <w:rPr>
          <w:rFonts w:ascii="Times New Roman" w:hAnsi="Times New Roman" w:cs="Times New Roman"/>
          <w:u w:val="single"/>
          <w:lang w:eastAsia="en-US"/>
        </w:rPr>
        <w:t>01.01.2014</w:t>
      </w:r>
      <w:r w:rsidRPr="00BB2910">
        <w:rPr>
          <w:rFonts w:ascii="Times New Roman" w:hAnsi="Times New Roman" w:cs="Times New Roman"/>
          <w:lang w:eastAsia="en-US"/>
        </w:rPr>
        <w:t xml:space="preserve">_______           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u w:val="single"/>
          <w:lang w:eastAsia="en-US"/>
        </w:rPr>
        <w:t xml:space="preserve">учреждение </w:t>
      </w:r>
      <w:r w:rsidRPr="00BB2910">
        <w:rPr>
          <w:rFonts w:ascii="Times New Roman" w:hAnsi="Times New Roman" w:cs="Times New Roman"/>
          <w:lang w:eastAsia="en-US"/>
        </w:rPr>
        <w:t>д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етский сад №   1  «Родничок» г. Охи                                                                         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Виды деятельности муниципального учреждения                                                                                     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u w:val="single"/>
          <w:lang w:eastAsia="en-US"/>
        </w:rPr>
        <w:t xml:space="preserve">Дошкольное образование </w:t>
      </w:r>
      <w:r w:rsidRPr="00BB2910">
        <w:rPr>
          <w:rFonts w:ascii="Times New Roman" w:hAnsi="Times New Roman" w:cs="Times New Roman"/>
          <w:lang w:eastAsia="en-US"/>
        </w:rPr>
        <w:t xml:space="preserve">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По </w:t>
      </w:r>
      <w:hyperlink r:id="rId10" w:history="1"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ОКВЭД</w:t>
        </w:r>
      </w:hyperlink>
      <w:r w:rsidRPr="00BB2910">
        <w:rPr>
          <w:rFonts w:ascii="Times New Roman" w:hAnsi="Times New Roman" w:cs="Times New Roman"/>
          <w:lang w:eastAsia="en-US"/>
        </w:rPr>
        <w:t xml:space="preserve">             ___</w:t>
      </w:r>
      <w:r w:rsidRPr="00BB2910">
        <w:rPr>
          <w:rFonts w:ascii="Times New Roman" w:hAnsi="Times New Roman" w:cs="Times New Roman"/>
          <w:u w:val="single"/>
          <w:lang w:eastAsia="en-US"/>
        </w:rPr>
        <w:t>80.10.1</w:t>
      </w:r>
      <w:r w:rsidRPr="00BB2910">
        <w:rPr>
          <w:rFonts w:ascii="Times New Roman" w:hAnsi="Times New Roman" w:cs="Times New Roman"/>
          <w:lang w:eastAsia="en-US"/>
        </w:rPr>
        <w:t>______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Вид  муниципального учреждения </w:t>
      </w:r>
      <w:r w:rsidRPr="00BB2910">
        <w:rPr>
          <w:rFonts w:ascii="Times New Roman" w:hAnsi="Times New Roman" w:cs="Times New Roman"/>
          <w:u w:val="single"/>
          <w:lang w:eastAsia="en-US"/>
        </w:rPr>
        <w:t>____бюджетное_________</w:t>
      </w: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(бюджетное, автономное, казенное)   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</w:t>
      </w:r>
    </w:p>
    <w:p w:rsidR="00053369" w:rsidRPr="00BB2910" w:rsidRDefault="00053369" w:rsidP="00053369">
      <w:pPr>
        <w:pStyle w:val="5"/>
        <w:shd w:val="clear" w:color="auto" w:fill="auto"/>
        <w:tabs>
          <w:tab w:val="left" w:leader="underscore" w:pos="5132"/>
        </w:tabs>
        <w:spacing w:before="0" w:line="274" w:lineRule="exact"/>
        <w:ind w:right="10000" w:firstLine="0"/>
        <w:jc w:val="left"/>
        <w:rPr>
          <w:sz w:val="24"/>
          <w:szCs w:val="24"/>
          <w:u w:val="single"/>
        </w:rPr>
      </w:pPr>
      <w:r w:rsidRPr="00BB2910">
        <w:rPr>
          <w:rStyle w:val="3"/>
          <w:sz w:val="24"/>
          <w:szCs w:val="24"/>
        </w:rPr>
        <w:t>Периодичность</w:t>
      </w:r>
      <w:r>
        <w:rPr>
          <w:rStyle w:val="3"/>
          <w:sz w:val="24"/>
          <w:szCs w:val="24"/>
        </w:rPr>
        <w:t xml:space="preserve"> </w:t>
      </w:r>
      <w:r w:rsidR="0032617C">
        <w:rPr>
          <w:rStyle w:val="3"/>
          <w:sz w:val="24"/>
          <w:szCs w:val="24"/>
          <w:u w:val="single"/>
        </w:rPr>
        <w:t xml:space="preserve"> </w:t>
      </w:r>
      <w:r w:rsidR="00C94B01">
        <w:rPr>
          <w:rStyle w:val="3"/>
          <w:sz w:val="24"/>
          <w:szCs w:val="24"/>
          <w:u w:val="single"/>
        </w:rPr>
        <w:t xml:space="preserve"> 2017 </w:t>
      </w:r>
      <w:r w:rsidRPr="00BB2910">
        <w:rPr>
          <w:rStyle w:val="3"/>
          <w:sz w:val="24"/>
          <w:szCs w:val="24"/>
          <w:u w:val="single"/>
        </w:rPr>
        <w:t>года</w:t>
      </w:r>
    </w:p>
    <w:p w:rsidR="00053369" w:rsidRPr="00BB2910" w:rsidRDefault="00053369" w:rsidP="00930313">
      <w:pPr>
        <w:pStyle w:val="5"/>
        <w:shd w:val="clear" w:color="auto" w:fill="auto"/>
        <w:spacing w:before="0" w:line="278" w:lineRule="exact"/>
        <w:ind w:left="920" w:right="5620" w:firstLine="240"/>
        <w:rPr>
          <w:sz w:val="24"/>
          <w:szCs w:val="24"/>
        </w:rPr>
        <w:sectPr w:rsidR="00053369" w:rsidRPr="00BB2910" w:rsidSect="0051630A">
          <w:pgSz w:w="16838" w:h="11909" w:orient="landscape"/>
          <w:pgMar w:top="284" w:right="824" w:bottom="983" w:left="882" w:header="0" w:footer="3" w:gutter="0"/>
          <w:cols w:space="720"/>
          <w:noEndnote/>
          <w:docGrid w:linePitch="360"/>
        </w:sectPr>
      </w:pPr>
      <w:r w:rsidRPr="00BB2910">
        <w:rPr>
          <w:rStyle w:val="3"/>
          <w:sz w:val="24"/>
          <w:szCs w:val="24"/>
        </w:rPr>
        <w:t>(указывается в соответствии с периодичностью представления отчета о выполнении муниципального задания, устано</w:t>
      </w:r>
      <w:r>
        <w:rPr>
          <w:rStyle w:val="3"/>
          <w:sz w:val="24"/>
          <w:szCs w:val="24"/>
        </w:rPr>
        <w:t>вленной в муниципальном задании</w:t>
      </w:r>
      <w:r w:rsidR="00930313">
        <w:rPr>
          <w:rStyle w:val="3"/>
          <w:sz w:val="24"/>
          <w:szCs w:val="24"/>
        </w:rPr>
        <w:t xml:space="preserve">) </w:t>
      </w:r>
    </w:p>
    <w:p w:rsidR="00053369" w:rsidRPr="00930313" w:rsidRDefault="00930313" w:rsidP="000533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eastAsia="en-US"/>
        </w:rPr>
      </w:pPr>
      <w:r w:rsidRPr="00930313">
        <w:rPr>
          <w:rFonts w:ascii="Times New Roman" w:hAnsi="Times New Roman" w:cs="Times New Roman"/>
          <w:u w:val="single"/>
          <w:lang w:eastAsia="en-US"/>
        </w:rPr>
        <w:lastRenderedPageBreak/>
        <w:t>Раздел  1</w:t>
      </w:r>
      <w:r w:rsidR="00053369" w:rsidRPr="00930313">
        <w:rPr>
          <w:rFonts w:ascii="Times New Roman" w:hAnsi="Times New Roman" w:cs="Times New Roman"/>
          <w:u w:val="single"/>
          <w:lang w:eastAsia="en-US"/>
        </w:rPr>
        <w:t xml:space="preserve">                           </w:t>
      </w:r>
    </w:p>
    <w:p w:rsidR="00B1385F" w:rsidRDefault="00B1385F" w:rsidP="000533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B1385F" w:rsidRPr="00BB2910" w:rsidRDefault="00B1385F" w:rsidP="000533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053369" w:rsidRPr="00BB2910" w:rsidRDefault="00BE54B6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8564880</wp:posOffset>
                </wp:positionH>
                <wp:positionV relativeFrom="paragraph">
                  <wp:posOffset>66040</wp:posOffset>
                </wp:positionV>
                <wp:extent cx="866775" cy="830580"/>
                <wp:effectExtent l="0" t="0" r="9525" b="76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8A0" w:rsidRPr="00BB2910" w:rsidRDefault="002B18A0" w:rsidP="00053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B01">
                              <w:rPr>
                                <w:rFonts w:ascii="Times New Roman" w:hAnsi="Times New Roman" w:cs="Times New Roman"/>
                              </w:rPr>
                              <w:t>11.Д45.0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674.4pt;margin-top:5.2pt;width:68.2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CYqAIAADQFAAAOAAAAZHJzL2Uyb0RvYy54bWysVEtu2zAQ3RfoHQjuG8muE7tC5MJI4KKA&#10;kQRIiqzHFGUJpUiWpC27qwLdFugReohuin5yBvlGHVJy4nxWRbUQOJzhDN+bNzx+va4EWXFjSyVT&#10;2juIKeGSqayUi5S+u5q+GFFiHcgMhJI8pRtu6evx82fHtU54XxVKZNwQTCJtUuuUFs7pJIosK3gF&#10;9kBpLtGZK1OBQ9MsosxAjdkrEfXj+Ciqlcm0UYxbi7unrZOOQ/4858yd57nljoiU4t1c+Jvwn/t/&#10;ND6GZGFAFyXrrgH/cIsKSolFb1OdggOyNOWjVFXJjLIqdwdMVZHK85LxgAHR9OIHaC4L0DxgQXKs&#10;vqXJ/r+07Gx1YUiZYe8GlEiosEfNt+2n7dfmd3Oz/dx8b26aX9svzZ/mR/OTYBAyVmub4MFLfWE8&#10;Zqtnir236Ijuebxhu5h1biofi4jJOtC/uaWfrx1huDk6OhoODylh6Bq9jA9HoT0RJLvD2lj3hquK&#10;+EVKDXY3kA6rmXW+PCS7kHAvJcpsWgoRjI09EYasAIWA+slUTYkA63AzpdPweWiYwu4fE5LUyE1/&#10;GKN6GKBCcwEOl5VGzqxcUAJigdJnzoS73DttHxW9QrB7hePwPVXYAzkFW7Q3Dlm7MCE9Hh7E3eG+&#10;Y9qv3Hq+7ro0V9kG+2tUK3yr2bTExDMEfgEGlY6ocHrdOf5yoRCq6laUFMp8fGrfx6MA0UtJjZOD&#10;NHxYguEI661Eab7qDQZ+1IIxOBz20TD7nvm+Ry6rE4U96eE7oVlY+ngndsvcqOoah3ziq6ILJMPa&#10;LeGdceLaicZngvHJJITheGlwM3mpmU/uKfOUXq2vwehOQA6bcaZ2UwbJAx21sf6kVJOlU3kZROYp&#10;bnntBI+jGYTTPSN+9vftEHX32I3/AgAA//8DAFBLAwQUAAYACAAAACEACGefguAAAAAMAQAADwAA&#10;AGRycy9kb3ducmV2LnhtbEyPwU7DMBBE70j8g7VI3KjTNoUoxKmqCqRK0ENLxdmNt0kgXkexk4a/&#10;Z3OC24x2NPsmW4+2EQN2vnakYD6LQCAVztRUKjh9vD4kIHzQZHTjCBX8oId1fnuT6dS4Kx1wOIZS&#10;cAn5VCuoQmhTKX1RodV+5lokvl1cZ3Vg25XSdPrK5baRiyh6lFbXxB8q3eK2wuL72FsFm0O5ev98&#10;w6evwe/Mpd/VL6f9Vqn7u3HzDCLgGP7CMOEzOuTMdHY9GS8a9ss4YfbAKopBTIk4WS1BnCc1X4DM&#10;M/l/RP4LAAD//wMAUEsBAi0AFAAGAAgAAAAhALaDOJL+AAAA4QEAABMAAAAAAAAAAAAAAAAAAAAA&#10;AFtDb250ZW50X1R5cGVzXS54bWxQSwECLQAUAAYACAAAACEAOP0h/9YAAACUAQAACwAAAAAAAAAA&#10;AAAAAAAvAQAAX3JlbHMvLnJlbHNQSwECLQAUAAYACAAAACEA/w0gmKgCAAA0BQAADgAAAAAAAAAA&#10;AAAAAAAuAgAAZHJzL2Uyb0RvYy54bWxQSwECLQAUAAYACAAAACEACGefguAAAAAMAQAADwAAAAAA&#10;AAAAAAAAAAACBQAAZHJzL2Rvd25yZXYueG1sUEsFBgAAAAAEAAQA8wAAAA8GAAAAAA==&#10;" fillcolor="window" strokecolor="windowText" strokeweight="1pt">
                <v:path arrowok="t"/>
                <v:textbox>
                  <w:txbxContent>
                    <w:p w:rsidR="002B18A0" w:rsidRPr="00BB2910" w:rsidRDefault="002B18A0" w:rsidP="000533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94B01">
                        <w:rPr>
                          <w:rFonts w:ascii="Times New Roman" w:hAnsi="Times New Roman" w:cs="Times New Roman"/>
                        </w:rPr>
                        <w:t>11.Д45.0</w:t>
                      </w:r>
                    </w:p>
                  </w:txbxContent>
                </v:textbox>
              </v:rect>
            </w:pict>
          </mc:Fallback>
        </mc:AlternateContent>
      </w:r>
      <w:r w:rsidR="00053369" w:rsidRPr="00BB2910">
        <w:rPr>
          <w:rFonts w:ascii="Times New Roman" w:hAnsi="Times New Roman" w:cs="Times New Roman"/>
          <w:lang w:eastAsia="en-US"/>
        </w:rPr>
        <w:t xml:space="preserve">Наименование муниципальной услуги                  </w:t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</w:r>
      <w:r w:rsidR="00053369" w:rsidRPr="00BB2910">
        <w:rPr>
          <w:rFonts w:ascii="Times New Roman" w:hAnsi="Times New Roman" w:cs="Times New Roman"/>
          <w:lang w:eastAsia="en-US"/>
        </w:rPr>
        <w:tab/>
        <w:t xml:space="preserve">Уникальный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__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Реализация основных общеобразовательных программ дошкольного </w:t>
      </w:r>
      <w:r w:rsidRPr="00BB2910">
        <w:rPr>
          <w:rFonts w:ascii="Times New Roman" w:hAnsi="Times New Roman" w:cs="Times New Roman"/>
          <w:lang w:eastAsia="en-US"/>
        </w:rPr>
        <w:t xml:space="preserve"> 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образования  </w:t>
      </w:r>
      <w:r w:rsidRPr="00BB2910">
        <w:rPr>
          <w:rFonts w:ascii="Times New Roman" w:hAnsi="Times New Roman" w:cs="Times New Roman"/>
          <w:lang w:eastAsia="en-US"/>
        </w:rPr>
        <w:t xml:space="preserve">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номер по </w:t>
      </w:r>
    </w:p>
    <w:p w:rsidR="00053369" w:rsidRPr="00BB2910" w:rsidRDefault="00053369" w:rsidP="00053369">
      <w:pPr>
        <w:autoSpaceDE w:val="0"/>
        <w:autoSpaceDN w:val="0"/>
        <w:adjustRightInd w:val="0"/>
        <w:ind w:left="10620" w:firstLine="708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базовому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2. Категории потребителей муниципальной услуги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(отраслевому)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_____</w:t>
      </w:r>
      <w:r w:rsidRPr="00BB2910">
        <w:rPr>
          <w:rFonts w:ascii="Times New Roman" w:hAnsi="Times New Roman" w:cs="Times New Roman"/>
          <w:u w:val="single"/>
          <w:lang w:eastAsia="en-US"/>
        </w:rPr>
        <w:t>граждане в возрасте от 2-х месяцев (при наличии условий) до 8 лет</w:t>
      </w:r>
      <w:r w:rsidRPr="00BB2910">
        <w:rPr>
          <w:rFonts w:ascii="Times New Roman" w:hAnsi="Times New Roman" w:cs="Times New Roman"/>
          <w:lang w:eastAsia="en-US"/>
        </w:rPr>
        <w:t xml:space="preserve">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  <w:r w:rsidRPr="00BB2910">
        <w:rPr>
          <w:rFonts w:ascii="Times New Roman" w:hAnsi="Times New Roman" w:cs="Times New Roman"/>
          <w:lang w:eastAsia="en-US"/>
        </w:rPr>
        <w:tab/>
        <w:t xml:space="preserve">перечню                                          </w:t>
      </w:r>
    </w:p>
    <w:p w:rsidR="00053369" w:rsidRPr="00BB2910" w:rsidRDefault="00053369" w:rsidP="000533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3.  Показатели,  характеризующие  объем  и  (или)  качество муниципальной  услуги:</w:t>
      </w:r>
    </w:p>
    <w:p w:rsidR="00053369" w:rsidRPr="00C94B01" w:rsidRDefault="00053369" w:rsidP="00C94B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3.1. Показатели, характеризующие качество муниципальной услуги </w:t>
      </w:r>
      <w:hyperlink r:id="rId11" w:history="1"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&lt;3&gt;</w:t>
        </w:r>
      </w:hyperlink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851"/>
        <w:gridCol w:w="283"/>
        <w:gridCol w:w="709"/>
        <w:gridCol w:w="851"/>
        <w:gridCol w:w="2268"/>
        <w:gridCol w:w="850"/>
        <w:gridCol w:w="709"/>
        <w:gridCol w:w="850"/>
        <w:gridCol w:w="142"/>
        <w:gridCol w:w="851"/>
        <w:gridCol w:w="850"/>
        <w:gridCol w:w="992"/>
        <w:gridCol w:w="1985"/>
      </w:tblGrid>
      <w:tr w:rsidR="00053369" w:rsidRPr="00CF4C28" w:rsidTr="00CF4C28">
        <w:trPr>
          <w:trHeight w:hRule="exact" w:val="4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Уникальный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номер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реестровой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Показатель качества муниципальной услуги</w:t>
            </w:r>
          </w:p>
        </w:tc>
      </w:tr>
      <w:tr w:rsidR="00053369" w:rsidRPr="00CF4C28" w:rsidTr="00CF4C28">
        <w:trPr>
          <w:trHeight w:hRule="exact" w:val="137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утвержде</w:t>
            </w:r>
            <w:r w:rsidRPr="00CF4C28">
              <w:rPr>
                <w:rStyle w:val="2"/>
              </w:rPr>
              <w:softHyphen/>
              <w:t>но в муниципа</w:t>
            </w:r>
            <w:r w:rsidRPr="00CF4C28">
              <w:rPr>
                <w:rStyle w:val="2"/>
              </w:rPr>
              <w:softHyphen/>
              <w:t>льном задании на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испол</w:t>
            </w:r>
            <w:r w:rsidRPr="00CF4C28">
              <w:rPr>
                <w:rStyle w:val="2"/>
              </w:rPr>
              <w:softHyphen/>
              <w:t>нено на отчет</w:t>
            </w:r>
            <w:r w:rsidRPr="00CF4C28">
              <w:rPr>
                <w:rStyle w:val="2"/>
              </w:rPr>
              <w:softHyphen/>
              <w:t>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CF4C28">
              <w:rPr>
                <w:rStyle w:val="2"/>
              </w:rPr>
              <w:t>допу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CF4C28">
              <w:rPr>
                <w:rStyle w:val="2"/>
              </w:rPr>
              <w:t>стимое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200" w:firstLine="0"/>
              <w:jc w:val="left"/>
            </w:pPr>
            <w:r w:rsidRPr="00CF4C28">
              <w:rPr>
                <w:rStyle w:val="2"/>
              </w:rPr>
              <w:t>(воз-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200" w:firstLine="0"/>
              <w:jc w:val="left"/>
            </w:pPr>
            <w:r w:rsidRPr="00CF4C28">
              <w:rPr>
                <w:rStyle w:val="2"/>
              </w:rPr>
              <w:t>мож-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200" w:firstLine="0"/>
              <w:jc w:val="left"/>
            </w:pPr>
            <w:r w:rsidRPr="00CF4C28">
              <w:rPr>
                <w:rStyle w:val="2"/>
              </w:rPr>
              <w:t>ное)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CF4C28">
              <w:rPr>
                <w:rStyle w:val="2"/>
              </w:rPr>
              <w:t>откло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CF4C28">
              <w:rPr>
                <w:rStyle w:val="2"/>
              </w:rPr>
              <w:t>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откло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нение,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превы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шающее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допу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стимое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(воз-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мож-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ное)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значе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69" w:rsidRPr="00CF4C28" w:rsidRDefault="00CF4C28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 xml:space="preserve">Причина отклонения </w:t>
            </w:r>
          </w:p>
        </w:tc>
      </w:tr>
      <w:tr w:rsidR="00053369" w:rsidRPr="00CF4C28" w:rsidTr="00CF4C28">
        <w:trPr>
          <w:trHeight w:hRule="exact" w:val="374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after="120" w:line="220" w:lineRule="exact"/>
              <w:ind w:firstLine="0"/>
            </w:pPr>
            <w:r w:rsidRPr="00CF4C28">
              <w:rPr>
                <w:rStyle w:val="2"/>
              </w:rPr>
              <w:t>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120" w:line="220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</w:tr>
      <w:tr w:rsidR="00053369" w:rsidRPr="00CF4C28" w:rsidTr="00CF4C28">
        <w:trPr>
          <w:trHeight w:hRule="exact" w:val="149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8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</w:tr>
      <w:tr w:rsidR="00053369" w:rsidRPr="00CF4C28" w:rsidTr="00CF4C28">
        <w:trPr>
          <w:trHeight w:hRule="exact" w:val="4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right="320" w:firstLine="0"/>
              <w:jc w:val="right"/>
            </w:pPr>
            <w:r w:rsidRPr="00CF4C28">
              <w:rPr>
                <w:rStyle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14</w:t>
            </w:r>
          </w:p>
        </w:tc>
      </w:tr>
      <w:tr w:rsidR="00026899" w:rsidRPr="00CF4C28" w:rsidTr="00CF4C28">
        <w:trPr>
          <w:trHeight w:hRule="exact" w:val="490"/>
        </w:trPr>
        <w:tc>
          <w:tcPr>
            <w:tcW w:w="16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99" w:rsidRPr="00CF4C28" w:rsidRDefault="00026899" w:rsidP="001E19D6">
            <w:pPr>
              <w:pStyle w:val="5"/>
              <w:shd w:val="clear" w:color="auto" w:fill="auto"/>
              <w:spacing w:before="0" w:line="220" w:lineRule="exact"/>
              <w:ind w:firstLine="0"/>
              <w:jc w:val="left"/>
              <w:rPr>
                <w:rStyle w:val="2"/>
              </w:rPr>
            </w:pPr>
          </w:p>
          <w:p w:rsidR="00026899" w:rsidRPr="00CF4C28" w:rsidRDefault="00026899" w:rsidP="000268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 Показатели, характеризующие объем муниципальной услуги:</w:t>
            </w: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026899" w:rsidRPr="00CF4C28" w:rsidRDefault="00026899" w:rsidP="00026899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</w:tc>
      </w:tr>
      <w:tr w:rsidR="001E19D6" w:rsidRPr="00CF4C28" w:rsidTr="00CF4C28">
        <w:trPr>
          <w:trHeight w:hRule="exact" w:val="10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647300000131001210411Д4500301000201066100101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ФГОС ДО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обучающиеся от 1 года  до 8 лет</w:t>
            </w:r>
          </w:p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(кроме детей-инвалидов и детей с ОВЗ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доступности услуг ДО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 1 года до 3 лет – 70 %</w:t>
            </w:r>
          </w:p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Pr="00CF4C28" w:rsidRDefault="001E19D6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 услуга (очередь в ДОУ в управлении образования)</w:t>
            </w:r>
          </w:p>
        </w:tc>
      </w:tr>
      <w:tr w:rsidR="001E19D6" w:rsidRPr="00CF4C28" w:rsidTr="00CF4C28">
        <w:trPr>
          <w:trHeight w:hRule="exact" w:val="795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3 лет до 5 лет – 100%</w:t>
            </w:r>
          </w:p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Pr="00CF4C28" w:rsidRDefault="001E19D6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19D6" w:rsidRPr="00CF4C28" w:rsidTr="00CF4C28">
        <w:trPr>
          <w:trHeight w:hRule="exact" w:val="61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5 лет –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F4C28" w:rsidRDefault="001E19D6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Pr="00CF4C28" w:rsidRDefault="001E19D6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CF4C28" w:rsidTr="00CF4C28">
        <w:trPr>
          <w:cantSplit/>
          <w:trHeight w:hRule="exact" w:val="1849"/>
        </w:trPr>
        <w:tc>
          <w:tcPr>
            <w:tcW w:w="12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E1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Анализ анкетирования родителей (законных представителей) </w:t>
            </w:r>
          </w:p>
        </w:tc>
      </w:tr>
      <w:tr w:rsidR="00CF4C28" w:rsidRPr="00CF4C28" w:rsidTr="00CF4C28">
        <w:trPr>
          <w:cantSplit/>
          <w:trHeight w:hRule="exact" w:val="169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E1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Полнота реализации основной общеобразовательной программы ДО</w:t>
            </w:r>
          </w:p>
          <w:p w:rsidR="00CF4C28" w:rsidRPr="00CF4C28" w:rsidRDefault="00CF4C28" w:rsidP="00E1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E1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E1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Образовательный мониторинг освоения основной общеобразовательной программы</w:t>
            </w:r>
          </w:p>
        </w:tc>
      </w:tr>
      <w:tr w:rsidR="00CF4C28" w:rsidRPr="00CF4C28" w:rsidTr="00CF4C28">
        <w:trPr>
          <w:cantSplit/>
          <w:trHeight w:hRule="exact" w:val="341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E1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своевременно устранённых ДОУ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Предписания органов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</w:tr>
      <w:tr w:rsidR="00CF4C28" w:rsidRPr="00CF4C28" w:rsidTr="00CF4C28">
        <w:trPr>
          <w:trHeight w:hRule="exact" w:val="18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647300000131001210411Д4500301000201066100101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ФГОС ДО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обучающиеся от 1 года  до 8 лет</w:t>
            </w: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(дети-инвалиды)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B91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доступности услуг 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 1 года до 3 лет – 70 %</w:t>
            </w: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CF4C28" w:rsidTr="00CF4C28">
        <w:trPr>
          <w:trHeight w:hRule="exact" w:val="78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3 лет до 5 лет –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CF4C28" w:rsidTr="008659D1">
        <w:trPr>
          <w:trHeight w:hRule="exact" w:val="105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5 лет –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D626E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CF4C28" w:rsidTr="00CF4C28">
        <w:trPr>
          <w:trHeight w:val="1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Анализ анкетирования родителей (законных представителей) </w:t>
            </w:r>
          </w:p>
        </w:tc>
      </w:tr>
      <w:tr w:rsidR="00CF4C28" w:rsidRPr="00CF4C28" w:rsidTr="00CF4C28">
        <w:trPr>
          <w:trHeight w:val="14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94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Полнота реализации основной общеобразовательной программы ДО</w:t>
            </w: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8C7B6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  <w:r w:rsidR="008C31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Образовательный мониторинг освоения основной общеобразовательной программы</w:t>
            </w:r>
          </w:p>
        </w:tc>
      </w:tr>
      <w:tr w:rsidR="00CF4C28" w:rsidRPr="00CF4C28" w:rsidTr="00CF4C28">
        <w:trPr>
          <w:trHeight w:val="1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F4C28" w:rsidRDefault="00CF4C28" w:rsidP="00C94B0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F4C28" w:rsidRDefault="00CF4C28" w:rsidP="00C94B0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F4C28" w:rsidRDefault="00CF4C28" w:rsidP="00C94B0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F4C28" w:rsidRDefault="00CF4C28" w:rsidP="00C94B01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своевременно устранённых ДОУ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="006479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Отсутствуют 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Предписания органов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</w:tr>
      <w:tr w:rsidR="00CF4C28" w:rsidRPr="00CF4C28" w:rsidTr="00CF4C28">
        <w:trPr>
          <w:trHeight w:val="12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647300000131001210411Д4500301000201066100102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ФГОС ДО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обучающиеся от 1 года  до 8 лет</w:t>
            </w: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(дети с ОВЗ)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доступности услуг ДО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 1 года до 3 лет – 60 %</w:t>
            </w: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647944" w:rsidP="008C314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CF4C28" w:rsidTr="00CF4C28">
        <w:trPr>
          <w:trHeight w:val="1095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 3 лет до 5 лет –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CF4C28" w:rsidTr="00CF4C28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5 лет –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CF4C28" w:rsidTr="00CF4C28">
        <w:trPr>
          <w:trHeight w:val="1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Анализ анкетирования родителей (законных представителей)</w:t>
            </w:r>
          </w:p>
        </w:tc>
      </w:tr>
      <w:tr w:rsidR="00CF4C28" w:rsidRPr="00CF4C28" w:rsidTr="00CF4C28">
        <w:trPr>
          <w:trHeight w:val="11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Полнота реализации основной общеобразовательной программы ДО</w:t>
            </w:r>
          </w:p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Образовательный мониторинг освоения основной общеобразовательной программы</w:t>
            </w:r>
          </w:p>
        </w:tc>
      </w:tr>
      <w:tr w:rsidR="00CF4C28" w:rsidRPr="00CF4C28" w:rsidTr="00CF4C28">
        <w:trPr>
          <w:trHeight w:val="1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F4C28" w:rsidRDefault="00CF4C28" w:rsidP="00D626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F4C28" w:rsidRDefault="00CF4C28" w:rsidP="00D626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F4C28" w:rsidRDefault="00CF4C28" w:rsidP="00D626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своевременно устранённых ДОУ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CF4C2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F4C28" w:rsidRDefault="00CF4C28" w:rsidP="0002689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F4C28" w:rsidRDefault="008659D1" w:rsidP="0002689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Отсутствуют </w:t>
            </w:r>
            <w:r w:rsidR="00CF4C28"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Предписания органов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</w:tr>
    </w:tbl>
    <w:p w:rsidR="00B1385F" w:rsidRPr="00CF4C28" w:rsidRDefault="00BE54B6" w:rsidP="00CF4C28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6612255</wp:posOffset>
                </wp:positionV>
                <wp:extent cx="1733550" cy="26543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A0" w:rsidRDefault="002B18A0" w:rsidP="00D626E4">
                            <w:pPr>
                              <w:jc w:val="center"/>
                            </w:pPr>
                            <w:r>
                              <w:t>15%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365pt;margin-top:520.65pt;width:136.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iFNwIAAFcEAAAOAAAAZHJzL2Uyb0RvYy54bWysVNuO0zAQfUfiHyy/0/SWvURNV0uXIqTl&#10;Ii18gOs4iYXtMbbbZPkZvoInJL6hn8TY6XarBV4QebA8nfGZmXNmurjqtSI74bwEU9LJaEyJMBwq&#10;aZqSfvq4fnFBiQ/MVEyBESW9F55eLZ8/W3S2EFNoQVXCEQQxvuhsSdsQbJFlnrdCMz8CKww6a3Ca&#10;BTRdk1WOdYiuVTYdj8+yDlxlHXDhPf56MzjpMuHXteDhfV17EYgqKdYW0unSuYlntlywonHMtpIf&#10;ymD/UIVm0mDSI9QNC4xsnfwNSkvuwEMdRhx0BnUtuUg9YDeT8ZNu7lpmReoFyfH2SJP/f7D83e6D&#10;I7Iq6YwSwzRKtP+2/7n/sf9OZpGdzvoCg+4shoX+JfSocurU21vgnz0xsGqZacS1c9C1glVY3SS+&#10;zE6eDjg+gmy6t1BhGrYNkID62ulIHZJBEB1Vuj8qI/pAeEx5PpvlObo4+qZn+XyWpMtY8fDaOh9e&#10;C9AkXkrqUPmEzna3PsRqWPEQEpN5ULJaS6WS4ZrNSjmyYzgl6/SlBp6EKUO6kl7m03wg4K8Q4/T9&#10;CULLgOOupC7pxTGIFZG2V6ZKwxiYVMMdS1bmwGOkbiAx9Js+CZZIjhxvoLpHYh0M043biJcW3FdK&#10;OpzskvovW+YEJeqNQXEuJ/N5XIVkzPPzKRru1LM59TDDEaqkgZLhugrD+mytk02LmYZxMHCNgtYy&#10;cf1Y1aF8nN4kwWHT4nqc2inq8f9g+QsAAP//AwBQSwMEFAAGAAgAAAAhADGv1RHhAAAADgEAAA8A&#10;AABkcnMvZG93bnJldi54bWxMj8FOwzAQRO9I/IO1SFwQtYOrNoQ4FUICwa0UBFc3dpOIeB1sNw1/&#10;z+YEt92d0eybcjO5no02xM6jgmwhgFmsvemwUfD+9nidA4tJo9G9R6vgx0bYVOdnpS6MP+GrHXep&#10;YRSCsdAK2pSGgvNYt9bpuPCDRdIOPjidaA0NN0GfKNz1/EaIFXe6Q/rQ6sE+tLb+2h2dgnz5PH7G&#10;F7n9qFeH/jZdrcen76DU5cV0fwcs2Sn9mWHGJ3SoiGnvj2gi6xWspaAuiQSxzCSw2SKEpNt+nnKZ&#10;Aa9K/r9G9QsAAP//AwBQSwECLQAUAAYACAAAACEAtoM4kv4AAADhAQAAEwAAAAAAAAAAAAAAAAAA&#10;AAAAW0NvbnRlbnRfVHlwZXNdLnhtbFBLAQItABQABgAIAAAAIQA4/SH/1gAAAJQBAAALAAAAAAAA&#10;AAAAAAAAAC8BAABfcmVscy8ucmVsc1BLAQItABQABgAIAAAAIQAS/CiFNwIAAFcEAAAOAAAAAAAA&#10;AAAAAAAAAC4CAABkcnMvZTJvRG9jLnhtbFBLAQItABQABgAIAAAAIQAxr9UR4QAAAA4BAAAPAAAA&#10;AAAAAAAAAAAAAJEEAABkcnMvZG93bnJldi54bWxQSwUGAAAAAAQABADzAAAAnwUAAAAA&#10;">
                <v:textbox>
                  <w:txbxContent>
                    <w:p w:rsidR="002B18A0" w:rsidRDefault="002B18A0" w:rsidP="00D626E4">
                      <w:pPr>
                        <w:jc w:val="center"/>
                      </w:pPr>
                      <w:r>
                        <w:t>15%</w:t>
                      </w:r>
                    </w:p>
                  </w:txbxContent>
                </v:textbox>
              </v:shape>
            </w:pict>
          </mc:Fallback>
        </mc:AlternateContent>
      </w:r>
    </w:p>
    <w:p w:rsidR="00B1385F" w:rsidRPr="00CF4C28" w:rsidRDefault="00B1385F" w:rsidP="00053369">
      <w:pPr>
        <w:rPr>
          <w:rFonts w:ascii="Times New Roman" w:hAnsi="Times New Roman" w:cs="Times New Roman"/>
          <w:sz w:val="22"/>
          <w:szCs w:val="22"/>
        </w:rPr>
      </w:pPr>
    </w:p>
    <w:p w:rsidR="00D45AEC" w:rsidRPr="00CF4C28" w:rsidRDefault="00D45AEC" w:rsidP="00053369">
      <w:pPr>
        <w:rPr>
          <w:rFonts w:ascii="Times New Roman" w:hAnsi="Times New Roman" w:cs="Times New Roman"/>
          <w:sz w:val="22"/>
          <w:szCs w:val="22"/>
        </w:rPr>
      </w:pPr>
      <w:r w:rsidRPr="00CF4C28"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73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282"/>
        <w:gridCol w:w="1133"/>
        <w:gridCol w:w="1133"/>
        <w:gridCol w:w="988"/>
        <w:gridCol w:w="1134"/>
        <w:gridCol w:w="992"/>
        <w:gridCol w:w="850"/>
        <w:gridCol w:w="851"/>
        <w:gridCol w:w="1271"/>
        <w:gridCol w:w="850"/>
        <w:gridCol w:w="994"/>
        <w:gridCol w:w="994"/>
        <w:gridCol w:w="706"/>
        <w:gridCol w:w="1138"/>
      </w:tblGrid>
      <w:tr w:rsidR="00053369" w:rsidRPr="00CF4C28" w:rsidTr="001E19D6">
        <w:trPr>
          <w:trHeight w:hRule="exact" w:val="49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Уника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льный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номер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реестро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вой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записи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Показатель, характеризующий содержание муниципальной услуги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Показатель объема муниципальной услуги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Сред</w:t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ний</w:t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раз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мер</w:t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пла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ты</w:t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(це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t>на,</w:t>
            </w:r>
          </w:p>
          <w:p w:rsidR="00053369" w:rsidRPr="00CF4C28" w:rsidRDefault="00053369" w:rsidP="00D626E4">
            <w:pPr>
              <w:pStyle w:val="5"/>
              <w:shd w:val="clear" w:color="auto" w:fill="auto"/>
              <w:spacing w:before="0" w:line="274" w:lineRule="exact"/>
              <w:ind w:left="-6" w:firstLine="0"/>
            </w:pPr>
            <w:r w:rsidRPr="00CF4C28">
              <w:rPr>
                <w:rStyle w:val="2"/>
              </w:rPr>
              <w:lastRenderedPageBreak/>
              <w:t>та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D626E4" w:rsidP="00D626E4">
            <w:pPr>
              <w:pStyle w:val="5"/>
              <w:shd w:val="clear" w:color="auto" w:fill="auto"/>
              <w:spacing w:before="0" w:line="220" w:lineRule="exact"/>
              <w:ind w:left="-6" w:firstLine="0"/>
            </w:pPr>
            <w:r w:rsidRPr="00CF4C28">
              <w:rPr>
                <w:rStyle w:val="2"/>
              </w:rPr>
              <w:t>риф</w:t>
            </w:r>
            <w:r w:rsidR="00053369" w:rsidRPr="00CF4C28">
              <w:rPr>
                <w:rStyle w:val="2"/>
                <w:vertAlign w:val="superscript"/>
              </w:rPr>
              <w:t>)</w:t>
            </w:r>
          </w:p>
        </w:tc>
      </w:tr>
      <w:tr w:rsidR="00053369" w:rsidRPr="00CF4C28" w:rsidTr="001E19D6">
        <w:trPr>
          <w:trHeight w:hRule="exact" w:val="1382"/>
        </w:trPr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35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единица измерения по ОКЕИ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утверж</w:t>
            </w:r>
            <w:r w:rsidRPr="00CF4C28">
              <w:rPr>
                <w:rStyle w:val="2"/>
              </w:rPr>
              <w:softHyphen/>
              <w:t>дено в муни- ципаль- 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испол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нено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на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отчет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ную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допу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стимое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(воз-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мож-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ное)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откло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lastRenderedPageBreak/>
              <w:t>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lastRenderedPageBreak/>
              <w:t>откло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нение,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превы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шающее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допу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стимое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lastRenderedPageBreak/>
              <w:t>(воз-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мож-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ное)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значе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 w:rsidRPr="00CF4C28">
              <w:rPr>
                <w:rStyle w:val="2"/>
              </w:rPr>
              <w:lastRenderedPageBreak/>
              <w:t>при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 w:rsidRPr="00CF4C28">
              <w:rPr>
                <w:rStyle w:val="2"/>
              </w:rPr>
              <w:t>чина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220" w:firstLine="0"/>
              <w:jc w:val="left"/>
            </w:pPr>
            <w:r w:rsidRPr="00CF4C28">
              <w:rPr>
                <w:rStyle w:val="2"/>
              </w:rPr>
              <w:t>от-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 w:rsidRPr="00CF4C28">
              <w:rPr>
                <w:rStyle w:val="2"/>
              </w:rPr>
              <w:t>кло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220" w:firstLine="0"/>
              <w:jc w:val="left"/>
            </w:pPr>
            <w:r w:rsidRPr="00CF4C28">
              <w:rPr>
                <w:rStyle w:val="2"/>
              </w:rPr>
              <w:t>не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 w:rsidRPr="00CF4C28">
              <w:rPr>
                <w:rStyle w:val="2"/>
              </w:rPr>
              <w:t>ния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</w:tr>
      <w:tr w:rsidR="00053369" w:rsidRPr="00CF4C28" w:rsidTr="001E19D6">
        <w:trPr>
          <w:trHeight w:hRule="exact" w:val="370"/>
        </w:trPr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after="120" w:line="220" w:lineRule="exact"/>
              <w:ind w:firstLine="0"/>
            </w:pPr>
            <w:r w:rsidRPr="00CF4C28">
              <w:rPr>
                <w:rStyle w:val="2"/>
              </w:rPr>
              <w:t>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120" w:line="220" w:lineRule="exact"/>
              <w:ind w:firstLine="0"/>
            </w:pPr>
            <w:r w:rsidRPr="00CF4C28">
              <w:rPr>
                <w:rStyle w:val="2"/>
              </w:rPr>
              <w:lastRenderedPageBreak/>
              <w:t>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lastRenderedPageBreak/>
              <w:t>код</w:t>
            </w: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</w:tr>
      <w:tr w:rsidR="00053369" w:rsidRPr="00CF4C28" w:rsidTr="001E19D6">
        <w:trPr>
          <w:trHeight w:hRule="exact" w:val="1498"/>
        </w:trPr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(наиме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нование</w:t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показа</w:t>
            </w:r>
            <w:r w:rsidRPr="00CF4C28">
              <w:rPr>
                <w:rStyle w:val="2"/>
              </w:rPr>
              <w:softHyphen/>
            </w:r>
          </w:p>
          <w:p w:rsidR="00053369" w:rsidRPr="00CF4C28" w:rsidRDefault="00053369" w:rsidP="00026899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CF4C28">
              <w:rPr>
                <w:rStyle w:val="2"/>
              </w:rPr>
              <w:t>теля)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69" w:rsidRPr="00CF4C28" w:rsidRDefault="00053369" w:rsidP="00026899"/>
        </w:tc>
      </w:tr>
      <w:tr w:rsidR="00053369" w:rsidRPr="00CF4C28" w:rsidTr="001E19D6">
        <w:trPr>
          <w:trHeight w:hRule="exact" w:val="7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left="220" w:firstLine="0"/>
              <w:jc w:val="left"/>
            </w:pPr>
            <w:r w:rsidRPr="00CF4C28">
              <w:rPr>
                <w:rStyle w:val="2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69" w:rsidRPr="00CF4C28" w:rsidRDefault="00053369" w:rsidP="00026899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CF4C28">
              <w:rPr>
                <w:rStyle w:val="2"/>
              </w:rPr>
              <w:t>15</w:t>
            </w:r>
          </w:p>
        </w:tc>
      </w:tr>
      <w:tr w:rsidR="008735D9" w:rsidRPr="00CF4C28" w:rsidTr="001E19D6">
        <w:trPr>
          <w:trHeight w:hRule="exact" w:val="95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647300000131001210411Д4500301000201066100101</w:t>
            </w: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ФГОС ДО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обучающиеся от  1 до 8  лет (кроме детей-инвалидов и детей с ОВЗ)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 ющихся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1 года  до 3 лет – 63</w:t>
            </w: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2B18A0" w:rsidP="0086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026899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</w:tc>
      </w:tr>
      <w:tr w:rsidR="008735D9" w:rsidRPr="00CF4C28" w:rsidTr="001E19D6">
        <w:trPr>
          <w:trHeight w:hRule="exact" w:val="841"/>
        </w:trPr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5D9" w:rsidRPr="00CF4C28" w:rsidRDefault="008735D9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3 лет до 5 лет- 100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FF2224" w:rsidP="0002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18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026899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</w:tc>
      </w:tr>
      <w:tr w:rsidR="008735D9" w:rsidRPr="00CF4C28" w:rsidTr="001E19D6">
        <w:trPr>
          <w:trHeight w:hRule="exact" w:val="57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026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5 лет –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2B18A0" w:rsidP="0002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026899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5D9" w:rsidRPr="00CF4C28" w:rsidRDefault="008735D9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  <w:p w:rsidR="008735D9" w:rsidRPr="00CF4C28" w:rsidRDefault="008735D9" w:rsidP="00873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735D9" w:rsidRPr="00CF4C28" w:rsidRDefault="008735D9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26E4" w:rsidRPr="00CF4C28" w:rsidTr="001E19D6">
        <w:trPr>
          <w:trHeight w:hRule="exact" w:val="72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647300000131001210411Д4500301000201066100101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ФГОС ДО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обучающиеся от  1 до 8  лет (дети-инвалиды)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 ющихся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1 года  до 3 лет – 0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026899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</w:tc>
      </w:tr>
      <w:tr w:rsidR="00D626E4" w:rsidRPr="00CF4C28" w:rsidTr="001E19D6">
        <w:trPr>
          <w:trHeight w:hRule="exact" w:val="830"/>
        </w:trPr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3 лет до 5 лет- 2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2B18A0" w:rsidP="0002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</w:tc>
      </w:tr>
      <w:tr w:rsidR="00D626E4" w:rsidRPr="00CF4C28" w:rsidTr="001E19D6">
        <w:trPr>
          <w:trHeight w:hRule="exact" w:val="55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5 лет - 0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2B18A0" w:rsidP="0002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26E4" w:rsidRPr="00CF4C28" w:rsidTr="001E19D6">
        <w:trPr>
          <w:trHeight w:hRule="exact" w:val="7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647300000131001210411Д4500301000201066100102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ФГОС ДО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обучающиеся от 1 года  до 8 лет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(дети с ОВЗ)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 ющихся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1 года  до 3 лет – 0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026899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</w:tc>
      </w:tr>
      <w:tr w:rsidR="00D626E4" w:rsidRPr="00CF4C28" w:rsidTr="001E19D6">
        <w:trPr>
          <w:trHeight w:hRule="exact" w:val="740"/>
        </w:trPr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3 лет до 5 лет- 0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2B18A0" w:rsidP="0002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</w:tc>
      </w:tr>
      <w:tr w:rsidR="00D626E4" w:rsidRPr="00CF4C28" w:rsidTr="001E19D6">
        <w:trPr>
          <w:trHeight w:hRule="exact" w:val="53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5 лет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443D03" w:rsidP="0002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rPr>
                <w:rFonts w:ascii="Times New Roman" w:hAnsi="Times New Roman" w:cs="Times New Roman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94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E4" w:rsidRPr="00CF4C28" w:rsidRDefault="00D626E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4300</w:t>
            </w: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26E4" w:rsidRPr="00CF4C28" w:rsidRDefault="00D626E4" w:rsidP="00D6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1385F" w:rsidRDefault="00B1385F" w:rsidP="00B1385F">
      <w:pPr>
        <w:pStyle w:val="a7"/>
        <w:rPr>
          <w:rFonts w:ascii="Times New Roman" w:hAnsi="Times New Roman" w:cs="Times New Roman"/>
        </w:rPr>
      </w:pPr>
    </w:p>
    <w:p w:rsidR="008C61CB" w:rsidRPr="00B1385F" w:rsidRDefault="009468EE" w:rsidP="00B1385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8C61CB" w:rsidRPr="00B1385F">
        <w:rPr>
          <w:rFonts w:ascii="Times New Roman" w:hAnsi="Times New Roman" w:cs="Times New Roman"/>
        </w:rPr>
        <w:t>аведующ</w:t>
      </w:r>
      <w:r>
        <w:rPr>
          <w:rFonts w:ascii="Times New Roman" w:hAnsi="Times New Roman" w:cs="Times New Roman"/>
        </w:rPr>
        <w:t xml:space="preserve">ий </w:t>
      </w:r>
      <w:r w:rsidR="008C61CB" w:rsidRPr="00B1385F">
        <w:rPr>
          <w:rFonts w:ascii="Times New Roman" w:hAnsi="Times New Roman" w:cs="Times New Roman"/>
        </w:rPr>
        <w:t>МБДОУ Д/с № 1 «Родничок» г. Ох</w:t>
      </w:r>
      <w:r>
        <w:rPr>
          <w:rFonts w:ascii="Times New Roman" w:hAnsi="Times New Roman" w:cs="Times New Roman"/>
        </w:rPr>
        <w:t xml:space="preserve">и </w:t>
      </w:r>
      <w:r w:rsidR="008C61CB" w:rsidRPr="00B1385F">
        <w:rPr>
          <w:rFonts w:ascii="Times New Roman" w:hAnsi="Times New Roman" w:cs="Times New Roman"/>
        </w:rPr>
        <w:t>______</w:t>
      </w:r>
      <w:r w:rsidR="0075590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755775" cy="5549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61CB" w:rsidRPr="00B1385F">
        <w:rPr>
          <w:rFonts w:ascii="Times New Roman" w:hAnsi="Times New Roman" w:cs="Times New Roman"/>
        </w:rPr>
        <w:t xml:space="preserve">______       </w:t>
      </w:r>
      <w:r w:rsidRPr="009468EE">
        <w:rPr>
          <w:rFonts w:ascii="Times New Roman" w:hAnsi="Times New Roman" w:cs="Times New Roman"/>
          <w:u w:val="single"/>
        </w:rPr>
        <w:t>М.Г.Филиппова</w:t>
      </w:r>
    </w:p>
    <w:p w:rsidR="008C61CB" w:rsidRPr="00B1385F" w:rsidRDefault="008C61CB" w:rsidP="00B1385F">
      <w:pPr>
        <w:pStyle w:val="a7"/>
        <w:rPr>
          <w:rFonts w:ascii="Times New Roman" w:hAnsi="Times New Roman" w:cs="Times New Roman"/>
        </w:rPr>
      </w:pPr>
      <w:r w:rsidRPr="00B1385F">
        <w:rPr>
          <w:rFonts w:ascii="Times New Roman" w:hAnsi="Times New Roman" w:cs="Times New Roman"/>
        </w:rPr>
        <w:t xml:space="preserve">             (должность)                                                 (подпись)                (расшифровка подписи)</w:t>
      </w:r>
    </w:p>
    <w:p w:rsidR="00026899" w:rsidRPr="00B1385F" w:rsidRDefault="008735D9" w:rsidP="00B1385F">
      <w:pPr>
        <w:pStyle w:val="a7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2017</w:t>
      </w:r>
      <w:r w:rsidR="008C61CB" w:rsidRPr="00B1385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год</w:t>
      </w:r>
    </w:p>
    <w:p w:rsidR="008C61CB" w:rsidRDefault="008C61CB" w:rsidP="00053369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1385F" w:rsidRDefault="00B1385F" w:rsidP="00053369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1E19D6" w:rsidRDefault="001E19D6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1E19D6" w:rsidRDefault="001E19D6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1E19D6" w:rsidRPr="00BB2910" w:rsidRDefault="00BE54B6" w:rsidP="001E1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-40640</wp:posOffset>
                </wp:positionV>
                <wp:extent cx="1438275" cy="266700"/>
                <wp:effectExtent l="0" t="0" r="952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9D72" id="Прямоугольник 7" o:spid="_x0000_s1026" style="position:absolute;margin-left:609.9pt;margin-top:-3.2pt;width:113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8coAIAACgFAAAOAAAAZHJzL2Uyb0RvYy54bWysVM1uEzEQviPxDpbvdJOQNmXVDYpaBSFF&#10;baUW9Tz1epMVXo+xnWzCCYkrEo/AQ3BB/PQZNm/E2Nm06c8J4YPl8Yxn5pv5xkevl5ViC2ldiTrj&#10;3b0OZ1ILzEs9zfi7y/GLQ86cB52DQi0zvpKOvx4+f3ZUm1T2cIYql5aRE+3S2mR85r1Jk8SJmazA&#10;7aGRmpQF2go8iXaa5BZq8l6ppNfpHCQ12txYFNI5uj3ZKPkw+i8KKfxZUTjpmco45ebjbuN+HfZk&#10;eATp1IKZlaJNA/4hiwpKTUFvXZ2ABza35SNXVSksOiz8nsAqwaIohYwYCE238wDNxQyMjFioOM7c&#10;lsn9P7fidHFuWZlnfMCZhopa1Hxbf1p/bX43N+vPzffmpvm1/tL8aX40P9kg1Ks2LqVnF+bcBsTO&#10;TFC8d6RI7mmC4FqbZWGrYEt42TIWf3VbfLn0TNBlt//ysDfY50yQrndwMOjE7iSQbl8b6/wbiRUL&#10;h4xbam6sOSwmzof4kG5NYmKoynxcKhWFlTtWli2AeED0ybHmTIHzdJnxcVwBG7lwu8+UZjVls9+n&#10;ZJgAImihwNOxMlQyp6ecgZoS84W3MZd7r92joJeEdidwJ66nAgcgJ+Bmm4yj19ZM6YBHRm63uO9K&#10;HU7XmK+opxY3ZHdGjEvyNiG052CJ3QSFJtaf0VYoJHzYnjibof341H2wJ9KRlrOapoWwf5iDlYTl&#10;rSY6vur2+2G8otDfH/RIsLua612NnlfHSI3o0t9gRDwGe6+2x8JidUWDPQpRSQVaUOxNlVvh2G+m&#10;mL4GIUejaEYjZcBP9IURwXmoU6jj5fIKrGlZ46kDp7idLEgfkGdjG15qHM09FmVk1l1dW5rTOEa2&#10;tF9HmPddOVrdfXDDvwAAAP//AwBQSwMEFAAGAAgAAAAhAO2uNvDgAAAACwEAAA8AAABkcnMvZG93&#10;bnJldi54bWxMj0FLw0AUhO+C/2F5ghdpN03SoDGbokI9FloFe3zNPpNg9m3IbpPor3d70uMww8w3&#10;xWY2nRhpcK1lBatlBIK4srrlWsH723ZxD8J5ZI2dZVLwTQ425fVVgbm2E+9pPPhahBJ2OSpovO9z&#10;KV3VkEG3tD1x8D7tYNAHOdRSDziFctPJOIoyabDlsNBgTy8NVV+Hs1FwfJ6j47Te4daP/Sv+9Mld&#10;vPtQ6vZmfnoE4Wn2f2G44Ad0KAPTyZ5ZO9EFHa8eArtXsMhSEJdEmmYJiJOCZJ2BLAv5/0P5CwAA&#10;//8DAFBLAQItABQABgAIAAAAIQC2gziS/gAAAOEBAAATAAAAAAAAAAAAAAAAAAAAAABbQ29udGVu&#10;dF9UeXBlc10ueG1sUEsBAi0AFAAGAAgAAAAhADj9If/WAAAAlAEAAAsAAAAAAAAAAAAAAAAALwEA&#10;AF9yZWxzLy5yZWxzUEsBAi0AFAAGAAgAAAAhAO6yLxygAgAAKAUAAA4AAAAAAAAAAAAAAAAALgIA&#10;AGRycy9lMm9Eb2MueG1sUEsBAi0AFAAGAAgAAAAhAO2uNvDgAAAACw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="001E19D6" w:rsidRPr="00BB2910">
        <w:rPr>
          <w:rStyle w:val="3"/>
          <w:rFonts w:eastAsia="Courier New"/>
        </w:rPr>
        <w:t xml:space="preserve">ОТЧЕТ О ВЫПОЛНЕНИИ МУНИЦИПАЛЬНОГО ЗАДАНИЯ </w:t>
      </w:r>
      <w:r w:rsidR="001E19D6" w:rsidRPr="00BB2910">
        <w:rPr>
          <w:rStyle w:val="3"/>
          <w:rFonts w:eastAsia="Courier New"/>
          <w:lang w:bidi="en-US"/>
        </w:rPr>
        <w:t xml:space="preserve"> </w:t>
      </w:r>
      <w:r w:rsidR="001E19D6" w:rsidRPr="00BB2910">
        <w:rPr>
          <w:rFonts w:ascii="Times New Roman" w:hAnsi="Times New Roman" w:cs="Times New Roman"/>
          <w:lang w:eastAsia="en-US"/>
        </w:rPr>
        <w:t xml:space="preserve">N </w:t>
      </w:r>
      <w:hyperlink r:id="rId13" w:history="1">
        <w:r w:rsidR="001E19D6">
          <w:rPr>
            <w:rStyle w:val="a4"/>
            <w:rFonts w:ascii="Times New Roman" w:hAnsi="Times New Roman" w:cs="Times New Roman"/>
            <w:color w:val="auto"/>
            <w:lang w:eastAsia="en-US"/>
          </w:rPr>
          <w:t>&lt;2</w:t>
        </w:r>
        <w:r w:rsidR="001E19D6"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&gt;</w:t>
        </w:r>
      </w:hyperlink>
      <w:r w:rsidR="001E19D6">
        <w:rPr>
          <w:rStyle w:val="a4"/>
          <w:rFonts w:ascii="Times New Roman" w:hAnsi="Times New Roman" w:cs="Times New Roman"/>
          <w:color w:val="auto"/>
          <w:lang w:eastAsia="en-US"/>
        </w:rPr>
        <w:t xml:space="preserve"> </w:t>
      </w:r>
    </w:p>
    <w:p w:rsidR="001E19D6" w:rsidRPr="00BB2910" w:rsidRDefault="001E19D6" w:rsidP="001E19D6">
      <w:pPr>
        <w:autoSpaceDE w:val="0"/>
        <w:autoSpaceDN w:val="0"/>
        <w:rPr>
          <w:rFonts w:ascii="Times New Roman" w:hAnsi="Times New Roman" w:cs="Times New Roman"/>
        </w:rPr>
      </w:pPr>
    </w:p>
    <w:p w:rsidR="001E19D6" w:rsidRPr="00BB2910" w:rsidRDefault="001E19D6" w:rsidP="001E19D6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BB2910">
        <w:rPr>
          <w:rFonts w:ascii="Times New Roman" w:hAnsi="Times New Roman" w:cs="Times New Roman"/>
        </w:rPr>
        <w:t>на ____</w:t>
      </w:r>
      <w:r>
        <w:rPr>
          <w:rFonts w:ascii="Times New Roman" w:hAnsi="Times New Roman" w:cs="Times New Roman"/>
          <w:u w:val="single"/>
        </w:rPr>
        <w:t>2017</w:t>
      </w:r>
      <w:r w:rsidRPr="00BB2910">
        <w:rPr>
          <w:rFonts w:ascii="Times New Roman" w:hAnsi="Times New Roman" w:cs="Times New Roman"/>
        </w:rPr>
        <w:t>__ год и плановый период __</w:t>
      </w:r>
      <w:r>
        <w:rPr>
          <w:rFonts w:ascii="Times New Roman" w:hAnsi="Times New Roman" w:cs="Times New Roman"/>
          <w:u w:val="single"/>
        </w:rPr>
        <w:t>2018</w:t>
      </w:r>
      <w:r w:rsidRPr="00BB2910">
        <w:rPr>
          <w:rFonts w:ascii="Times New Roman" w:hAnsi="Times New Roman" w:cs="Times New Roman"/>
        </w:rPr>
        <w:t>_____ и ____</w:t>
      </w:r>
      <w:r>
        <w:rPr>
          <w:rFonts w:ascii="Times New Roman" w:hAnsi="Times New Roman" w:cs="Times New Roman"/>
          <w:u w:val="single"/>
        </w:rPr>
        <w:t>2010</w:t>
      </w:r>
      <w:r w:rsidRPr="00BB2910">
        <w:rPr>
          <w:rFonts w:ascii="Times New Roman" w:hAnsi="Times New Roman" w:cs="Times New Roman"/>
        </w:rPr>
        <w:t xml:space="preserve">__ годов </w:t>
      </w:r>
      <w:hyperlink r:id="rId14" w:anchor="P380" w:history="1">
        <w:r w:rsidRPr="00BB2910">
          <w:rPr>
            <w:rStyle w:val="a4"/>
            <w:rFonts w:ascii="Times New Roman" w:hAnsi="Times New Roman" w:cs="Times New Roman"/>
            <w:color w:val="auto"/>
          </w:rPr>
          <w:t>&lt;*&gt;</w:t>
        </w:r>
      </w:hyperlink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E19D6" w:rsidRPr="00BB2910" w:rsidRDefault="001E19D6" w:rsidP="001E19D6">
      <w:pPr>
        <w:pStyle w:val="5"/>
        <w:shd w:val="clear" w:color="auto" w:fill="auto"/>
        <w:spacing w:before="0" w:line="274" w:lineRule="exact"/>
        <w:ind w:left="200" w:firstLine="0"/>
        <w:rPr>
          <w:sz w:val="24"/>
          <w:szCs w:val="24"/>
        </w:rPr>
      </w:pPr>
      <w:r w:rsidRPr="00BB29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B2910">
        <w:rPr>
          <w:rStyle w:val="3"/>
          <w:sz w:val="24"/>
          <w:szCs w:val="24"/>
          <w:lang w:bidi="en-US"/>
        </w:rPr>
        <w:t xml:space="preserve"> </w:t>
      </w:r>
    </w:p>
    <w:p w:rsidR="001E19D6" w:rsidRPr="00BB2910" w:rsidRDefault="001E19D6" w:rsidP="001E19D6">
      <w:pPr>
        <w:pStyle w:val="5"/>
        <w:shd w:val="clear" w:color="auto" w:fill="auto"/>
        <w:tabs>
          <w:tab w:val="right" w:pos="711"/>
          <w:tab w:val="right" w:pos="2521"/>
          <w:tab w:val="right" w:pos="2967"/>
        </w:tabs>
        <w:spacing w:before="0" w:after="283" w:line="274" w:lineRule="exact"/>
        <w:ind w:left="20" w:firstLine="0"/>
        <w:jc w:val="both"/>
        <w:rPr>
          <w:sz w:val="24"/>
          <w:szCs w:val="24"/>
        </w:rPr>
      </w:pPr>
      <w:r w:rsidRPr="00BB2910">
        <w:rPr>
          <w:rStyle w:val="3"/>
          <w:sz w:val="24"/>
          <w:szCs w:val="24"/>
        </w:rPr>
        <w:t>от "</w:t>
      </w:r>
      <w:r w:rsidR="00443D03">
        <w:rPr>
          <w:rStyle w:val="3"/>
          <w:sz w:val="24"/>
          <w:szCs w:val="24"/>
        </w:rPr>
        <w:t>29</w:t>
      </w:r>
      <w:r w:rsidRPr="00BB2910">
        <w:rPr>
          <w:rStyle w:val="3"/>
          <w:sz w:val="24"/>
          <w:szCs w:val="24"/>
        </w:rPr>
        <w:t>"</w:t>
      </w:r>
      <w:r w:rsidR="00443D03">
        <w:rPr>
          <w:rStyle w:val="3"/>
          <w:sz w:val="24"/>
          <w:szCs w:val="24"/>
        </w:rPr>
        <w:t xml:space="preserve">декабря </w:t>
      </w:r>
      <w:r w:rsidR="00E8711A">
        <w:rPr>
          <w:rStyle w:val="3"/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 xml:space="preserve">  </w:t>
      </w:r>
      <w:r w:rsidRPr="00BB2910">
        <w:rPr>
          <w:rStyle w:val="3"/>
          <w:sz w:val="24"/>
          <w:szCs w:val="24"/>
        </w:rPr>
        <w:t>20</w:t>
      </w:r>
      <w:r>
        <w:rPr>
          <w:rStyle w:val="3"/>
          <w:sz w:val="24"/>
          <w:szCs w:val="24"/>
        </w:rPr>
        <w:t xml:space="preserve">17  </w:t>
      </w:r>
      <w:r w:rsidRPr="00BB2910">
        <w:rPr>
          <w:rStyle w:val="3"/>
          <w:sz w:val="24"/>
          <w:szCs w:val="24"/>
        </w:rPr>
        <w:t>г.</w:t>
      </w:r>
    </w:p>
    <w:p w:rsidR="001E19D6" w:rsidRDefault="001E19D6" w:rsidP="001E19D6">
      <w:pPr>
        <w:pStyle w:val="5"/>
        <w:shd w:val="clear" w:color="auto" w:fill="auto"/>
        <w:spacing w:before="0" w:after="251" w:line="220" w:lineRule="exact"/>
        <w:ind w:left="12040" w:firstLine="0"/>
        <w:jc w:val="left"/>
        <w:rPr>
          <w:rStyle w:val="3"/>
          <w:sz w:val="24"/>
          <w:szCs w:val="24"/>
        </w:rPr>
      </w:pPr>
    </w:p>
    <w:p w:rsidR="001E19D6" w:rsidRPr="00BB2910" w:rsidRDefault="001E19D6" w:rsidP="001E1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>Коды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Наименование муниципального учреждения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>Дата                           ___</w:t>
      </w:r>
      <w:r>
        <w:rPr>
          <w:rFonts w:ascii="Times New Roman" w:hAnsi="Times New Roman" w:cs="Times New Roman"/>
          <w:u w:val="single"/>
          <w:lang w:eastAsia="en-US"/>
        </w:rPr>
        <w:t>01.01.2017</w:t>
      </w:r>
      <w:r w:rsidRPr="00BB2910">
        <w:rPr>
          <w:rFonts w:ascii="Times New Roman" w:hAnsi="Times New Roman" w:cs="Times New Roman"/>
          <w:lang w:eastAsia="en-US"/>
        </w:rPr>
        <w:t>_______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Муниципальное бюджетное дошкольное образовательное </w:t>
      </w:r>
      <w:r w:rsidRPr="00BB2910">
        <w:rPr>
          <w:rFonts w:ascii="Times New Roman" w:hAnsi="Times New Roman" w:cs="Times New Roman"/>
          <w:lang w:eastAsia="en-US"/>
        </w:rPr>
        <w:t xml:space="preserve">           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По реестру участников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  <w:r w:rsidRPr="00BB2910">
        <w:rPr>
          <w:rFonts w:ascii="Times New Roman" w:hAnsi="Times New Roman" w:cs="Times New Roman"/>
          <w:lang w:eastAsia="en-US"/>
        </w:rPr>
        <w:tab/>
        <w:t>бюджетного процесса     __</w:t>
      </w:r>
      <w:r w:rsidRPr="00BB2910">
        <w:rPr>
          <w:rFonts w:ascii="Times New Roman" w:hAnsi="Times New Roman" w:cs="Times New Roman"/>
          <w:u w:val="single"/>
          <w:lang w:eastAsia="en-US"/>
        </w:rPr>
        <w:t>01.01.2014</w:t>
      </w:r>
      <w:r w:rsidRPr="00BB2910">
        <w:rPr>
          <w:rFonts w:ascii="Times New Roman" w:hAnsi="Times New Roman" w:cs="Times New Roman"/>
          <w:lang w:eastAsia="en-US"/>
        </w:rPr>
        <w:t xml:space="preserve">_______           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u w:val="single"/>
          <w:lang w:eastAsia="en-US"/>
        </w:rPr>
        <w:t xml:space="preserve">учреждение </w:t>
      </w:r>
      <w:r w:rsidRPr="00BB2910">
        <w:rPr>
          <w:rFonts w:ascii="Times New Roman" w:hAnsi="Times New Roman" w:cs="Times New Roman"/>
          <w:lang w:eastAsia="en-US"/>
        </w:rPr>
        <w:t>д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етский сад №   1  «Родничок» г. Охи                                                                         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Виды деятельности муниципального учреждения                                                                                     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u w:val="single"/>
          <w:lang w:eastAsia="en-US"/>
        </w:rPr>
        <w:t xml:space="preserve">Дошкольное образование </w:t>
      </w:r>
      <w:r w:rsidRPr="00BB2910">
        <w:rPr>
          <w:rFonts w:ascii="Times New Roman" w:hAnsi="Times New Roman" w:cs="Times New Roman"/>
          <w:lang w:eastAsia="en-US"/>
        </w:rPr>
        <w:t xml:space="preserve">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По </w:t>
      </w:r>
      <w:hyperlink r:id="rId15" w:history="1"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ОКВЭД</w:t>
        </w:r>
      </w:hyperlink>
      <w:r w:rsidRPr="00BB2910">
        <w:rPr>
          <w:rFonts w:ascii="Times New Roman" w:hAnsi="Times New Roman" w:cs="Times New Roman"/>
          <w:lang w:eastAsia="en-US"/>
        </w:rPr>
        <w:t xml:space="preserve">             ___</w:t>
      </w:r>
      <w:r w:rsidRPr="00BB2910">
        <w:rPr>
          <w:rFonts w:ascii="Times New Roman" w:hAnsi="Times New Roman" w:cs="Times New Roman"/>
          <w:u w:val="single"/>
          <w:lang w:eastAsia="en-US"/>
        </w:rPr>
        <w:t>80.10.1</w:t>
      </w:r>
      <w:r w:rsidRPr="00BB2910">
        <w:rPr>
          <w:rFonts w:ascii="Times New Roman" w:hAnsi="Times New Roman" w:cs="Times New Roman"/>
          <w:lang w:eastAsia="en-US"/>
        </w:rPr>
        <w:t>______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Вид  муниципального учреждения </w:t>
      </w:r>
      <w:r w:rsidRPr="00BB2910">
        <w:rPr>
          <w:rFonts w:ascii="Times New Roman" w:hAnsi="Times New Roman" w:cs="Times New Roman"/>
          <w:u w:val="single"/>
          <w:lang w:eastAsia="en-US"/>
        </w:rPr>
        <w:t>____бюджетное_________</w:t>
      </w: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(бюджетное, автономное, казенное)   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</w:t>
      </w:r>
    </w:p>
    <w:p w:rsidR="001E19D6" w:rsidRPr="00BB2910" w:rsidRDefault="001E19D6" w:rsidP="001E19D6">
      <w:pPr>
        <w:pStyle w:val="5"/>
        <w:shd w:val="clear" w:color="auto" w:fill="auto"/>
        <w:tabs>
          <w:tab w:val="left" w:leader="underscore" w:pos="5132"/>
        </w:tabs>
        <w:spacing w:before="0" w:line="274" w:lineRule="exact"/>
        <w:ind w:right="10000" w:firstLine="0"/>
        <w:jc w:val="left"/>
        <w:rPr>
          <w:sz w:val="24"/>
          <w:szCs w:val="24"/>
          <w:u w:val="single"/>
        </w:rPr>
      </w:pPr>
      <w:r w:rsidRPr="00BB2910">
        <w:rPr>
          <w:rStyle w:val="3"/>
          <w:sz w:val="24"/>
          <w:szCs w:val="24"/>
        </w:rPr>
        <w:t>Периодичность</w:t>
      </w:r>
      <w:r>
        <w:rPr>
          <w:rStyle w:val="3"/>
          <w:sz w:val="24"/>
          <w:szCs w:val="24"/>
        </w:rPr>
        <w:t xml:space="preserve"> </w:t>
      </w:r>
      <w:r>
        <w:rPr>
          <w:rStyle w:val="3"/>
          <w:sz w:val="24"/>
          <w:szCs w:val="24"/>
          <w:u w:val="single"/>
        </w:rPr>
        <w:t xml:space="preserve">  2017 </w:t>
      </w:r>
      <w:r w:rsidRPr="00BB2910">
        <w:rPr>
          <w:rStyle w:val="3"/>
          <w:sz w:val="24"/>
          <w:szCs w:val="24"/>
          <w:u w:val="single"/>
        </w:rPr>
        <w:t>год</w:t>
      </w:r>
    </w:p>
    <w:p w:rsidR="001E19D6" w:rsidRPr="00BB2910" w:rsidRDefault="001E19D6" w:rsidP="001E19D6">
      <w:pPr>
        <w:pStyle w:val="5"/>
        <w:shd w:val="clear" w:color="auto" w:fill="auto"/>
        <w:spacing w:before="0" w:line="278" w:lineRule="exact"/>
        <w:ind w:left="920" w:right="5620" w:firstLine="240"/>
        <w:rPr>
          <w:sz w:val="24"/>
          <w:szCs w:val="24"/>
        </w:rPr>
        <w:sectPr w:rsidR="001E19D6" w:rsidRPr="00BB2910" w:rsidSect="001F025D">
          <w:pgSz w:w="16838" w:h="11909" w:orient="landscape"/>
          <w:pgMar w:top="284" w:right="824" w:bottom="426" w:left="882" w:header="0" w:footer="3" w:gutter="0"/>
          <w:cols w:space="720"/>
          <w:noEndnote/>
          <w:docGrid w:linePitch="360"/>
        </w:sectPr>
      </w:pPr>
      <w:r w:rsidRPr="00BB2910">
        <w:rPr>
          <w:rStyle w:val="3"/>
          <w:sz w:val="24"/>
          <w:szCs w:val="24"/>
        </w:rPr>
        <w:t>(указывается в соответствии с периодичностью представления отчета о выполнении муниципального задания, устано</w:t>
      </w:r>
      <w:r>
        <w:rPr>
          <w:rStyle w:val="3"/>
          <w:sz w:val="24"/>
          <w:szCs w:val="24"/>
        </w:rPr>
        <w:t xml:space="preserve">вленной в муниципальном задании) </w:t>
      </w:r>
    </w:p>
    <w:p w:rsidR="001E19D6" w:rsidRDefault="001E19D6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1E19D6" w:rsidRPr="00930313" w:rsidRDefault="001E19D6" w:rsidP="001E19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eastAsia="en-US"/>
        </w:rPr>
      </w:pPr>
      <w:r w:rsidRPr="00930313">
        <w:rPr>
          <w:rFonts w:ascii="Times New Roman" w:hAnsi="Times New Roman" w:cs="Times New Roman"/>
          <w:u w:val="single"/>
          <w:lang w:eastAsia="en-US"/>
        </w:rPr>
        <w:t xml:space="preserve">Раздел  1                           </w:t>
      </w:r>
    </w:p>
    <w:p w:rsidR="001E19D6" w:rsidRPr="00BB2910" w:rsidRDefault="001E19D6" w:rsidP="001E19D6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</w:p>
    <w:p w:rsidR="001E19D6" w:rsidRPr="00BB2910" w:rsidRDefault="00BE54B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8564880</wp:posOffset>
                </wp:positionH>
                <wp:positionV relativeFrom="paragraph">
                  <wp:posOffset>66040</wp:posOffset>
                </wp:positionV>
                <wp:extent cx="866775" cy="830580"/>
                <wp:effectExtent l="0" t="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8A0" w:rsidRPr="001E19D6" w:rsidRDefault="002B18A0" w:rsidP="001E19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19D6">
                              <w:rPr>
                                <w:rFonts w:ascii="Times New Roman" w:hAnsi="Times New Roman" w:cs="Times New Roman"/>
                              </w:rPr>
                              <w:t>11.001.0</w:t>
                            </w:r>
                          </w:p>
                          <w:p w:rsidR="002B18A0" w:rsidRPr="00BB2910" w:rsidRDefault="002B18A0" w:rsidP="001E19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19D6">
                              <w:rPr>
                                <w:rFonts w:ascii="Times New Roman" w:hAnsi="Times New Roman" w:cs="Times New Roman"/>
                              </w:rPr>
                              <w:t xml:space="preserve">   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674.4pt;margin-top:5.2pt;width:68.25pt;height:6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NiqgIAADkFAAAOAAAAZHJzL2Uyb0RvYy54bWysVEtu2zAQ3RfoHQjuG8luErtC5MBI4KKA&#10;kQRIiqzHFGUJpUiWpC27qwLdBugReohuin5yBvlGHVJy4nxWRbUQOJzhDN+bNzw6XlWCLLmxpZIp&#10;7e3FlHDJVFbKeUrfX01eDSmxDmQGQkme0jW39Hj08sVRrRPeV4USGTcEk0ib1DqlhXM6iSLLCl6B&#10;3VOaS3TmylTg0DTzKDNQY/ZKRP04PoxqZTJtFOPW4u5p66SjkD/POXPneW65IyKleDcX/ib8Z/4f&#10;jY4gmRvQRcm6a8A/3KKCUmLRu1Sn4IAsTPkkVVUyo6zK3R5TVaTyvGQ8YEA0vfgRmssCNA9YkByr&#10;72iy/y8tO1teGFJmKcVGSaiwRc23zefN1+Z3c7v50nxvbptfm5vmT/Oj+UmGnq9a2wSPXeoL4xFb&#10;PVXsg0VH9MDjDdvFrHJT+VjES1aB/PUd+XzlCMPN4eHhYHBACUPX8HV8MAzNiSDZHtbGurdcVcQv&#10;Umqwt4FyWE6t8+Uh2YaEeylRZpNSiGCs7YkwZAkoA1RPpmpKBFiHmymdhM9DwxR295iQpEZV9wcx&#10;aocB6jMX4HBZaWTMyjklIOYofOZMuMuD0/ZJ0SsEu1M4Dt9zhT2QU7BFe+OQtQsT0uPhQdod7num&#10;/cqtZqvQ0P62WTOVrbHJRrXqt5pNSsw/RfwXYFDuCA5H2J3jLxcKEatuRUmhzKfn9n08qhC9lNQ4&#10;PsjGxwUYjujeSdTnm97+vp+3YOwfDPpomF3PbNcjF9WJwtb08LHQLCx9vBPbZW5UdY2TPvZV0QWS&#10;Ye2W9844ce1Y41vB+HgcwnDGNLipvNTMJ/fMeWavVtdgdKcjhz05U9tRg+SRnNpYf1Kq8cKpvAxa&#10;80y3vHa6x/kM+uneEv8A7Noh6v7FG/0FAAD//wMAUEsDBBQABgAIAAAAIQAIZ5+C4AAAAAwBAAAP&#10;AAAAZHJzL2Rvd25yZXYueG1sTI/BTsMwEETvSPyDtUjcqNM2hSjEqaoKpErQQ0vF2Y23SSBeR7GT&#10;hr9nc4LbjHY0+yZbj7YRA3a+dqRgPotAIBXO1FQqOH28PiQgfNBkdOMIFfygh3V+e5Pp1LgrHXA4&#10;hlJwCflUK6hCaFMpfVGh1X7mWiS+XVxndWDbldJ0+srltpGLKHqUVtfEHyrd4rbC4vvYWwWbQ7l6&#10;/3zDp6/B78yl39Uvp/1Wqfu7cfMMIuAY/sIw4TM65Mx0dj0ZLxr2yzhh9sAqikFMiThZLUGcJzVf&#10;gMwz+X9E/gsAAP//AwBQSwECLQAUAAYACAAAACEAtoM4kv4AAADhAQAAEwAAAAAAAAAAAAAAAAAA&#10;AAAAW0NvbnRlbnRfVHlwZXNdLnhtbFBLAQItABQABgAIAAAAIQA4/SH/1gAAAJQBAAALAAAAAAAA&#10;AAAAAAAAAC8BAABfcmVscy8ucmVsc1BLAQItABQABgAIAAAAIQBRAhNiqgIAADkFAAAOAAAAAAAA&#10;AAAAAAAAAC4CAABkcnMvZTJvRG9jLnhtbFBLAQItABQABgAIAAAAIQAIZ5+C4AAAAAwBAAAPAAAA&#10;AAAAAAAAAAAAAAQFAABkcnMvZG93bnJldi54bWxQSwUGAAAAAAQABADzAAAAEQYAAAAA&#10;" fillcolor="window" strokecolor="windowText" strokeweight="1pt">
                <v:path arrowok="t"/>
                <v:textbox>
                  <w:txbxContent>
                    <w:p w:rsidR="002B18A0" w:rsidRPr="001E19D6" w:rsidRDefault="002B18A0" w:rsidP="001E19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19D6">
                        <w:rPr>
                          <w:rFonts w:ascii="Times New Roman" w:hAnsi="Times New Roman" w:cs="Times New Roman"/>
                        </w:rPr>
                        <w:t>11.001.0</w:t>
                      </w:r>
                    </w:p>
                    <w:p w:rsidR="002B18A0" w:rsidRPr="00BB2910" w:rsidRDefault="002B18A0" w:rsidP="001E19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19D6">
                        <w:rPr>
                          <w:rFonts w:ascii="Times New Roman" w:hAnsi="Times New Roman" w:cs="Times New Roman"/>
                        </w:rPr>
                        <w:t xml:space="preserve">   005</w:t>
                      </w:r>
                    </w:p>
                  </w:txbxContent>
                </v:textbox>
              </v:rect>
            </w:pict>
          </mc:Fallback>
        </mc:AlternateContent>
      </w:r>
      <w:r w:rsidR="001E19D6" w:rsidRPr="00BB2910">
        <w:rPr>
          <w:rFonts w:ascii="Times New Roman" w:hAnsi="Times New Roman" w:cs="Times New Roman"/>
          <w:lang w:eastAsia="en-US"/>
        </w:rPr>
        <w:t xml:space="preserve">Наименование муниципальной услуги                  </w:t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</w:r>
      <w:r w:rsidR="001E19D6" w:rsidRPr="00BB2910">
        <w:rPr>
          <w:rFonts w:ascii="Times New Roman" w:hAnsi="Times New Roman" w:cs="Times New Roman"/>
          <w:lang w:eastAsia="en-US"/>
        </w:rPr>
        <w:tab/>
        <w:t xml:space="preserve">Уникальный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__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Реализация основных общеобразовательных программ дошкольного образования  </w:t>
      </w:r>
      <w:r w:rsidRPr="00BB2910">
        <w:rPr>
          <w:rFonts w:ascii="Times New Roman" w:hAnsi="Times New Roman" w:cs="Times New Roman"/>
          <w:lang w:eastAsia="en-US"/>
        </w:rPr>
        <w:t xml:space="preserve">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номер по </w:t>
      </w:r>
    </w:p>
    <w:p w:rsidR="001E19D6" w:rsidRPr="00BB2910" w:rsidRDefault="001E19D6" w:rsidP="001E19D6">
      <w:pPr>
        <w:autoSpaceDE w:val="0"/>
        <w:autoSpaceDN w:val="0"/>
        <w:adjustRightInd w:val="0"/>
        <w:ind w:left="10620" w:firstLine="708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базовому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2. Категории потребителей муниципальной услуги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(отраслевому)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_____</w:t>
      </w:r>
      <w:r w:rsidRPr="00BB2910">
        <w:rPr>
          <w:rFonts w:ascii="Times New Roman" w:hAnsi="Times New Roman" w:cs="Times New Roman"/>
          <w:u w:val="single"/>
          <w:lang w:eastAsia="en-US"/>
        </w:rPr>
        <w:t>граждане в возрасте от 2-х месяцев (при наличии условий) до 8 лет</w:t>
      </w:r>
      <w:r w:rsidRPr="00BB2910">
        <w:rPr>
          <w:rFonts w:ascii="Times New Roman" w:hAnsi="Times New Roman" w:cs="Times New Roman"/>
          <w:lang w:eastAsia="en-US"/>
        </w:rPr>
        <w:t xml:space="preserve">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  <w:r w:rsidRPr="00BB2910">
        <w:rPr>
          <w:rFonts w:ascii="Times New Roman" w:hAnsi="Times New Roman" w:cs="Times New Roman"/>
          <w:lang w:eastAsia="en-US"/>
        </w:rPr>
        <w:tab/>
        <w:t xml:space="preserve">перечню                                          </w:t>
      </w:r>
    </w:p>
    <w:p w:rsidR="001E19D6" w:rsidRPr="00BB2910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3.  Показатели,  характеризующие  объем  и  (или)  качество муниципальной  услуги:</w:t>
      </w:r>
    </w:p>
    <w:p w:rsidR="001E19D6" w:rsidRPr="00C94B01" w:rsidRDefault="001E19D6" w:rsidP="001E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3.1. Показатели, характеризующие качество муниципальной услуги </w:t>
      </w:r>
      <w:hyperlink r:id="rId16" w:history="1"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&lt;3&gt;</w:t>
        </w:r>
      </w:hyperlink>
    </w:p>
    <w:tbl>
      <w:tblPr>
        <w:tblW w:w="1573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851"/>
        <w:gridCol w:w="283"/>
        <w:gridCol w:w="709"/>
        <w:gridCol w:w="851"/>
        <w:gridCol w:w="2268"/>
        <w:gridCol w:w="850"/>
        <w:gridCol w:w="709"/>
        <w:gridCol w:w="850"/>
        <w:gridCol w:w="142"/>
        <w:gridCol w:w="1134"/>
        <w:gridCol w:w="851"/>
        <w:gridCol w:w="1134"/>
        <w:gridCol w:w="1275"/>
      </w:tblGrid>
      <w:tr w:rsidR="001E19D6" w:rsidTr="0000198E">
        <w:trPr>
          <w:trHeight w:hRule="exact" w:val="4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Уникальный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номер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реестровой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Показатель качества муниципальной услуги</w:t>
            </w:r>
          </w:p>
        </w:tc>
      </w:tr>
      <w:tr w:rsidR="001E19D6" w:rsidTr="0000198E">
        <w:trPr>
          <w:trHeight w:hRule="exact" w:val="137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наиме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утвержде</w:t>
            </w:r>
            <w:r>
              <w:rPr>
                <w:rStyle w:val="2"/>
              </w:rPr>
              <w:softHyphen/>
              <w:t>но в муниципа</w:t>
            </w:r>
            <w:r>
              <w:rPr>
                <w:rStyle w:val="2"/>
              </w:rPr>
              <w:softHyphen/>
              <w:t>льном задании на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испол</w:t>
            </w:r>
            <w:r>
              <w:rPr>
                <w:rStyle w:val="2"/>
              </w:rPr>
              <w:softHyphen/>
              <w:t>нено на отчет</w:t>
            </w:r>
            <w:r>
              <w:rPr>
                <w:rStyle w:val="2"/>
              </w:rPr>
              <w:softHyphen/>
              <w:t>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2"/>
              </w:rPr>
              <w:t>допу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2"/>
              </w:rPr>
              <w:t>стимое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rPr>
                <w:rStyle w:val="2"/>
              </w:rPr>
              <w:t>(воз-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rPr>
                <w:rStyle w:val="2"/>
              </w:rPr>
              <w:t>мож-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rPr>
                <w:rStyle w:val="2"/>
              </w:rPr>
              <w:t>ное)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2"/>
              </w:rPr>
              <w:t>откло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2"/>
              </w:rPr>
              <w:t>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откло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нение,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превы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шающее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допу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стимое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(воз-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мож-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ное)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значе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при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чина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откло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нения</w:t>
            </w:r>
          </w:p>
        </w:tc>
      </w:tr>
      <w:tr w:rsidR="001E19D6" w:rsidTr="0000198E">
        <w:trPr>
          <w:trHeight w:hRule="exact" w:val="374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"/>
              </w:rPr>
              <w:t>наиме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120" w:line="220" w:lineRule="exact"/>
              <w:ind w:firstLine="0"/>
            </w:pPr>
            <w:r>
              <w:rPr>
                <w:rStyle w:val="2"/>
              </w:rPr>
              <w:t>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Default="001E19D6" w:rsidP="0000198E"/>
        </w:tc>
      </w:tr>
      <w:tr w:rsidR="001E19D6" w:rsidTr="0000198E">
        <w:trPr>
          <w:trHeight w:hRule="exact" w:val="149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78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Default="001E19D6" w:rsidP="0000198E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Default="001E19D6" w:rsidP="0000198E"/>
        </w:tc>
      </w:tr>
      <w:tr w:rsidR="001E19D6" w:rsidTr="0000198E">
        <w:trPr>
          <w:trHeight w:hRule="exact" w:val="4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right="320" w:firstLine="0"/>
              <w:jc w:val="right"/>
            </w:pPr>
            <w:r>
              <w:rPr>
                <w:rStyle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14</w:t>
            </w:r>
          </w:p>
        </w:tc>
      </w:tr>
      <w:tr w:rsidR="001E19D6" w:rsidTr="0000198E">
        <w:trPr>
          <w:trHeight w:hRule="exact" w:val="490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jc w:val="left"/>
              <w:rPr>
                <w:rStyle w:val="2"/>
              </w:rPr>
            </w:pPr>
          </w:p>
          <w:p w:rsidR="001E19D6" w:rsidRPr="00026899" w:rsidRDefault="001E19D6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6899">
              <w:rPr>
                <w:rFonts w:ascii="Times New Roman" w:hAnsi="Times New Roman" w:cs="Times New Roman"/>
                <w:lang w:eastAsia="en-US"/>
              </w:rPr>
              <w:t>3.2. Показатели, характеризующие объем муниципальной услуги:</w:t>
            </w: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  <w:p w:rsidR="001E19D6" w:rsidRDefault="001E19D6" w:rsidP="0000198E">
            <w:pPr>
              <w:pStyle w:val="5"/>
              <w:shd w:val="clear" w:color="auto" w:fill="auto"/>
              <w:spacing w:before="0" w:line="220" w:lineRule="exact"/>
              <w:ind w:firstLine="0"/>
              <w:rPr>
                <w:rStyle w:val="2"/>
              </w:rPr>
            </w:pPr>
          </w:p>
        </w:tc>
      </w:tr>
      <w:tr w:rsidR="001E19D6" w:rsidRPr="00BB2910" w:rsidTr="0000198E">
        <w:trPr>
          <w:trHeight w:hRule="exact" w:val="10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647360000131001210411Д45000100400701066100101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Адаптированная образовательная программа дошкольного образования</w:t>
            </w: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ФГОС ДО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 xml:space="preserve">обучающиеся от  1 года  до 8 лет с ОВЗ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очная</w:t>
            </w: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BB2910" w:rsidRDefault="001E19D6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2910">
              <w:rPr>
                <w:rFonts w:ascii="Times New Roman" w:hAnsi="Times New Roman" w:cs="Times New Roman"/>
                <w:lang w:eastAsia="en-US"/>
              </w:rPr>
              <w:t>Уровень доступности услуг ДО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402226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22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9D6" w:rsidRPr="00402226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226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от 1 года до 3 лет – 90 %</w:t>
            </w: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737E6A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1E19D6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E5211D" w:rsidRDefault="001E19D6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Pr="00E5211D" w:rsidRDefault="001E19D6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>Е услуга (очередь в ДОУ в управлении образования)</w:t>
            </w:r>
          </w:p>
        </w:tc>
      </w:tr>
      <w:tr w:rsidR="001E19D6" w:rsidRPr="00BB2910" w:rsidTr="001E19D6">
        <w:trPr>
          <w:trHeight w:hRule="exact" w:val="940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BB2910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BB2910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BB2910" w:rsidRDefault="001E19D6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402226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9D6" w:rsidRPr="00402226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от 3 лет до 5 лет - 90 %</w:t>
            </w:r>
          </w:p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737E6A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1E19D6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E5211D" w:rsidRDefault="001E19D6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Pr="00E5211D" w:rsidRDefault="001E19D6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19D6" w:rsidRPr="00BB2910" w:rsidTr="0000198E">
        <w:trPr>
          <w:trHeight w:hRule="exact" w:val="61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C94B01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BB2910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BB2910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BB2910" w:rsidRDefault="001E19D6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402226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402226" w:rsidRDefault="001E19D6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1E19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 xml:space="preserve">от 5 лет– 100%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737E6A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1E19D6" w:rsidRDefault="001E19D6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9D6" w:rsidRPr="00E5211D" w:rsidRDefault="001E19D6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9D6" w:rsidRPr="00E5211D" w:rsidRDefault="001E19D6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BB2910" w:rsidTr="00CF4C28">
        <w:trPr>
          <w:trHeight w:hRule="exact" w:val="2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90 %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8659D1" w:rsidRDefault="008659D1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 xml:space="preserve">Анализ анкетирования родителей (законных представителей) </w:t>
            </w:r>
          </w:p>
        </w:tc>
      </w:tr>
      <w:tr w:rsidR="00CF4C28" w:rsidRPr="00BB2910" w:rsidTr="00CF4C28">
        <w:trPr>
          <w:trHeight w:hRule="exact" w:val="2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Полнота реализации основной общеобразовательной программы ДО</w:t>
            </w:r>
          </w:p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8659D1" w:rsidP="008659D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>Образовательный мониторинг освоения основной общеобразовательной программы</w:t>
            </w:r>
          </w:p>
        </w:tc>
      </w:tr>
      <w:tr w:rsidR="00CF4C28" w:rsidRPr="00BB2910" w:rsidTr="00CF4C28">
        <w:trPr>
          <w:trHeight w:hRule="exact" w:val="48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Доля своевременно устранённых ДОУ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CF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8659D1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F4C2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>Предписания органов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</w:tr>
      <w:tr w:rsidR="00CF4C28" w:rsidRPr="00BB2910" w:rsidTr="00CF4C28">
        <w:trPr>
          <w:trHeight w:hRule="exact" w:val="12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lastRenderedPageBreak/>
              <w:t>647300000131001210411Д4500301000201066100101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813" w:rsidRPr="001E19D6" w:rsidRDefault="006C7813" w:rsidP="006C78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Адаптированная образовательная программа дошкольного образования</w:t>
            </w: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ФГОС ДО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обучающиеся от 1 года  до 8 лет</w:t>
            </w: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(дети-инвалиды)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очная</w:t>
            </w: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Уровень доступности услуг ДО</w:t>
            </w: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lang w:eastAsia="en-US"/>
              </w:rPr>
              <w:t>от  1 года до 3 лет – 70 %</w:t>
            </w: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lang w:eastAsia="en-US"/>
              </w:rPr>
              <w:t>Е услуга (очередь в ДОУ в управлении образования)</w:t>
            </w:r>
          </w:p>
        </w:tc>
      </w:tr>
      <w:tr w:rsidR="00CF4C28" w:rsidRPr="00BB2910" w:rsidTr="00CF4C28">
        <w:trPr>
          <w:trHeight w:hRule="exact" w:val="78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3 лет до 5 лет –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BB2910" w:rsidTr="00CF4C28">
        <w:trPr>
          <w:trHeight w:hRule="exact" w:val="84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B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5 лет –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C94B01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BB2910" w:rsidTr="0000198E">
        <w:trPr>
          <w:trHeight w:val="22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C38F2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C38F2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C38F2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90 %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CF4C28" w:rsidRPr="00E5211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 xml:space="preserve">Анализ анкетирования родителей (законных представителей) </w:t>
            </w:r>
          </w:p>
        </w:tc>
      </w:tr>
      <w:tr w:rsidR="00CF4C28" w:rsidRPr="00BB2910" w:rsidTr="0000198E">
        <w:trPr>
          <w:trHeight w:val="18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C38F2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C38F2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CC38F2" w:rsidRDefault="00CF4C28" w:rsidP="000019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Полнота реализации основной общеобразовательной программы ДО</w:t>
            </w: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8659D1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  <w:r w:rsidR="00CF4C28" w:rsidRPr="00E5211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>Образовательный мониторинг освоения основной общеобразовательной программы</w:t>
            </w:r>
          </w:p>
        </w:tc>
      </w:tr>
      <w:tr w:rsidR="00CF4C28" w:rsidRPr="00BB2910" w:rsidTr="0000198E">
        <w:trPr>
          <w:trHeight w:val="1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C38F2" w:rsidRDefault="00CF4C28" w:rsidP="0000198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C38F2" w:rsidRDefault="00CF4C28" w:rsidP="0000198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C38F2" w:rsidRDefault="00CF4C28" w:rsidP="0000198E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CC38F2" w:rsidRDefault="00CF4C28" w:rsidP="0000198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BB2910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BB2910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 xml:space="preserve">Доля своевременно устранённых ДОУ нарушений, выявленных в результате проверок органами исполнительной власти субъектов Российской Федерации, </w:t>
            </w:r>
            <w:r w:rsidRPr="0060117D">
              <w:rPr>
                <w:rFonts w:ascii="Times New Roman" w:hAnsi="Times New Roman" w:cs="Times New Roman"/>
                <w:lang w:eastAsia="en-US"/>
              </w:rPr>
              <w:lastRenderedPageBreak/>
              <w:t>осуществляющими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F4C2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 xml:space="preserve">Предписания органов  исполнительной власти субъектов Российской Федерации, осуществляющими </w:t>
            </w:r>
            <w:r w:rsidRPr="00E5211D">
              <w:rPr>
                <w:rFonts w:ascii="Times New Roman" w:hAnsi="Times New Roman" w:cs="Times New Roman"/>
                <w:lang w:eastAsia="en-US"/>
              </w:rPr>
              <w:lastRenderedPageBreak/>
              <w:t>функции по контролю и надзору в сфере образования</w:t>
            </w:r>
          </w:p>
        </w:tc>
      </w:tr>
      <w:tr w:rsidR="00CF4C28" w:rsidRPr="0060117D" w:rsidTr="00CF4C28">
        <w:trPr>
          <w:trHeight w:val="12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lastRenderedPageBreak/>
              <w:t>647300000131001210411Д4500301000201066100102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813" w:rsidRPr="001E19D6" w:rsidRDefault="006C7813" w:rsidP="006C78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19D6">
              <w:rPr>
                <w:rFonts w:ascii="Times New Roman" w:hAnsi="Times New Roman" w:cs="Times New Roman"/>
                <w:lang w:eastAsia="en-US"/>
              </w:rPr>
              <w:t>Адаптированная образовательная программа дошкольного образования</w:t>
            </w: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ФГОС ДО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обучающиеся от 1 года  до 8 лет</w:t>
            </w: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(дети с ОВЗ)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очная</w:t>
            </w: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Уровень доступности услуг ДО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от  1 года до 3 лет – 60 %</w:t>
            </w: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737E6A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4C28">
              <w:rPr>
                <w:rFonts w:ascii="Times New Roman" w:hAnsi="Times New Roman" w:cs="Times New Roman"/>
                <w:lang w:eastAsia="en-US"/>
              </w:rPr>
              <w:t>Е услуга (очередь в ДОУ в управлении образования)</w:t>
            </w:r>
          </w:p>
        </w:tc>
      </w:tr>
      <w:tr w:rsidR="00CF4C28" w:rsidRPr="0060117D" w:rsidTr="00CF4C28">
        <w:trPr>
          <w:trHeight w:val="1095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26E4">
              <w:rPr>
                <w:rFonts w:ascii="Times New Roman" w:hAnsi="Times New Roman" w:cs="Times New Roman"/>
                <w:lang w:eastAsia="en-US"/>
              </w:rPr>
              <w:t>от  3 лет до 5 лет –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737E6A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60117D" w:rsidTr="00CF4C28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D626E4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26E4">
              <w:rPr>
                <w:rFonts w:ascii="Times New Roman" w:hAnsi="Times New Roman" w:cs="Times New Roman"/>
                <w:lang w:eastAsia="en-US"/>
              </w:rPr>
              <w:t>от 5 лет –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4C28" w:rsidRPr="0060117D" w:rsidTr="0000198E">
        <w:trPr>
          <w:trHeight w:val="1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90 %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  <w:r w:rsidR="00CF4C28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 xml:space="preserve">Анализ анкетирования родителей (законных представителей) </w:t>
            </w:r>
          </w:p>
        </w:tc>
      </w:tr>
      <w:tr w:rsidR="00CF4C28" w:rsidRPr="0060117D" w:rsidTr="0000198E">
        <w:trPr>
          <w:trHeight w:val="11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Полнота реализации основной общеобразовательной программы ДО</w:t>
            </w:r>
          </w:p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  <w:r w:rsidR="00CF4C28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>Образовательный мониторинг освоения основной общеобразовательной программы</w:t>
            </w:r>
          </w:p>
        </w:tc>
      </w:tr>
      <w:tr w:rsidR="00CF4C28" w:rsidRPr="0060117D" w:rsidTr="0000198E">
        <w:trPr>
          <w:trHeight w:val="1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60117D" w:rsidRDefault="00CF4C28" w:rsidP="0000198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60117D" w:rsidRDefault="00CF4C28" w:rsidP="0000198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C28" w:rsidRPr="0060117D" w:rsidRDefault="00CF4C28" w:rsidP="0000198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Доля своевременно устранённых ДОУ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17D">
              <w:rPr>
                <w:rFonts w:ascii="Times New Roman" w:hAnsi="Times New Roman" w:cs="Times New Roman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8659D1" w:rsidP="0000198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F4C2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C28" w:rsidRPr="0060117D" w:rsidRDefault="00CF4C28" w:rsidP="0000198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C28" w:rsidRPr="00E5211D" w:rsidRDefault="00CF4C28" w:rsidP="00CF4C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11D">
              <w:rPr>
                <w:rFonts w:ascii="Times New Roman" w:hAnsi="Times New Roman" w:cs="Times New Roman"/>
                <w:lang w:eastAsia="en-US"/>
              </w:rPr>
              <w:t>Предписания органов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</w:tr>
    </w:tbl>
    <w:p w:rsidR="001E19D6" w:rsidRDefault="001E19D6" w:rsidP="001E19D6"/>
    <w:p w:rsidR="001E19D6" w:rsidRPr="0060117D" w:rsidRDefault="001E19D6" w:rsidP="001E19D6">
      <w:pPr>
        <w:rPr>
          <w:rFonts w:ascii="Times New Roman" w:hAnsi="Times New Roman" w:cs="Times New Roman"/>
        </w:rPr>
      </w:pPr>
    </w:p>
    <w:p w:rsidR="001E19D6" w:rsidRPr="0060117D" w:rsidRDefault="001E19D6" w:rsidP="001E19D6">
      <w:pPr>
        <w:rPr>
          <w:rFonts w:ascii="Times New Roman" w:hAnsi="Times New Roman" w:cs="Times New Roman"/>
        </w:rPr>
      </w:pPr>
      <w:r w:rsidRPr="0060117D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54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365"/>
        <w:gridCol w:w="1206"/>
        <w:gridCol w:w="1207"/>
        <w:gridCol w:w="1052"/>
        <w:gridCol w:w="1207"/>
        <w:gridCol w:w="1056"/>
        <w:gridCol w:w="905"/>
        <w:gridCol w:w="906"/>
        <w:gridCol w:w="1353"/>
        <w:gridCol w:w="905"/>
        <w:gridCol w:w="1058"/>
        <w:gridCol w:w="1058"/>
        <w:gridCol w:w="753"/>
      </w:tblGrid>
      <w:tr w:rsidR="00322B67" w:rsidRPr="0060117D" w:rsidTr="00322B67">
        <w:trPr>
          <w:trHeight w:hRule="exact" w:val="494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Уника</w:t>
            </w:r>
            <w:r w:rsidRPr="0060117D">
              <w:rPr>
                <w:rStyle w:val="2"/>
              </w:rPr>
              <w:softHyphen/>
            </w:r>
          </w:p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льный</w:t>
            </w:r>
          </w:p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номер</w:t>
            </w:r>
          </w:p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реестро</w:t>
            </w:r>
            <w:r w:rsidRPr="0060117D">
              <w:rPr>
                <w:rStyle w:val="2"/>
              </w:rPr>
              <w:softHyphen/>
            </w:r>
          </w:p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вой</w:t>
            </w:r>
          </w:p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записи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Показатель, характеризующий содержание муниципальной услуги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Pr="0060117D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 w:rsidRPr="0060117D">
              <w:rPr>
                <w:rStyle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Pr="0060117D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 w:rsidRPr="0060117D">
              <w:rPr>
                <w:rStyle w:val="2"/>
              </w:rPr>
              <w:t>Показатель объема муниципальной услуги</w:t>
            </w:r>
          </w:p>
        </w:tc>
      </w:tr>
      <w:tr w:rsidR="00322B67" w:rsidTr="00322B67">
        <w:trPr>
          <w:trHeight w:hRule="exact" w:val="1382"/>
        </w:trPr>
        <w:tc>
          <w:tcPr>
            <w:tcW w:w="15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22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/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наиме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теля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единица измерения по ОКЕИ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утверж</w:t>
            </w:r>
            <w:r>
              <w:rPr>
                <w:rStyle w:val="2"/>
              </w:rPr>
              <w:softHyphen/>
              <w:t>дено в муни- ципаль- ном задании на год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испол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нено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на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отчет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ную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дату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допу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стимое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(воз-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мож-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ное)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откло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нение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откло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нение,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превы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шающее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допу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стимое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(воз-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мож-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ное)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значе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ние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"/>
              </w:rPr>
              <w:t>при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"/>
              </w:rPr>
              <w:t>чина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rPr>
                <w:rStyle w:val="2"/>
              </w:rPr>
              <w:t>от-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"/>
              </w:rPr>
              <w:t>кло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left="220" w:firstLine="0"/>
              <w:jc w:val="left"/>
            </w:pPr>
            <w:r>
              <w:rPr>
                <w:rStyle w:val="2"/>
              </w:rPr>
              <w:t>не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"/>
              </w:rPr>
              <w:t>ния</w:t>
            </w:r>
          </w:p>
        </w:tc>
      </w:tr>
      <w:tr w:rsidR="00322B67" w:rsidTr="00322B67">
        <w:trPr>
          <w:trHeight w:hRule="exact" w:val="370"/>
        </w:trPr>
        <w:tc>
          <w:tcPr>
            <w:tcW w:w="15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rPr>
                <w:sz w:val="10"/>
                <w:szCs w:val="1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rPr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rPr>
                <w:sz w:val="10"/>
                <w:szCs w:val="1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"/>
              </w:rPr>
              <w:t>наиме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120" w:line="220" w:lineRule="exact"/>
              <w:ind w:firstLine="0"/>
            </w:pPr>
            <w:r>
              <w:rPr>
                <w:rStyle w:val="2"/>
              </w:rPr>
              <w:t>нование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код</w:t>
            </w: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/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Default="00322B67" w:rsidP="0000198E"/>
        </w:tc>
      </w:tr>
      <w:tr w:rsidR="00322B67" w:rsidTr="00322B67">
        <w:trPr>
          <w:trHeight w:hRule="exact" w:val="1498"/>
        </w:trPr>
        <w:tc>
          <w:tcPr>
            <w:tcW w:w="15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(наиме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нование</w:t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показа</w:t>
            </w:r>
            <w:r>
              <w:rPr>
                <w:rStyle w:val="2"/>
              </w:rPr>
              <w:softHyphen/>
            </w:r>
          </w:p>
          <w:p w:rsidR="00322B67" w:rsidRDefault="00322B67" w:rsidP="0000198E">
            <w:pPr>
              <w:pStyle w:val="5"/>
              <w:shd w:val="clear" w:color="auto" w:fill="auto"/>
              <w:spacing w:before="0" w:line="274" w:lineRule="exact"/>
              <w:ind w:firstLine="0"/>
            </w:pPr>
            <w:r>
              <w:rPr>
                <w:rStyle w:val="2"/>
              </w:rPr>
              <w:t>теля)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1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Default="00322B67" w:rsidP="0000198E"/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/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Default="00322B67" w:rsidP="0000198E"/>
        </w:tc>
      </w:tr>
      <w:tr w:rsidR="00322B67" w:rsidTr="00322B67">
        <w:trPr>
          <w:trHeight w:hRule="exact" w:val="78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firstLine="0"/>
            </w:pPr>
            <w:r>
              <w:rPr>
                <w:rStyle w:val="2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B67" w:rsidRDefault="00322B67" w:rsidP="0000198E">
            <w:pPr>
              <w:pStyle w:val="5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"/>
              </w:rPr>
              <w:t>14</w:t>
            </w:r>
          </w:p>
        </w:tc>
      </w:tr>
      <w:tr w:rsidR="00322B67" w:rsidTr="00322B67">
        <w:trPr>
          <w:trHeight w:hRule="exact" w:val="956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lastRenderedPageBreak/>
              <w:t>647360000131001210411Д45000100400701066100101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Адаптированная образовательная программа дошкольного образования</w:t>
            </w: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ФГОС ДО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</w:rPr>
              <w:t xml:space="preserve">обучающиеся от  1 года  до 8 лет с ОВЗ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очная</w:t>
            </w: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</w:rPr>
              <w:t>число обучающихся с ОВЗ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 xml:space="preserve"> 1 года  до 3 лет – 0 чел.</w:t>
            </w: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930313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Pr="008C7B6F" w:rsidRDefault="00322B67" w:rsidP="0000198E">
            <w:pPr>
              <w:rPr>
                <w:rFonts w:ascii="Times New Roman" w:hAnsi="Times New Roman" w:cs="Times New Roman"/>
              </w:rPr>
            </w:pPr>
          </w:p>
        </w:tc>
      </w:tr>
      <w:tr w:rsidR="00322B67" w:rsidTr="00322B67">
        <w:trPr>
          <w:trHeight w:hRule="exact" w:val="841"/>
        </w:trPr>
        <w:tc>
          <w:tcPr>
            <w:tcW w:w="15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от 3 лет до 5 лет – 0 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930313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Pr="008C7B6F" w:rsidRDefault="00322B67" w:rsidP="0000198E">
            <w:pPr>
              <w:rPr>
                <w:rFonts w:ascii="Times New Roman" w:hAnsi="Times New Roman" w:cs="Times New Roman"/>
              </w:rPr>
            </w:pPr>
          </w:p>
        </w:tc>
      </w:tr>
      <w:tr w:rsidR="00322B67" w:rsidTr="00322B67">
        <w:trPr>
          <w:trHeight w:hRule="exact" w:val="826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 xml:space="preserve">от 5 лет – 0 чел.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930313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Pr="008C7B6F" w:rsidRDefault="00322B67" w:rsidP="0000198E">
            <w:pPr>
              <w:rPr>
                <w:rFonts w:ascii="Times New Roman" w:hAnsi="Times New Roman" w:cs="Times New Roman"/>
              </w:rPr>
            </w:pPr>
          </w:p>
        </w:tc>
      </w:tr>
      <w:tr w:rsidR="00322B67" w:rsidTr="00322B67">
        <w:trPr>
          <w:trHeight w:hRule="exact" w:val="727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647360000131001210411Д45000100400701066100101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Адаптированная образовательная программа дошкольного образования</w:t>
            </w: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ФГОС ДО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</w:rPr>
              <w:t>обучающиеся от  1 года  до 8 лет  (дети-инвалиды)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очная</w:t>
            </w: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</w:rPr>
              <w:t>число обучающихся (дети-инвалиды)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32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 xml:space="preserve"> 1 года  до 3 лет – 0 чел.</w:t>
            </w:r>
          </w:p>
          <w:p w:rsidR="00322B67" w:rsidRPr="00322B67" w:rsidRDefault="00322B67" w:rsidP="0032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930313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32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Pr="008C7B6F" w:rsidRDefault="00322B67" w:rsidP="0000198E">
            <w:pPr>
              <w:rPr>
                <w:rFonts w:ascii="Times New Roman" w:hAnsi="Times New Roman" w:cs="Times New Roman"/>
              </w:rPr>
            </w:pPr>
          </w:p>
        </w:tc>
      </w:tr>
      <w:tr w:rsidR="00322B67" w:rsidTr="00322B67">
        <w:trPr>
          <w:trHeight w:hRule="exact" w:val="830"/>
        </w:trPr>
        <w:tc>
          <w:tcPr>
            <w:tcW w:w="15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>от 3 лет до 5 лет – 0 чел.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930313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32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Pr="008C7B6F" w:rsidRDefault="00322B67" w:rsidP="0000198E">
            <w:pPr>
              <w:rPr>
                <w:rFonts w:ascii="Times New Roman" w:hAnsi="Times New Roman" w:cs="Times New Roman"/>
              </w:rPr>
            </w:pPr>
          </w:p>
        </w:tc>
      </w:tr>
      <w:tr w:rsidR="00322B67" w:rsidTr="00322B67">
        <w:trPr>
          <w:trHeight w:hRule="exact" w:val="859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322B67" w:rsidRDefault="00322B67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2B67">
              <w:rPr>
                <w:rFonts w:ascii="Times New Roman" w:hAnsi="Times New Roman" w:cs="Times New Roman"/>
                <w:lang w:eastAsia="en-US"/>
              </w:rPr>
              <w:t xml:space="preserve">от 5 лет – 0 чел.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930313" w:rsidRDefault="00322B67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32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B67" w:rsidRPr="00220456" w:rsidRDefault="00322B67" w:rsidP="0000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B67" w:rsidRPr="008C7B6F" w:rsidRDefault="00322B67" w:rsidP="0000198E">
            <w:pPr>
              <w:rPr>
                <w:rFonts w:ascii="Times New Roman" w:hAnsi="Times New Roman" w:cs="Times New Roman"/>
              </w:rPr>
            </w:pPr>
          </w:p>
        </w:tc>
      </w:tr>
    </w:tbl>
    <w:p w:rsidR="001E19D6" w:rsidRDefault="001E19D6" w:rsidP="001E19D6">
      <w:pPr>
        <w:pStyle w:val="a7"/>
        <w:rPr>
          <w:rFonts w:ascii="Times New Roman" w:hAnsi="Times New Roman" w:cs="Times New Roman"/>
        </w:rPr>
      </w:pPr>
    </w:p>
    <w:p w:rsidR="001E19D6" w:rsidRPr="00B1385F" w:rsidRDefault="001E19D6" w:rsidP="001E19D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1385F">
        <w:rPr>
          <w:rFonts w:ascii="Times New Roman" w:hAnsi="Times New Roman" w:cs="Times New Roman"/>
        </w:rPr>
        <w:t>аведующ</w:t>
      </w:r>
      <w:r>
        <w:rPr>
          <w:rFonts w:ascii="Times New Roman" w:hAnsi="Times New Roman" w:cs="Times New Roman"/>
        </w:rPr>
        <w:t xml:space="preserve">ий </w:t>
      </w:r>
      <w:r w:rsidRPr="00B1385F">
        <w:rPr>
          <w:rFonts w:ascii="Times New Roman" w:hAnsi="Times New Roman" w:cs="Times New Roman"/>
        </w:rPr>
        <w:t>МБДОУ Д/с № 1 «Родничок» г. Ох</w:t>
      </w:r>
      <w:r>
        <w:rPr>
          <w:rFonts w:ascii="Times New Roman" w:hAnsi="Times New Roman" w:cs="Times New Roman"/>
        </w:rPr>
        <w:t xml:space="preserve">и </w:t>
      </w:r>
      <w:r w:rsidRPr="00B1385F">
        <w:rPr>
          <w:rFonts w:ascii="Times New Roman" w:hAnsi="Times New Roman" w:cs="Times New Roman"/>
        </w:rPr>
        <w:t>__</w:t>
      </w:r>
      <w:r w:rsidR="0075590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755775" cy="554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385F">
        <w:rPr>
          <w:rFonts w:ascii="Times New Roman" w:hAnsi="Times New Roman" w:cs="Times New Roman"/>
        </w:rPr>
        <w:t xml:space="preserve">__________       </w:t>
      </w:r>
      <w:r w:rsidRPr="009468EE">
        <w:rPr>
          <w:rFonts w:ascii="Times New Roman" w:hAnsi="Times New Roman" w:cs="Times New Roman"/>
          <w:u w:val="single"/>
        </w:rPr>
        <w:t>М.Г.Филиппова</w:t>
      </w:r>
    </w:p>
    <w:p w:rsidR="001E19D6" w:rsidRPr="00B1385F" w:rsidRDefault="001E19D6" w:rsidP="001E19D6">
      <w:pPr>
        <w:pStyle w:val="a7"/>
        <w:rPr>
          <w:rFonts w:ascii="Times New Roman" w:hAnsi="Times New Roman" w:cs="Times New Roman"/>
        </w:rPr>
      </w:pPr>
      <w:r w:rsidRPr="00B1385F">
        <w:rPr>
          <w:rFonts w:ascii="Times New Roman" w:hAnsi="Times New Roman" w:cs="Times New Roman"/>
        </w:rPr>
        <w:t xml:space="preserve">             (должность)                                                 (подпись)                (расшифровка подписи)</w:t>
      </w:r>
    </w:p>
    <w:p w:rsidR="001E19D6" w:rsidRPr="00B1385F" w:rsidRDefault="001E19D6" w:rsidP="001E19D6">
      <w:pPr>
        <w:pStyle w:val="a7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2017</w:t>
      </w:r>
      <w:r w:rsidRPr="00B1385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год</w:t>
      </w:r>
    </w:p>
    <w:p w:rsidR="001E19D6" w:rsidRDefault="001E19D6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AB5C02" w:rsidRDefault="00AB5C02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AB5C02" w:rsidRDefault="00AB5C02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AB5C02" w:rsidRDefault="00AB5C02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AB5C02" w:rsidRDefault="00AB5C02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AB5C02" w:rsidRDefault="00AB5C02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</w:p>
    <w:p w:rsidR="008C61CB" w:rsidRPr="00402226" w:rsidRDefault="00BE54B6" w:rsidP="008C61CB">
      <w:pPr>
        <w:pStyle w:val="5"/>
        <w:shd w:val="clear" w:color="auto" w:fill="auto"/>
        <w:spacing w:before="0" w:after="480" w:line="274" w:lineRule="exact"/>
        <w:ind w:right="22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7431405</wp:posOffset>
                </wp:positionH>
                <wp:positionV relativeFrom="paragraph">
                  <wp:posOffset>407035</wp:posOffset>
                </wp:positionV>
                <wp:extent cx="1438275" cy="26670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CB94" id="Прямоугольник 4" o:spid="_x0000_s1026" style="position:absolute;margin-left:585.15pt;margin-top:32.05pt;width:113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z6nwIAACgFAAAOAAAAZHJzL2Uyb0RvYy54bWysVEtu2zAQ3RfoHQjuG9mu8qkQOTASuChg&#10;JAGSIusJRVlC+StJW3ZXBboN0CP0EN0U/eQM8o06pOXE+ayKckFwOMOZeTNveHi0kILMuXW1Vjnt&#10;7/Qo4YrpolbTnL6/HL86oMR5UAUIrXhOl9zRo+HLF4eNyfhAV1oU3BJ0olzWmJxW3pssSRyruAS3&#10;ow1XqCy1leBRtNOksNCgdymSQa+3lzTaFsZqxp3D25O1kg6j/7LkzJ+VpeOeiJxibj7uNu7XYU+G&#10;h5BNLZiqZl0a8A9ZSKgVBr1zdQIeyMzWT1zJmlntdOl3mJaJLsua8YgB0fR7j9BcVGB4xILFceau&#10;TO7/uWWn83NL6iKnKSUKJLao/bb6vPra/m5vV1/a7+1t+2t10/5pf7Q/SRrq1RiX4bMLc24DYmcm&#10;mn1wqEgeaILgOptFaWWwRbxkEYu/vCs+X3jC8LKfvj4Y7O9SwlA32Nvb78XuJJBtXhvr/FuuJQmH&#10;nFpsbqw5zCfOh/iQbUxiYlrUxbgWIgpLdywsmQPyAOlT6IYSAc7jZU7HcQVs6MJtPxOKNJjNborJ&#10;EAZI0FKAx6M0WDKnppSAmCLzmbcxlwev3ZOgl4h2K3AvrucCByAn4Kp1xtFrZyZUwMMjtzvc96UO&#10;p2tdLLGnVq/J7gwb1+htgmjPwSK7EQpOrD/DrRQa8enuREml7afn7oM9kg61lDQ4LYj94wwsRyzv&#10;FNLxTT9Nw3hFId3dH6BgtzXX2xo1k8caG9HHv8GweAz2XmyOpdXyCgd7FKKiChTD2Osqd8KxX08x&#10;fg2Mj0bRDEfKgJ+oC8OC81CnUMfLxRVY07HGYwdO9WayIHtEnrVteKn0aOZ1WUdm3de1ozmOY2RL&#10;93WEed+Wo9X9Bzf8CwAA//8DAFBLAwQUAAYACAAAACEAa4hOFOAAAAAMAQAADwAAAGRycy9kb3du&#10;cmV2LnhtbEyPTUvDQBCG74L/YRnBi9jdNBo1ZlNUqMdCq2CP0+yaBLOzIbtNor/e6Ulv8zIP70ex&#10;ml0nRjuE1pOGZKFAWKq8aanW8P62vr4HESKSwc6T1fBtA6zK87MCc+Mn2tpxF2vBJhRy1NDE2OdS&#10;hqqxDsPC95b49+kHh5HlUEsz4MTmrpNLpTLpsCVOaLC3L42tvnZHp2H/PKv9dLvBdRz7V/zp06vl&#10;5kPry4v56RFEtHP8g+FUn6tDyZ0O/kgmiI51cqdSZjVkNwmIE5E+ZLzmwJfKEpBlIf+PKH8BAAD/&#10;/wMAUEsBAi0AFAAGAAgAAAAhALaDOJL+AAAA4QEAABMAAAAAAAAAAAAAAAAAAAAAAFtDb250ZW50&#10;X1R5cGVzXS54bWxQSwECLQAUAAYACAAAACEAOP0h/9YAAACUAQAACwAAAAAAAAAAAAAAAAAvAQAA&#10;X3JlbHMvLnJlbHNQSwECLQAUAAYACAAAACEAiSV8+p8CAAAoBQAADgAAAAAAAAAAAAAAAAAuAgAA&#10;ZHJzL2Uyb0RvYy54bWxQSwECLQAUAAYACAAAACEAa4hOFOAAAAAM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</w:p>
    <w:p w:rsidR="008C61CB" w:rsidRPr="00BB2910" w:rsidRDefault="008C61CB" w:rsidP="008C61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BB2910">
        <w:rPr>
          <w:rStyle w:val="3"/>
          <w:rFonts w:eastAsia="Courier New"/>
        </w:rPr>
        <w:t xml:space="preserve">ОТЧЕТ О ВЫПОЛНЕНИИ МУНИЦИПАЛЬНОГО ЗАДАНИЯ </w:t>
      </w:r>
      <w:r w:rsidRPr="00BB2910">
        <w:rPr>
          <w:rStyle w:val="3"/>
          <w:rFonts w:eastAsia="Courier New"/>
          <w:lang w:bidi="en-US"/>
        </w:rPr>
        <w:t xml:space="preserve"> </w:t>
      </w:r>
      <w:r w:rsidRPr="00BB2910">
        <w:rPr>
          <w:rFonts w:ascii="Times New Roman" w:hAnsi="Times New Roman" w:cs="Times New Roman"/>
          <w:lang w:eastAsia="en-US"/>
        </w:rPr>
        <w:t xml:space="preserve">N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lang w:eastAsia="en-US"/>
          </w:rPr>
          <w:t>&lt;3</w:t>
        </w:r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&gt;</w:t>
        </w:r>
      </w:hyperlink>
      <w:r>
        <w:rPr>
          <w:rStyle w:val="a4"/>
          <w:rFonts w:ascii="Times New Roman" w:hAnsi="Times New Roman" w:cs="Times New Roman"/>
          <w:color w:val="auto"/>
          <w:lang w:eastAsia="en-US"/>
        </w:rPr>
        <w:t xml:space="preserve"> </w:t>
      </w:r>
    </w:p>
    <w:p w:rsidR="008C61CB" w:rsidRPr="00BB2910" w:rsidRDefault="008C61CB" w:rsidP="008C61CB">
      <w:pPr>
        <w:autoSpaceDE w:val="0"/>
        <w:autoSpaceDN w:val="0"/>
        <w:rPr>
          <w:rFonts w:ascii="Times New Roman" w:hAnsi="Times New Roman" w:cs="Times New Roman"/>
        </w:rPr>
      </w:pPr>
    </w:p>
    <w:p w:rsidR="008C61CB" w:rsidRPr="00BB2910" w:rsidRDefault="008C61CB" w:rsidP="008C61CB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BB2910">
        <w:rPr>
          <w:rFonts w:ascii="Times New Roman" w:hAnsi="Times New Roman" w:cs="Times New Roman"/>
        </w:rPr>
        <w:t>на ____</w:t>
      </w:r>
      <w:r w:rsidRPr="00BB2910">
        <w:rPr>
          <w:rFonts w:ascii="Times New Roman" w:hAnsi="Times New Roman" w:cs="Times New Roman"/>
          <w:u w:val="single"/>
        </w:rPr>
        <w:t>2016</w:t>
      </w:r>
      <w:r w:rsidRPr="00BB2910">
        <w:rPr>
          <w:rFonts w:ascii="Times New Roman" w:hAnsi="Times New Roman" w:cs="Times New Roman"/>
        </w:rPr>
        <w:t>__ год и плановый период __</w:t>
      </w:r>
      <w:r w:rsidRPr="00BB2910">
        <w:rPr>
          <w:rFonts w:ascii="Times New Roman" w:hAnsi="Times New Roman" w:cs="Times New Roman"/>
          <w:u w:val="single"/>
        </w:rPr>
        <w:t>2017</w:t>
      </w:r>
      <w:r w:rsidRPr="00BB2910">
        <w:rPr>
          <w:rFonts w:ascii="Times New Roman" w:hAnsi="Times New Roman" w:cs="Times New Roman"/>
        </w:rPr>
        <w:t>_____ и ____</w:t>
      </w:r>
      <w:r w:rsidRPr="00BB2910">
        <w:rPr>
          <w:rFonts w:ascii="Times New Roman" w:hAnsi="Times New Roman" w:cs="Times New Roman"/>
          <w:u w:val="single"/>
        </w:rPr>
        <w:t>2018</w:t>
      </w:r>
      <w:r w:rsidRPr="00BB2910">
        <w:rPr>
          <w:rFonts w:ascii="Times New Roman" w:hAnsi="Times New Roman" w:cs="Times New Roman"/>
        </w:rPr>
        <w:t xml:space="preserve">__ годов </w:t>
      </w:r>
      <w:hyperlink r:id="rId18" w:anchor="P380" w:history="1">
        <w:r w:rsidRPr="00BB2910">
          <w:rPr>
            <w:rStyle w:val="a4"/>
            <w:rFonts w:ascii="Times New Roman" w:hAnsi="Times New Roman" w:cs="Times New Roman"/>
            <w:color w:val="auto"/>
          </w:rPr>
          <w:t>&lt;*&gt;</w:t>
        </w:r>
      </w:hyperlink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C61CB" w:rsidRPr="00BB2910" w:rsidRDefault="008C61CB" w:rsidP="008C61CB">
      <w:pPr>
        <w:pStyle w:val="5"/>
        <w:shd w:val="clear" w:color="auto" w:fill="auto"/>
        <w:spacing w:before="0" w:line="274" w:lineRule="exact"/>
        <w:ind w:left="200" w:firstLine="0"/>
        <w:rPr>
          <w:sz w:val="24"/>
          <w:szCs w:val="24"/>
        </w:rPr>
      </w:pPr>
      <w:r w:rsidRPr="00BB29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B2910">
        <w:rPr>
          <w:rStyle w:val="3"/>
          <w:sz w:val="24"/>
          <w:szCs w:val="24"/>
          <w:lang w:bidi="en-US"/>
        </w:rPr>
        <w:t xml:space="preserve"> </w:t>
      </w:r>
    </w:p>
    <w:p w:rsidR="008C61CB" w:rsidRPr="00827208" w:rsidRDefault="008C61CB" w:rsidP="00827208">
      <w:pPr>
        <w:pStyle w:val="5"/>
        <w:shd w:val="clear" w:color="auto" w:fill="auto"/>
        <w:tabs>
          <w:tab w:val="right" w:pos="711"/>
          <w:tab w:val="right" w:pos="2521"/>
          <w:tab w:val="right" w:pos="2967"/>
        </w:tabs>
        <w:spacing w:before="0" w:after="283" w:line="274" w:lineRule="exact"/>
        <w:ind w:left="20" w:firstLine="0"/>
        <w:jc w:val="both"/>
        <w:rPr>
          <w:sz w:val="24"/>
          <w:szCs w:val="24"/>
        </w:rPr>
      </w:pPr>
      <w:r w:rsidRPr="00BB2910">
        <w:rPr>
          <w:rStyle w:val="3"/>
          <w:sz w:val="24"/>
          <w:szCs w:val="24"/>
        </w:rPr>
        <w:t>от "</w:t>
      </w:r>
      <w:r w:rsidR="00443D03">
        <w:rPr>
          <w:rStyle w:val="3"/>
          <w:sz w:val="24"/>
          <w:szCs w:val="24"/>
        </w:rPr>
        <w:t>29</w:t>
      </w:r>
      <w:r w:rsidR="00E8711A">
        <w:rPr>
          <w:rStyle w:val="3"/>
          <w:sz w:val="24"/>
          <w:szCs w:val="24"/>
        </w:rPr>
        <w:t xml:space="preserve"> </w:t>
      </w:r>
      <w:r w:rsidRPr="00BB2910">
        <w:rPr>
          <w:rStyle w:val="3"/>
          <w:sz w:val="24"/>
          <w:szCs w:val="24"/>
        </w:rPr>
        <w:t>"</w:t>
      </w:r>
      <w:r w:rsidR="00443D03">
        <w:rPr>
          <w:rStyle w:val="3"/>
          <w:sz w:val="24"/>
          <w:szCs w:val="24"/>
        </w:rPr>
        <w:t xml:space="preserve">декабря </w:t>
      </w:r>
      <w:r w:rsidR="00E8711A">
        <w:rPr>
          <w:rStyle w:val="3"/>
          <w:sz w:val="24"/>
          <w:szCs w:val="24"/>
        </w:rPr>
        <w:t xml:space="preserve"> </w:t>
      </w:r>
      <w:r w:rsidR="0000198E">
        <w:rPr>
          <w:rStyle w:val="3"/>
          <w:sz w:val="24"/>
          <w:szCs w:val="24"/>
        </w:rPr>
        <w:t xml:space="preserve"> 2017</w:t>
      </w:r>
      <w:r w:rsidRPr="00BB2910">
        <w:rPr>
          <w:rStyle w:val="3"/>
          <w:sz w:val="24"/>
          <w:szCs w:val="24"/>
        </w:rPr>
        <w:tab/>
        <w:t>г.</w:t>
      </w:r>
      <w:r>
        <w:t xml:space="preserve">                                                                       </w:t>
      </w:r>
      <w:r w:rsidR="00827208">
        <w:t xml:space="preserve">                                                                                           </w:t>
      </w:r>
      <w:r>
        <w:t xml:space="preserve">   </w:t>
      </w:r>
      <w:r w:rsidRPr="00BB2910">
        <w:t>Коды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Наименование муниципального учреждения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>Дата                           ___</w:t>
      </w:r>
      <w:r w:rsidRPr="00BB2910">
        <w:rPr>
          <w:rFonts w:ascii="Times New Roman" w:hAnsi="Times New Roman" w:cs="Times New Roman"/>
          <w:u w:val="single"/>
          <w:lang w:eastAsia="en-US"/>
        </w:rPr>
        <w:t>01</w:t>
      </w:r>
      <w:r w:rsidR="0000198E">
        <w:rPr>
          <w:rFonts w:ascii="Times New Roman" w:hAnsi="Times New Roman" w:cs="Times New Roman"/>
          <w:u w:val="single"/>
          <w:lang w:eastAsia="en-US"/>
        </w:rPr>
        <w:t>.01.2017</w:t>
      </w:r>
      <w:r w:rsidRPr="00BB2910">
        <w:rPr>
          <w:rFonts w:ascii="Times New Roman" w:hAnsi="Times New Roman" w:cs="Times New Roman"/>
          <w:lang w:eastAsia="en-US"/>
        </w:rPr>
        <w:t>_______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Муниципальное бюджетное дошкольное образовательное </w:t>
      </w:r>
      <w:r w:rsidRPr="00BB2910">
        <w:rPr>
          <w:rFonts w:ascii="Times New Roman" w:hAnsi="Times New Roman" w:cs="Times New Roman"/>
          <w:lang w:eastAsia="en-US"/>
        </w:rPr>
        <w:t xml:space="preserve">           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По реестру участников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  <w:r w:rsidRPr="00BB2910">
        <w:rPr>
          <w:rFonts w:ascii="Times New Roman" w:hAnsi="Times New Roman" w:cs="Times New Roman"/>
          <w:lang w:eastAsia="en-US"/>
        </w:rPr>
        <w:tab/>
        <w:t>бюджетного процесса     __</w:t>
      </w:r>
      <w:r w:rsidRPr="00BB2910">
        <w:rPr>
          <w:rFonts w:ascii="Times New Roman" w:hAnsi="Times New Roman" w:cs="Times New Roman"/>
          <w:u w:val="single"/>
          <w:lang w:eastAsia="en-US"/>
        </w:rPr>
        <w:t>01.01.2014</w:t>
      </w:r>
      <w:r w:rsidR="0000198E">
        <w:rPr>
          <w:rFonts w:ascii="Times New Roman" w:hAnsi="Times New Roman" w:cs="Times New Roman"/>
          <w:lang w:eastAsia="en-US"/>
        </w:rPr>
        <w:t>_____</w:t>
      </w:r>
      <w:r w:rsidRPr="00BB2910">
        <w:rPr>
          <w:rFonts w:ascii="Times New Roman" w:hAnsi="Times New Roman" w:cs="Times New Roman"/>
          <w:lang w:eastAsia="en-US"/>
        </w:rPr>
        <w:t xml:space="preserve">            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u w:val="single"/>
          <w:lang w:eastAsia="en-US"/>
        </w:rPr>
        <w:t xml:space="preserve">учреждение </w:t>
      </w:r>
      <w:r w:rsidRPr="00BB2910">
        <w:rPr>
          <w:rFonts w:ascii="Times New Roman" w:hAnsi="Times New Roman" w:cs="Times New Roman"/>
          <w:lang w:eastAsia="en-US"/>
        </w:rPr>
        <w:t>д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етский сад №   1  «Родничок» г. Охи                                                                          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Виды деятельности муниципального учреждения                                                                                      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u w:val="single"/>
          <w:lang w:eastAsia="en-US"/>
        </w:rPr>
        <w:t xml:space="preserve">Дошкольное образование </w:t>
      </w:r>
      <w:r w:rsidRPr="00BB2910">
        <w:rPr>
          <w:rFonts w:ascii="Times New Roman" w:hAnsi="Times New Roman" w:cs="Times New Roman"/>
          <w:lang w:eastAsia="en-US"/>
        </w:rPr>
        <w:t xml:space="preserve">     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По </w:t>
      </w:r>
      <w:hyperlink r:id="rId19" w:history="1"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ОКВЭД</w:t>
        </w:r>
      </w:hyperlink>
      <w:r w:rsidRPr="00BB2910">
        <w:rPr>
          <w:rFonts w:ascii="Times New Roman" w:hAnsi="Times New Roman" w:cs="Times New Roman"/>
          <w:lang w:eastAsia="en-US"/>
        </w:rPr>
        <w:t xml:space="preserve">             ___</w:t>
      </w:r>
      <w:r w:rsidRPr="00BB2910">
        <w:rPr>
          <w:rFonts w:ascii="Times New Roman" w:hAnsi="Times New Roman" w:cs="Times New Roman"/>
          <w:u w:val="single"/>
          <w:lang w:eastAsia="en-US"/>
        </w:rPr>
        <w:t>80.10.1</w:t>
      </w:r>
      <w:r w:rsidRPr="00BB2910">
        <w:rPr>
          <w:rFonts w:ascii="Times New Roman" w:hAnsi="Times New Roman" w:cs="Times New Roman"/>
          <w:lang w:eastAsia="en-US"/>
        </w:rPr>
        <w:t>______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Вид  муниципального учреждения </w:t>
      </w:r>
      <w:r w:rsidRPr="00BB2910">
        <w:rPr>
          <w:rFonts w:ascii="Times New Roman" w:hAnsi="Times New Roman" w:cs="Times New Roman"/>
          <w:u w:val="single"/>
          <w:lang w:eastAsia="en-US"/>
        </w:rPr>
        <w:t>____бюджетное_________</w:t>
      </w: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        (бюджетное, автономное, казенное)     </w:t>
      </w:r>
    </w:p>
    <w:p w:rsidR="008C61CB" w:rsidRPr="00BB2910" w:rsidRDefault="008C61CB" w:rsidP="008C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                                         </w:t>
      </w:r>
    </w:p>
    <w:p w:rsidR="008C61CB" w:rsidRPr="00BB2910" w:rsidRDefault="008C61CB" w:rsidP="008C61CB">
      <w:pPr>
        <w:pStyle w:val="5"/>
        <w:shd w:val="clear" w:color="auto" w:fill="auto"/>
        <w:tabs>
          <w:tab w:val="left" w:leader="underscore" w:pos="5132"/>
        </w:tabs>
        <w:spacing w:before="0" w:line="274" w:lineRule="exact"/>
        <w:ind w:right="10000" w:firstLine="0"/>
        <w:jc w:val="left"/>
        <w:rPr>
          <w:sz w:val="24"/>
          <w:szCs w:val="24"/>
          <w:u w:val="single"/>
        </w:rPr>
      </w:pPr>
      <w:r w:rsidRPr="00BB2910">
        <w:rPr>
          <w:rStyle w:val="3"/>
          <w:sz w:val="24"/>
          <w:szCs w:val="24"/>
        </w:rPr>
        <w:t>Периодичность</w:t>
      </w:r>
      <w:r>
        <w:rPr>
          <w:rStyle w:val="3"/>
          <w:sz w:val="24"/>
          <w:szCs w:val="24"/>
        </w:rPr>
        <w:t xml:space="preserve">  </w:t>
      </w:r>
      <w:r w:rsidR="00E01A09">
        <w:rPr>
          <w:rStyle w:val="3"/>
          <w:sz w:val="24"/>
          <w:szCs w:val="24"/>
          <w:u w:val="single"/>
        </w:rPr>
        <w:t xml:space="preserve">  </w:t>
      </w:r>
      <w:r w:rsidR="0000198E">
        <w:rPr>
          <w:rStyle w:val="3"/>
          <w:sz w:val="24"/>
          <w:szCs w:val="24"/>
          <w:u w:val="single"/>
        </w:rPr>
        <w:t xml:space="preserve"> 2017 </w:t>
      </w:r>
      <w:r w:rsidRPr="00BB2910">
        <w:rPr>
          <w:rStyle w:val="3"/>
          <w:sz w:val="24"/>
          <w:szCs w:val="24"/>
          <w:u w:val="single"/>
        </w:rPr>
        <w:t>год</w:t>
      </w:r>
    </w:p>
    <w:p w:rsidR="008C61CB" w:rsidRDefault="008C61CB" w:rsidP="00827208">
      <w:pPr>
        <w:pStyle w:val="5"/>
        <w:shd w:val="clear" w:color="auto" w:fill="auto"/>
        <w:spacing w:before="0" w:line="278" w:lineRule="exact"/>
        <w:ind w:left="920" w:right="5620" w:firstLine="240"/>
        <w:rPr>
          <w:rStyle w:val="3"/>
          <w:sz w:val="24"/>
          <w:szCs w:val="24"/>
        </w:rPr>
      </w:pPr>
      <w:r w:rsidRPr="00BB2910">
        <w:rPr>
          <w:rStyle w:val="3"/>
          <w:sz w:val="24"/>
          <w:szCs w:val="24"/>
        </w:rPr>
        <w:t>(указывается в соответствии с периодичностью представления отчета о выполнении муниципального задания, устано</w:t>
      </w:r>
      <w:r>
        <w:rPr>
          <w:rStyle w:val="3"/>
          <w:sz w:val="24"/>
          <w:szCs w:val="24"/>
        </w:rPr>
        <w:t>вленной в муниципальном задании</w:t>
      </w:r>
      <w:r w:rsidR="00827208">
        <w:rPr>
          <w:rStyle w:val="3"/>
          <w:sz w:val="24"/>
          <w:szCs w:val="24"/>
        </w:rPr>
        <w:t>)</w:t>
      </w:r>
    </w:p>
    <w:p w:rsidR="00827208" w:rsidRDefault="00827208" w:rsidP="00827208">
      <w:pPr>
        <w:pStyle w:val="5"/>
        <w:shd w:val="clear" w:color="auto" w:fill="auto"/>
        <w:tabs>
          <w:tab w:val="left" w:leader="underscore" w:pos="8111"/>
        </w:tabs>
        <w:spacing w:before="263" w:line="557" w:lineRule="exact"/>
        <w:ind w:left="858" w:right="-177" w:hanging="7"/>
      </w:pPr>
      <w:r>
        <w:t>Часть 1. Сведения об оказываемых муниципальных услугах</w:t>
      </w:r>
      <w:r w:rsidRPr="00BB2910">
        <w:t xml:space="preserve"> </w:t>
      </w:r>
      <w:hyperlink r:id="rId20" w:history="1">
        <w:r>
          <w:rPr>
            <w:rStyle w:val="a4"/>
            <w:color w:val="auto"/>
          </w:rPr>
          <w:t>&lt;3</w:t>
        </w:r>
        <w:r w:rsidRPr="00BB2910">
          <w:rPr>
            <w:rStyle w:val="a4"/>
            <w:color w:val="auto"/>
          </w:rPr>
          <w:t>&gt;</w:t>
        </w:r>
      </w:hyperlink>
    </w:p>
    <w:p w:rsidR="00827208" w:rsidRPr="00BB2910" w:rsidRDefault="00BE54B6" w:rsidP="008272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8563610</wp:posOffset>
                </wp:positionH>
                <wp:positionV relativeFrom="paragraph">
                  <wp:posOffset>68580</wp:posOffset>
                </wp:positionV>
                <wp:extent cx="754380" cy="830580"/>
                <wp:effectExtent l="0" t="0" r="762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8A0" w:rsidRPr="00BB2910" w:rsidRDefault="002B18A0" w:rsidP="008272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98E">
                              <w:rPr>
                                <w:rFonts w:ascii="Times New Roman" w:hAnsi="Times New Roman" w:cs="Times New Roman"/>
                              </w:rPr>
                              <w:t>11.025.0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674.3pt;margin-top:5.4pt;width:59.4pt;height:6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7KpAIAADkFAAAOAAAAZHJzL2Uyb0RvYy54bWysVM1u2zAMvg/YOwi6r3bSdO2MOkXQIsOA&#10;oC3QDj0zshwbkyVNUmJnpwG7Dtgj7CF2GfbTZ3DeaJTstGnX0zAfDFKkSH7kRx2fNJUgK25sqWRK&#10;B3sxJVwylZVykdK319MXR5RYBzIDoSRP6ZpbejJ+/uy41gkfqkKJjBuCQaRNap3SwjmdRJFlBa/A&#10;7inNJRpzZSpwqJpFlBmoMXolomEcv4xqZTJtFOPW4ulZZ6TjED/POXMXeW65IyKlWJsLfxP+c/+P&#10;xseQLAzoomR9GfAPVVRQSkx6F+oMHJClKf8KVZXMKKtyt8dUFak8LxkPGBDNIH6E5qoAzQMWbI7V&#10;d22y/y8sO19dGlJmODtKJFQ4ovbr5uPmS/urvd18ar+1t+3Pzef2d/u9/UEGvl+1tgleu9KXxiO2&#10;eqbYO4uG6IHFK7b3aXJTeV/ES5rQ/PVd83njCMPDw4PR/hGOiKHpaD8+QNnHhGR7WRvrXnNVES+k&#10;1OBsQ8thNbOuc926hLqUKLNpKURQ1vZUGLICpAGyJ1M1JQKsw8OUTsPXZ7O714QkNXZmeBj7wgD5&#10;mQtwKFYaO2blghIQCyQ+cybU8uC2/SvpNYLdSRyH76nEHsgZ2KKrOETt3YT0eHigdo/7vtNecs28&#10;CQPd9zf8yVxlaxyyUR37rWbTEuPPEP8lGKQ7gsMVdhf4y4VCxKqXKCmU+fDUufdHFqKVkhrXB7vx&#10;fgmGI7o3Evn5ajAa+X0LyujgcIiK2bXMdy1yWZ0qHA1yEKsLovd3YivmRlU3uOkTnxVNIBnm7vre&#10;K6euW2t8KxifTIIb7pgGN5NXmvngvnO+s9fNDRjd88jhTM7VdtUgeUSnztfflGqydCovA9fu+9rz&#10;HvczsLV/S/wDsKsHr/sXb/wHAAD//wMAUEsDBBQABgAIAAAAIQAs935n4AAAAAwBAAAPAAAAZHJz&#10;L2Rvd25yZXYueG1sTI/BTsMwEETvSPyDtUjcqFMIaZXGqaoKpErAoaXi7MbbJCVeR7GThr9nc4Lb&#10;jPZpdiZbj7YRA3a+dqRgPotAIBXO1FQqOH6+PixB+KDJ6MYRKvhBD+v89ibTqXFX2uNwCKXgEPKp&#10;VlCF0KZS+qJCq/3MtUh8O7vO6sC2K6Xp9JXDbSMfoyiRVtfEHyrd4rbC4vvQWwWbffn8/vWGi8vg&#10;d+bc7+qX48dWqfu7cbMCEXAMfzBM9bk65Nzp5HoyXjTsn+JlwiyriDdMRJwsYhCnSc0TkHkm/4/I&#10;fwEAAP//AwBQSwECLQAUAAYACAAAACEAtoM4kv4AAADhAQAAEwAAAAAAAAAAAAAAAAAAAAAAW0Nv&#10;bnRlbnRfVHlwZXNdLnhtbFBLAQItABQABgAIAAAAIQA4/SH/1gAAAJQBAAALAAAAAAAAAAAAAAAA&#10;AC8BAABfcmVscy8ucmVsc1BLAQItABQABgAIAAAAIQCKrp7KpAIAADkFAAAOAAAAAAAAAAAAAAAA&#10;AC4CAABkcnMvZTJvRG9jLnhtbFBLAQItABQABgAIAAAAIQAs935n4AAAAAwBAAAPAAAAAAAAAAAA&#10;AAAAAP4EAABkcnMvZG93bnJldi54bWxQSwUGAAAAAAQABADzAAAACwYAAAAA&#10;" fillcolor="window" strokecolor="windowText" strokeweight="1pt">
                <v:path arrowok="t"/>
                <v:textbox>
                  <w:txbxContent>
                    <w:p w:rsidR="002B18A0" w:rsidRPr="00BB2910" w:rsidRDefault="002B18A0" w:rsidP="0082720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0198E">
                        <w:rPr>
                          <w:rFonts w:ascii="Times New Roman" w:hAnsi="Times New Roman" w:cs="Times New Roman"/>
                        </w:rPr>
                        <w:t>11.025.0</w:t>
                      </w:r>
                    </w:p>
                  </w:txbxContent>
                </v:textbox>
              </v:rect>
            </w:pict>
          </mc:Fallback>
        </mc:AlternateContent>
      </w:r>
      <w:r w:rsidR="00827208" w:rsidRPr="00BB2910">
        <w:rPr>
          <w:rFonts w:ascii="Times New Roman" w:hAnsi="Times New Roman" w:cs="Times New Roman"/>
          <w:lang w:eastAsia="en-US"/>
        </w:rPr>
        <w:t>Наименование муниципальной у</w:t>
      </w:r>
      <w:r w:rsidR="00827208">
        <w:rPr>
          <w:rFonts w:ascii="Times New Roman" w:hAnsi="Times New Roman" w:cs="Times New Roman"/>
          <w:lang w:eastAsia="en-US"/>
        </w:rPr>
        <w:t xml:space="preserve">слуги                  </w:t>
      </w:r>
      <w:r w:rsidR="00827208">
        <w:rPr>
          <w:rFonts w:ascii="Times New Roman" w:hAnsi="Times New Roman" w:cs="Times New Roman"/>
          <w:lang w:eastAsia="en-US"/>
        </w:rPr>
        <w:tab/>
      </w:r>
      <w:r w:rsidR="00827208">
        <w:rPr>
          <w:rFonts w:ascii="Times New Roman" w:hAnsi="Times New Roman" w:cs="Times New Roman"/>
          <w:lang w:eastAsia="en-US"/>
        </w:rPr>
        <w:tab/>
      </w:r>
      <w:r w:rsidR="00827208">
        <w:rPr>
          <w:rFonts w:ascii="Times New Roman" w:hAnsi="Times New Roman" w:cs="Times New Roman"/>
          <w:lang w:eastAsia="en-US"/>
        </w:rPr>
        <w:tab/>
      </w:r>
      <w:r w:rsidR="00827208">
        <w:rPr>
          <w:rFonts w:ascii="Times New Roman" w:hAnsi="Times New Roman" w:cs="Times New Roman"/>
          <w:lang w:eastAsia="en-US"/>
        </w:rPr>
        <w:tab/>
      </w:r>
      <w:r w:rsidR="00827208">
        <w:rPr>
          <w:rFonts w:ascii="Times New Roman" w:hAnsi="Times New Roman" w:cs="Times New Roman"/>
          <w:lang w:eastAsia="en-US"/>
        </w:rPr>
        <w:tab/>
        <w:t xml:space="preserve">                                             </w:t>
      </w:r>
      <w:r w:rsidR="00827208" w:rsidRPr="00BB2910">
        <w:rPr>
          <w:rFonts w:ascii="Times New Roman" w:hAnsi="Times New Roman" w:cs="Times New Roman"/>
          <w:lang w:eastAsia="en-US"/>
        </w:rPr>
        <w:t xml:space="preserve">Уникальный  </w:t>
      </w:r>
    </w:p>
    <w:p w:rsidR="00827208" w:rsidRPr="00BB2910" w:rsidRDefault="00827208" w:rsidP="008272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__</w:t>
      </w:r>
      <w:r>
        <w:rPr>
          <w:rFonts w:ascii="Times New Roman" w:hAnsi="Times New Roman" w:cs="Times New Roman"/>
          <w:u w:val="single"/>
          <w:lang w:eastAsia="en-US"/>
        </w:rPr>
        <w:t xml:space="preserve">Присмотр и уход </w:t>
      </w:r>
      <w:r w:rsidRPr="00BB2910">
        <w:rPr>
          <w:rFonts w:ascii="Times New Roman" w:hAnsi="Times New Roman" w:cs="Times New Roman"/>
          <w:u w:val="single"/>
          <w:lang w:eastAsia="en-US"/>
        </w:rPr>
        <w:t xml:space="preserve">  </w:t>
      </w:r>
      <w:r w:rsidRPr="00BB2910">
        <w:rPr>
          <w:rFonts w:ascii="Times New Roman" w:hAnsi="Times New Roman" w:cs="Times New Roman"/>
          <w:lang w:eastAsia="en-US"/>
        </w:rPr>
        <w:t xml:space="preserve">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</w:t>
      </w:r>
      <w:r w:rsidRPr="00BB2910">
        <w:rPr>
          <w:rFonts w:ascii="Times New Roman" w:hAnsi="Times New Roman" w:cs="Times New Roman"/>
          <w:lang w:eastAsia="en-US"/>
        </w:rPr>
        <w:t xml:space="preserve">номер по </w:t>
      </w:r>
    </w:p>
    <w:p w:rsidR="00827208" w:rsidRPr="00BB2910" w:rsidRDefault="00827208" w:rsidP="00827208">
      <w:pPr>
        <w:autoSpaceDE w:val="0"/>
        <w:autoSpaceDN w:val="0"/>
        <w:adjustRightInd w:val="0"/>
        <w:ind w:left="10620" w:firstLine="708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базовому </w:t>
      </w:r>
    </w:p>
    <w:p w:rsidR="00827208" w:rsidRPr="00BB2910" w:rsidRDefault="00827208" w:rsidP="008272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2. Категории потребителей муниципальной услуги      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(отраслевому) </w:t>
      </w:r>
    </w:p>
    <w:p w:rsidR="00827208" w:rsidRPr="00BB2910" w:rsidRDefault="00827208" w:rsidP="008272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_____</w:t>
      </w:r>
      <w:r w:rsidRPr="00BB2910">
        <w:rPr>
          <w:rFonts w:ascii="Times New Roman" w:hAnsi="Times New Roman" w:cs="Times New Roman"/>
          <w:u w:val="single"/>
          <w:lang w:eastAsia="en-US"/>
        </w:rPr>
        <w:t>граждане в возрасте от 2-х месяцев (при наличии условий) до 8 лет</w:t>
      </w:r>
      <w:r w:rsidRPr="00BB2910">
        <w:rPr>
          <w:rFonts w:ascii="Times New Roman" w:hAnsi="Times New Roman" w:cs="Times New Roman"/>
          <w:lang w:eastAsia="en-US"/>
        </w:rPr>
        <w:t xml:space="preserve">        </w:t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</w:r>
      <w:r w:rsidRPr="00BB2910">
        <w:rPr>
          <w:rFonts w:ascii="Times New Roman" w:hAnsi="Times New Roman" w:cs="Times New Roman"/>
          <w:lang w:eastAsia="en-US"/>
        </w:rPr>
        <w:tab/>
        <w:t xml:space="preserve"> </w:t>
      </w:r>
      <w:r w:rsidRPr="00BB2910">
        <w:rPr>
          <w:rFonts w:ascii="Times New Roman" w:hAnsi="Times New Roman" w:cs="Times New Roman"/>
          <w:lang w:eastAsia="en-US"/>
        </w:rPr>
        <w:tab/>
        <w:t xml:space="preserve">перечню                                          </w:t>
      </w:r>
    </w:p>
    <w:p w:rsidR="00827208" w:rsidRPr="00BB2910" w:rsidRDefault="00827208" w:rsidP="008272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>3.  Показатели,  характеризующие  объем  и  (или)  качество муниципальной  услуги:</w:t>
      </w:r>
    </w:p>
    <w:p w:rsidR="00827208" w:rsidRPr="00026899" w:rsidRDefault="00827208" w:rsidP="008272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BB2910">
        <w:rPr>
          <w:rFonts w:ascii="Times New Roman" w:hAnsi="Times New Roman" w:cs="Times New Roman"/>
          <w:lang w:eastAsia="en-US"/>
        </w:rPr>
        <w:t xml:space="preserve">3.1. Показатели, характеризующие качество муниципальной услуги </w:t>
      </w:r>
      <w:hyperlink r:id="rId21" w:history="1">
        <w:r w:rsidRPr="00BB2910">
          <w:rPr>
            <w:rStyle w:val="a4"/>
            <w:rFonts w:ascii="Times New Roman" w:hAnsi="Times New Roman" w:cs="Times New Roman"/>
            <w:color w:val="auto"/>
            <w:lang w:eastAsia="en-US"/>
          </w:rPr>
          <w:t>&lt;3&gt;</w:t>
        </w:r>
      </w:hyperlink>
    </w:p>
    <w:p w:rsidR="00827208" w:rsidRPr="00BB2910" w:rsidRDefault="00827208" w:rsidP="00827208">
      <w:pPr>
        <w:pStyle w:val="5"/>
        <w:shd w:val="clear" w:color="auto" w:fill="auto"/>
        <w:tabs>
          <w:tab w:val="left" w:pos="562"/>
        </w:tabs>
        <w:spacing w:before="0" w:after="185" w:line="274" w:lineRule="exact"/>
        <w:ind w:firstLine="0"/>
        <w:jc w:val="both"/>
      </w:pPr>
    </w:p>
    <w:p w:rsidR="0051630A" w:rsidRDefault="00827208" w:rsidP="00E83A3C">
      <w:pPr>
        <w:pStyle w:val="5"/>
        <w:shd w:val="clear" w:color="auto" w:fill="auto"/>
        <w:spacing w:before="0" w:line="274" w:lineRule="exact"/>
        <w:ind w:firstLine="0"/>
        <w:jc w:val="both"/>
      </w:pPr>
      <w:r>
        <w:t xml:space="preserve">3.1. Показатели, характеризующие качество муниципальной услуги </w:t>
      </w:r>
      <w:hyperlink r:id="rId22" w:history="1">
        <w:r>
          <w:rPr>
            <w:rStyle w:val="a4"/>
            <w:color w:val="auto"/>
          </w:rPr>
          <w:t>&lt;3</w:t>
        </w:r>
        <w:r w:rsidRPr="00BB2910">
          <w:rPr>
            <w:rStyle w:val="a4"/>
            <w:color w:val="auto"/>
          </w:rPr>
          <w:t>&gt;</w:t>
        </w:r>
      </w:hyperlink>
    </w:p>
    <w:tbl>
      <w:tblPr>
        <w:tblW w:w="1573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1133"/>
        <w:gridCol w:w="1138"/>
        <w:gridCol w:w="852"/>
        <w:gridCol w:w="992"/>
        <w:gridCol w:w="709"/>
        <w:gridCol w:w="1842"/>
        <w:gridCol w:w="848"/>
        <w:gridCol w:w="850"/>
        <w:gridCol w:w="1277"/>
        <w:gridCol w:w="994"/>
        <w:gridCol w:w="994"/>
        <w:gridCol w:w="989"/>
        <w:gridCol w:w="1419"/>
      </w:tblGrid>
      <w:tr w:rsidR="00827208" w:rsidRPr="00046F6C" w:rsidTr="00A76619">
        <w:trPr>
          <w:trHeight w:hRule="exact" w:val="49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Уникаль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реестровой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записи</w:t>
            </w:r>
          </w:p>
        </w:tc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827208" w:rsidRPr="00046F6C" w:rsidTr="00A76619">
        <w:trPr>
          <w:trHeight w:hRule="exact" w:val="1104"/>
        </w:trPr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312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 в муници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пальном задании на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нено на отчет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допу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стимое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(воз-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мож-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ное)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откло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нение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откло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нение,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превы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шаю-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щее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допу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стимое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(воз-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мож-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ное)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причина</w:t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откло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нения</w:t>
            </w:r>
          </w:p>
        </w:tc>
      </w:tr>
      <w:tr w:rsidR="00827208" w:rsidRPr="00046F6C" w:rsidTr="00A76619">
        <w:trPr>
          <w:trHeight w:hRule="exact" w:val="374"/>
        </w:trPr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/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</w:tr>
      <w:tr w:rsidR="00827208" w:rsidRPr="00046F6C" w:rsidTr="00A76619">
        <w:trPr>
          <w:trHeight w:hRule="exact" w:val="2050"/>
        </w:trPr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827208" w:rsidRPr="00046F6C" w:rsidRDefault="00827208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/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08" w:rsidRPr="00046F6C" w:rsidRDefault="00827208" w:rsidP="00D45AEC"/>
        </w:tc>
      </w:tr>
      <w:tr w:rsidR="00827208" w:rsidRPr="00046F6C" w:rsidTr="00A76619">
        <w:trPr>
          <w:trHeight w:hRule="exact" w:val="49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08" w:rsidRPr="00046F6C" w:rsidRDefault="00827208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46F6C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27208" w:rsidRPr="00046F6C" w:rsidTr="00AB5C02">
        <w:trPr>
          <w:trHeight w:hRule="exact" w:val="275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647360000131001210411785001100200009002100101</w:t>
            </w:r>
            <w:r w:rsidRPr="0000198E">
              <w:rPr>
                <w:rFonts w:ascii="Times New Roman" w:hAnsi="Times New Roman" w:cs="Times New Roman"/>
              </w:rPr>
              <w:tab/>
            </w: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  <w:t>обучающиеся от 1 года до 8 лет</w:t>
            </w: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(физические лица за исключением льготных категорий)</w:t>
            </w:r>
            <w:r w:rsidRPr="0000198E">
              <w:rPr>
                <w:rFonts w:ascii="Times New Roman" w:hAnsi="Times New Roman" w:cs="Times New Roman"/>
              </w:rPr>
              <w:tab/>
              <w:t>-</w:t>
            </w:r>
            <w:r w:rsidRPr="0000198E">
              <w:rPr>
                <w:rFonts w:ascii="Times New Roman" w:hAnsi="Times New Roman" w:cs="Times New Roman"/>
              </w:rPr>
              <w:tab/>
              <w:t>группа полного дня</w:t>
            </w: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</w:p>
          <w:p w:rsidR="0000198E" w:rsidRPr="0000198E" w:rsidRDefault="0000198E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</w:p>
          <w:p w:rsidR="00827208" w:rsidRPr="00046F6C" w:rsidRDefault="0000198E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98E" w:rsidRDefault="0000198E" w:rsidP="00D45AEC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обучающиеся от 1 года до 8 лет</w:t>
            </w:r>
          </w:p>
          <w:p w:rsidR="00827208" w:rsidRPr="00046F6C" w:rsidRDefault="0000198E" w:rsidP="00D45AEC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(физические лица за исключением льготных категорий)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необходимых условий</w:t>
            </w:r>
            <w:r>
              <w:t xml:space="preserve"> </w:t>
            </w:r>
            <w:r w:rsidRPr="00834FFB">
              <w:rPr>
                <w:rFonts w:ascii="Times New Roman" w:hAnsi="Times New Roman" w:cs="Times New Roman"/>
              </w:rPr>
              <w:t>для охраны и укрепления здоровья, организации питания обучающихся и воспитанников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08" w:rsidRPr="00046F6C" w:rsidRDefault="00827208" w:rsidP="00D4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5C02" w:rsidRPr="00046F6C" w:rsidTr="0032617C">
        <w:trPr>
          <w:trHeight w:hRule="exact" w:val="275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647360000131001210411785001100200009002100101</w:t>
            </w: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76619">
              <w:rPr>
                <w:rFonts w:ascii="Times New Roman" w:eastAsia="Times New Roman" w:hAnsi="Times New Roman" w:cs="Times New Roman"/>
                <w:lang w:eastAsia="en-US"/>
              </w:rPr>
              <w:t>Присмотр  и уход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AB5C02" w:rsidRDefault="00AB5C02" w:rsidP="00AB5C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B5C02">
              <w:rPr>
                <w:rFonts w:ascii="Times New Roman" w:hAnsi="Times New Roman" w:cs="Times New Roman"/>
                <w:lang w:eastAsia="en-US"/>
              </w:rPr>
              <w:t>обучающиеся от 1 года до 8 лет</w:t>
            </w:r>
          </w:p>
          <w:p w:rsidR="00AB5C02" w:rsidRPr="0000198E" w:rsidRDefault="00AB5C02" w:rsidP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5C02">
              <w:rPr>
                <w:rFonts w:ascii="Times New Roman" w:hAnsi="Times New Roman" w:cs="Times New Roman"/>
                <w:lang w:eastAsia="en-US"/>
              </w:rPr>
              <w:t>(физические лица за исключением льготных категорий</w:t>
            </w: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t xml:space="preserve"> </w:t>
            </w:r>
            <w:r w:rsidRPr="0000198E"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C02" w:rsidRDefault="00AB5C02" w:rsidP="0032617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32617C">
            <w:pPr>
              <w:rPr>
                <w:rFonts w:ascii="Times New Roman" w:hAnsi="Times New Roman" w:cs="Times New Roman"/>
              </w:rPr>
            </w:pPr>
            <w:r w:rsidRPr="00834FFB">
              <w:rPr>
                <w:rFonts w:ascii="Times New Roman" w:hAnsi="Times New Roman" w:cs="Times New Roman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32617C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8659D1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  <w:r w:rsidR="00AB5C02" w:rsidRPr="0000198E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</w:tr>
      <w:tr w:rsidR="00AB5C02" w:rsidRPr="00046F6C" w:rsidTr="00A76619">
        <w:trPr>
          <w:trHeight w:hRule="exact" w:val="384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lastRenderedPageBreak/>
              <w:t>647360000131001210411785001100200009002100101</w:t>
            </w: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A76619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A7661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76619">
              <w:rPr>
                <w:rFonts w:ascii="Times New Roman" w:eastAsia="Times New Roman" w:hAnsi="Times New Roman" w:cs="Times New Roman"/>
                <w:lang w:eastAsia="en-US"/>
              </w:rPr>
              <w:t>Присмотр  и уход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A76619" w:rsidRDefault="00AB5C02" w:rsidP="00A7661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76619">
              <w:rPr>
                <w:rFonts w:ascii="Times New Roman" w:hAnsi="Times New Roman" w:cs="Times New Roman"/>
                <w:lang w:eastAsia="en-US"/>
              </w:rPr>
              <w:t>обучающиеся от 1 года до 8 лет</w:t>
            </w:r>
          </w:p>
          <w:p w:rsidR="00AB5C02" w:rsidRPr="0000198E" w:rsidRDefault="00AB5C02" w:rsidP="00A76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6619">
              <w:rPr>
                <w:rFonts w:ascii="Times New Roman" w:hAnsi="Times New Roman" w:cs="Times New Roman"/>
                <w:lang w:eastAsia="en-US"/>
              </w:rPr>
              <w:t>(физические лица льготных категорий, определяемых учредителем)</w:t>
            </w: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t xml:space="preserve"> </w:t>
            </w:r>
            <w:r w:rsidRPr="0000198E"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001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необходимых условий</w:t>
            </w:r>
            <w:r>
              <w:t xml:space="preserve"> </w:t>
            </w:r>
            <w:r w:rsidRPr="00834FFB">
              <w:rPr>
                <w:rFonts w:ascii="Times New Roman" w:hAnsi="Times New Roman" w:cs="Times New Roman"/>
              </w:rPr>
              <w:t>для охраны и укрепления здоровья, организации питания обучающихся и воспитанников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32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32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32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32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32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</w:tr>
      <w:tr w:rsidR="00AB5C02" w:rsidRPr="00046F6C" w:rsidTr="008659D1">
        <w:trPr>
          <w:trHeight w:hRule="exact" w:val="410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647360000131001210411785001100200009002100101</w:t>
            </w: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</w:p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  <w:r w:rsidRPr="0000198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76619">
              <w:rPr>
                <w:rFonts w:ascii="Times New Roman" w:eastAsia="Times New Roman" w:hAnsi="Times New Roman" w:cs="Times New Roman"/>
                <w:lang w:eastAsia="en-US"/>
              </w:rPr>
              <w:t>Присмотр  и уход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A76619" w:rsidRDefault="00AB5C02" w:rsidP="00FA2C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76619">
              <w:rPr>
                <w:rFonts w:ascii="Times New Roman" w:hAnsi="Times New Roman" w:cs="Times New Roman"/>
                <w:lang w:eastAsia="en-US"/>
              </w:rPr>
              <w:t>обучающиеся от 1 года до 8 лет</w:t>
            </w: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6619">
              <w:rPr>
                <w:rFonts w:ascii="Times New Roman" w:hAnsi="Times New Roman" w:cs="Times New Roman"/>
                <w:lang w:eastAsia="en-US"/>
              </w:rPr>
              <w:t>(физические лица льготных категорий, определяемых учредителем)</w:t>
            </w: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t xml:space="preserve"> </w:t>
            </w:r>
            <w:r w:rsidRPr="0000198E"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C02" w:rsidRDefault="00AB5C0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00198E">
            <w:pPr>
              <w:rPr>
                <w:rFonts w:ascii="Times New Roman" w:hAnsi="Times New Roman" w:cs="Times New Roman"/>
              </w:rPr>
            </w:pPr>
            <w:r w:rsidRPr="00834FFB">
              <w:rPr>
                <w:rFonts w:ascii="Times New Roman" w:hAnsi="Times New Roman" w:cs="Times New Roman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AB5C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8659D1" w:rsidP="000019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  <w:r w:rsidR="00AB5C02" w:rsidRPr="0000198E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</w:tr>
      <w:tr w:rsidR="00AB5C02" w:rsidRPr="00046F6C" w:rsidTr="00A76619">
        <w:trPr>
          <w:trHeight w:hRule="exact" w:val="296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98E">
              <w:rPr>
                <w:rFonts w:ascii="Times New Roman" w:hAnsi="Times New Roman" w:cs="Times New Roman"/>
                <w:lang w:eastAsia="en-US"/>
              </w:rPr>
              <w:lastRenderedPageBreak/>
              <w:t>647360000131001210411785001100200009002100101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0198E">
              <w:rPr>
                <w:rFonts w:ascii="Times New Roman" w:hAnsi="Times New Roman" w:cs="Times New Roman"/>
                <w:lang w:eastAsia="en-US"/>
              </w:rPr>
              <w:t>Присмотр  и уход</w:t>
            </w: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98E">
              <w:rPr>
                <w:rFonts w:ascii="Times New Roman" w:hAnsi="Times New Roman" w:cs="Times New Roman"/>
                <w:lang w:eastAsia="en-US"/>
              </w:rPr>
              <w:t>обучающиеся от 1 года до 8 лет</w:t>
            </w: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98E">
              <w:rPr>
                <w:rFonts w:ascii="Times New Roman" w:hAnsi="Times New Roman" w:cs="Times New Roman"/>
                <w:lang w:eastAsia="en-US"/>
              </w:rPr>
              <w:t>(дети-инвалиды)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98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98E"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B5C02" w:rsidRPr="0000198E" w:rsidRDefault="00AB5C02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C02" w:rsidRPr="005049E7" w:rsidRDefault="00AB5C02" w:rsidP="0000198E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необходимых условий</w:t>
            </w:r>
            <w:r>
              <w:t xml:space="preserve"> </w:t>
            </w:r>
            <w:r w:rsidRPr="00834FFB">
              <w:rPr>
                <w:rFonts w:ascii="Times New Roman" w:hAnsi="Times New Roman" w:cs="Times New Roman"/>
              </w:rPr>
              <w:t>для охраны и укрепления здоровья, организации питания обучающихся и воспитанников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</w:tr>
      <w:tr w:rsidR="00AB5C02" w:rsidRPr="00046F6C" w:rsidTr="00A76619">
        <w:trPr>
          <w:trHeight w:hRule="exact" w:val="2409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00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C02" w:rsidRPr="005049E7" w:rsidRDefault="00AB5C02" w:rsidP="0000198E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46F6C" w:rsidRDefault="00AB5C02" w:rsidP="00FA2C16">
            <w:pPr>
              <w:rPr>
                <w:rFonts w:ascii="Times New Roman" w:hAnsi="Times New Roman" w:cs="Times New Roman"/>
              </w:rPr>
            </w:pPr>
            <w:r w:rsidRPr="00834FFB">
              <w:rPr>
                <w:rFonts w:ascii="Times New Roman" w:hAnsi="Times New Roman" w:cs="Times New Roman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FA2C16">
            <w:pPr>
              <w:rPr>
                <w:rFonts w:ascii="Times New Roman" w:hAnsi="Times New Roman" w:cs="Times New Roman"/>
              </w:rPr>
            </w:pPr>
            <w:r w:rsidRPr="000019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AB5C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AB5C02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Pr="0000198E" w:rsidRDefault="008659D1" w:rsidP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  <w:r w:rsidR="00AB5C02" w:rsidRPr="0000198E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02" w:rsidRDefault="00AB5C02" w:rsidP="00D45AEC">
            <w:pPr>
              <w:rPr>
                <w:rFonts w:ascii="Times New Roman" w:hAnsi="Times New Roman" w:cs="Times New Roman"/>
              </w:rPr>
            </w:pPr>
          </w:p>
        </w:tc>
      </w:tr>
    </w:tbl>
    <w:p w:rsidR="00A255BD" w:rsidRDefault="00A255BD" w:rsidP="00827208">
      <w:pPr>
        <w:pStyle w:val="5"/>
        <w:shd w:val="clear" w:color="auto" w:fill="auto"/>
        <w:tabs>
          <w:tab w:val="left" w:pos="562"/>
        </w:tabs>
        <w:spacing w:before="0" w:after="245" w:line="274" w:lineRule="exact"/>
        <w:ind w:firstLine="0"/>
        <w:jc w:val="both"/>
      </w:pPr>
    </w:p>
    <w:p w:rsidR="00827208" w:rsidRDefault="00827208" w:rsidP="00827208">
      <w:pPr>
        <w:pStyle w:val="5"/>
        <w:shd w:val="clear" w:color="auto" w:fill="auto"/>
        <w:tabs>
          <w:tab w:val="left" w:pos="562"/>
        </w:tabs>
        <w:spacing w:before="0" w:after="245" w:line="274" w:lineRule="exact"/>
        <w:ind w:firstLine="0"/>
        <w:jc w:val="both"/>
      </w:pPr>
      <w:r>
        <w:t>3.2</w:t>
      </w:r>
      <w:r w:rsidR="00D45AEC">
        <w:t>.</w:t>
      </w:r>
      <w:r>
        <w:t xml:space="preserve"> </w:t>
      </w:r>
      <w:r w:rsidR="00D45AEC" w:rsidRPr="00D45AEC">
        <w:t>Сведения о фактическом достижении показателей, характеризующих объем муниципальной услуги</w:t>
      </w: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135"/>
        <w:gridCol w:w="1272"/>
        <w:gridCol w:w="855"/>
        <w:gridCol w:w="992"/>
        <w:gridCol w:w="992"/>
        <w:gridCol w:w="1134"/>
        <w:gridCol w:w="851"/>
        <w:gridCol w:w="850"/>
        <w:gridCol w:w="1134"/>
        <w:gridCol w:w="1134"/>
        <w:gridCol w:w="851"/>
        <w:gridCol w:w="1134"/>
        <w:gridCol w:w="637"/>
        <w:gridCol w:w="1489"/>
      </w:tblGrid>
      <w:tr w:rsidR="00C11643" w:rsidRPr="00D23BDD" w:rsidTr="00C11643">
        <w:trPr>
          <w:trHeight w:hRule="exact" w:val="118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Уникаль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реестровой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записи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C1164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C1164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оказания муниципальной услуги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C1164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643" w:rsidRPr="00C11643" w:rsidRDefault="00C11643" w:rsidP="00C1164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11643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</w:t>
            </w:r>
          </w:p>
          <w:p w:rsidR="00C11643" w:rsidRPr="00D23BDD" w:rsidRDefault="00C11643" w:rsidP="00C1164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11643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643" w:rsidRDefault="00C1164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164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  <w:p w:rsidR="00C11643" w:rsidRPr="00D23BDD" w:rsidRDefault="00C11643" w:rsidP="00C1164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1643" w:rsidRPr="00D23BDD" w:rsidTr="00C11643">
        <w:trPr>
          <w:trHeight w:hRule="exact" w:val="1266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32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C11643" w:rsidRPr="00D23BDD" w:rsidRDefault="00C11643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 в муници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нено на отчет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допу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стимое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(воз-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мож-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ное)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откло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откло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нение,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превы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шаю-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щее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допуст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имое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(воз-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мож-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ное)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причина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откло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11643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утвержде-но в муници-пальном задании на год</w:t>
            </w:r>
          </w:p>
        </w:tc>
      </w:tr>
      <w:tr w:rsidR="00C11643" w:rsidRPr="00D23BDD" w:rsidTr="00C11643">
        <w:trPr>
          <w:trHeight w:hRule="exact" w:val="370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/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</w:tr>
      <w:tr w:rsidR="00C11643" w:rsidRPr="00D23BDD" w:rsidTr="00C11643">
        <w:trPr>
          <w:trHeight w:hRule="exact" w:val="2050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нование</w:t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</w:t>
            </w: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C11643" w:rsidRPr="00D23BDD" w:rsidRDefault="00C11643" w:rsidP="00D45A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/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643" w:rsidRPr="00D23BDD" w:rsidRDefault="00C11643" w:rsidP="00D45AEC"/>
        </w:tc>
      </w:tr>
      <w:tr w:rsidR="00C11643" w:rsidRPr="00D23BDD" w:rsidTr="00C11643">
        <w:trPr>
          <w:trHeight w:hRule="exact" w:val="4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D45A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23BDD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643" w:rsidRPr="00D23BDD" w:rsidRDefault="00C11643" w:rsidP="00C1164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76619" w:rsidRPr="00D23BDD" w:rsidTr="00A76619">
        <w:trPr>
          <w:trHeight w:hRule="exact" w:val="9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647360000131001210411785001100200009002100101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Присмотр и уход</w:t>
            </w: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обучающиеся от 1 года  до 8 лет</w:t>
            </w: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(физические лица за исключением льготных категорий)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643">
              <w:rPr>
                <w:rFonts w:ascii="Times New Roman" w:hAnsi="Times New Roman" w:cs="Times New Roman"/>
              </w:rPr>
              <w:t>число обучающихся от 1 года  до 8 лет</w:t>
            </w: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(физические лица за исключением льготных категорий)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A76619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6619">
              <w:rPr>
                <w:rFonts w:ascii="Times New Roman" w:hAnsi="Times New Roman" w:cs="Times New Roman"/>
                <w:lang w:eastAsia="en-US"/>
              </w:rPr>
              <w:t>от 1 года до 3 лет -54</w:t>
            </w:r>
          </w:p>
          <w:p w:rsidR="00A76619" w:rsidRPr="00A76619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114057" w:rsidRDefault="00E01A0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B1385F" w:rsidRDefault="00A7661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B1385F" w:rsidRDefault="00A76619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D23BDD" w:rsidRDefault="00A76619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D23BDD" w:rsidRDefault="00A76619" w:rsidP="008C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4300,00</w:t>
            </w:r>
          </w:p>
        </w:tc>
      </w:tr>
      <w:tr w:rsidR="00A76619" w:rsidRPr="00D23BDD" w:rsidTr="00A76619">
        <w:trPr>
          <w:trHeight w:hRule="exact" w:val="852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A76619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6619">
              <w:rPr>
                <w:rFonts w:ascii="Times New Roman" w:hAnsi="Times New Roman" w:cs="Times New Roman"/>
                <w:lang w:eastAsia="en-US"/>
              </w:rPr>
              <w:t>от 3 лет до 5 лет-78</w:t>
            </w:r>
          </w:p>
          <w:p w:rsidR="00A76619" w:rsidRPr="00A76619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114057" w:rsidRDefault="00E01A0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B1385F" w:rsidRDefault="00A7661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B1385F" w:rsidRDefault="00A76619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D23BDD" w:rsidRDefault="00A76619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D23BDD" w:rsidRDefault="00A76619" w:rsidP="008C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4300,00</w:t>
            </w:r>
          </w:p>
        </w:tc>
      </w:tr>
      <w:tr w:rsidR="00A76619" w:rsidRPr="00D23BDD" w:rsidTr="00A76619">
        <w:trPr>
          <w:trHeight w:hRule="exact" w:val="168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C11643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A76619" w:rsidRDefault="00A76619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6619">
              <w:rPr>
                <w:rFonts w:ascii="Times New Roman" w:hAnsi="Times New Roman" w:cs="Times New Roman"/>
                <w:lang w:eastAsia="en-US"/>
              </w:rPr>
              <w:t>от 5 лет - 26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114057" w:rsidRDefault="00E01A0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FF2224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B1385F" w:rsidRDefault="00A7661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B1385F" w:rsidRDefault="00A76619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D23BDD" w:rsidRDefault="00A76619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D23BDD" w:rsidRDefault="00A76619" w:rsidP="008C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4300,00</w:t>
            </w:r>
          </w:p>
        </w:tc>
      </w:tr>
      <w:tr w:rsidR="00E22B54" w:rsidRPr="00D23BDD" w:rsidTr="00FA2C16">
        <w:trPr>
          <w:trHeight w:hRule="exact" w:val="1103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647360000131001210411785001100200009002100101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Присмотр и уход</w:t>
            </w: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обучающиеся от 1 года  до 8 лет</w:t>
            </w:r>
          </w:p>
          <w:p w:rsidR="00E22B54" w:rsidRPr="00C11643" w:rsidRDefault="00E22B54" w:rsidP="00E2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 xml:space="preserve">(физические лица </w:t>
            </w:r>
            <w:r w:rsidRPr="00E22B54">
              <w:rPr>
                <w:rFonts w:ascii="Times New Roman" w:hAnsi="Times New Roman" w:cs="Times New Roman"/>
                <w:lang w:eastAsia="en-US"/>
              </w:rPr>
              <w:t>льготных категорий, определяемых учредителем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E22B54" w:rsidRDefault="00E22B54" w:rsidP="00E2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обучающиеся от 1 года  до 8 лет</w:t>
            </w:r>
          </w:p>
          <w:p w:rsidR="00E22B54" w:rsidRPr="00C11643" w:rsidRDefault="00E22B54" w:rsidP="00E2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(физические лица льготных категорий, определяемых учредителем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1643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от 1 года до 3 лет -9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01A0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54" w:rsidRPr="00E22B54" w:rsidRDefault="00E22B5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54" w:rsidRPr="00E22B54" w:rsidRDefault="00E22B54" w:rsidP="008C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22B54" w:rsidRPr="00D23BDD" w:rsidTr="00FA2C16">
        <w:trPr>
          <w:trHeight w:hRule="exact" w:val="785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E22B54" w:rsidRDefault="00E22B54" w:rsidP="00E2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от 3 лет до 5 лет 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FF2224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E01A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54" w:rsidRPr="00E22B54" w:rsidRDefault="00E22B5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54" w:rsidRPr="00E22B54" w:rsidRDefault="00E22B54" w:rsidP="008C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22B54" w:rsidRPr="00D23BDD" w:rsidTr="00E22B54">
        <w:trPr>
          <w:trHeight w:hRule="exact" w:val="138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E2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C11643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от 5 лет 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FF2224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01A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B54" w:rsidRPr="00E22B54" w:rsidRDefault="00E22B54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54" w:rsidRPr="00E22B54" w:rsidRDefault="00E22B54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54" w:rsidRPr="00E22B54" w:rsidRDefault="00E22B54" w:rsidP="008C7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A2C16" w:rsidRPr="00D23BDD" w:rsidTr="00E22B54">
        <w:trPr>
          <w:trHeight w:hRule="exact" w:val="712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647360000131001210411785</w:t>
            </w:r>
            <w:r w:rsidRPr="00E22B54">
              <w:rPr>
                <w:rFonts w:ascii="Times New Roman" w:hAnsi="Times New Roman" w:cs="Times New Roman"/>
                <w:lang w:eastAsia="en-US"/>
              </w:rPr>
              <w:lastRenderedPageBreak/>
              <w:t>001100200009002100101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lastRenderedPageBreak/>
              <w:t>Присмотр  и уход</w:t>
            </w: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обучающиеся от 1 года </w:t>
            </w:r>
            <w:r w:rsidRPr="00E22B54">
              <w:rPr>
                <w:rFonts w:ascii="Times New Roman" w:hAnsi="Times New Roman" w:cs="Times New Roman"/>
                <w:lang w:eastAsia="en-US"/>
              </w:rPr>
              <w:lastRenderedPageBreak/>
              <w:t>до 8 лет</w:t>
            </w: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(дети-инвалиды)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 xml:space="preserve">группа полного </w:t>
            </w:r>
            <w:r w:rsidRPr="00E22B54">
              <w:rPr>
                <w:rFonts w:ascii="Times New Roman" w:hAnsi="Times New Roman" w:cs="Times New Roman"/>
                <w:lang w:eastAsia="en-US"/>
              </w:rPr>
              <w:lastRenderedPageBreak/>
              <w:t>дня</w:t>
            </w: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B54">
              <w:rPr>
                <w:rFonts w:ascii="Times New Roman" w:hAnsi="Times New Roman" w:cs="Times New Roman"/>
              </w:rPr>
              <w:t>число обучающи</w:t>
            </w:r>
            <w:r w:rsidRPr="00E22B54">
              <w:rPr>
                <w:rFonts w:ascii="Times New Roman" w:hAnsi="Times New Roman" w:cs="Times New Roman"/>
              </w:rPr>
              <w:lastRenderedPageBreak/>
              <w:t>хся от 1 года  до 8 лет</w:t>
            </w: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(дети-инвалиды)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от 1 года до 3 лет-0</w:t>
            </w: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114057" w:rsidRDefault="00AB5C02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Default="00FA2C16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B1385F" w:rsidRDefault="00FA2C16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D23BDD" w:rsidRDefault="00FA2C16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A2C16" w:rsidRPr="00D23BDD" w:rsidTr="00FA2C16">
        <w:trPr>
          <w:trHeight w:hRule="exact" w:val="708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от 3 лет до 5 лет -2</w:t>
            </w:r>
          </w:p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114057" w:rsidRDefault="00E01A09" w:rsidP="00D45A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Default="00FA2C16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B1385F" w:rsidRDefault="00FA2C16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D23BDD" w:rsidRDefault="00FA2C16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A2C16" w:rsidRPr="00D23BDD" w:rsidTr="00A76619">
        <w:trPr>
          <w:trHeight w:hRule="exact" w:val="82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2B54">
              <w:rPr>
                <w:rFonts w:ascii="Times New Roman" w:hAnsi="Times New Roman" w:cs="Times New Roman"/>
                <w:lang w:eastAsia="en-US"/>
              </w:rPr>
              <w:t>от 5 лет 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114057" w:rsidRDefault="00FA2C16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Default="00FA2C16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B1385F" w:rsidRDefault="00FA2C16" w:rsidP="00D45A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D23BDD" w:rsidRDefault="00FA2C16" w:rsidP="008C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E22B54" w:rsidRDefault="00FA2C16" w:rsidP="00FA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76619" w:rsidRDefault="00A76619" w:rsidP="00B1385F">
      <w:pPr>
        <w:pStyle w:val="a7"/>
        <w:rPr>
          <w:rFonts w:ascii="Times New Roman" w:hAnsi="Times New Roman" w:cs="Times New Roman"/>
        </w:rPr>
      </w:pPr>
    </w:p>
    <w:p w:rsidR="00A76619" w:rsidRDefault="00A76619" w:rsidP="00B1385F">
      <w:pPr>
        <w:pStyle w:val="a7"/>
        <w:rPr>
          <w:rFonts w:ascii="Times New Roman" w:hAnsi="Times New Roman" w:cs="Times New Roman"/>
        </w:rPr>
      </w:pPr>
    </w:p>
    <w:p w:rsidR="00A76619" w:rsidRDefault="00A76619" w:rsidP="00B1385F">
      <w:pPr>
        <w:pStyle w:val="a7"/>
        <w:rPr>
          <w:rFonts w:ascii="Times New Roman" w:hAnsi="Times New Roman" w:cs="Times New Roman"/>
        </w:rPr>
      </w:pPr>
    </w:p>
    <w:p w:rsidR="00A76619" w:rsidRDefault="00A76619" w:rsidP="00B1385F">
      <w:pPr>
        <w:pStyle w:val="a7"/>
        <w:rPr>
          <w:rFonts w:ascii="Times New Roman" w:hAnsi="Times New Roman" w:cs="Times New Roman"/>
        </w:rPr>
      </w:pPr>
    </w:p>
    <w:p w:rsidR="00A76619" w:rsidRDefault="00A76619" w:rsidP="00B1385F">
      <w:pPr>
        <w:pStyle w:val="a7"/>
        <w:rPr>
          <w:rFonts w:ascii="Times New Roman" w:hAnsi="Times New Roman" w:cs="Times New Roman"/>
        </w:rPr>
      </w:pPr>
    </w:p>
    <w:p w:rsidR="00A76619" w:rsidRDefault="00A76619" w:rsidP="00B1385F">
      <w:pPr>
        <w:pStyle w:val="a7"/>
        <w:rPr>
          <w:rFonts w:ascii="Times New Roman" w:hAnsi="Times New Roman" w:cs="Times New Roman"/>
        </w:rPr>
      </w:pPr>
    </w:p>
    <w:p w:rsidR="00827208" w:rsidRPr="00B1385F" w:rsidRDefault="00930313" w:rsidP="00B1385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  <w:r w:rsidR="00827208" w:rsidRPr="00B1385F">
        <w:rPr>
          <w:rFonts w:ascii="Times New Roman" w:hAnsi="Times New Roman" w:cs="Times New Roman"/>
        </w:rPr>
        <w:t xml:space="preserve"> МБДОУ Д/с № 1 «Родничок» г. Ох______</w:t>
      </w:r>
      <w:r w:rsidR="0075590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755775" cy="5549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208" w:rsidRPr="00B1385F">
        <w:rPr>
          <w:rFonts w:ascii="Times New Roman" w:hAnsi="Times New Roman" w:cs="Times New Roman"/>
        </w:rPr>
        <w:t xml:space="preserve">______           </w:t>
      </w:r>
      <w:r w:rsidRPr="00930313">
        <w:rPr>
          <w:rFonts w:ascii="Times New Roman" w:hAnsi="Times New Roman" w:cs="Times New Roman"/>
          <w:u w:val="single"/>
        </w:rPr>
        <w:t>М.Г.Филиппова</w:t>
      </w:r>
    </w:p>
    <w:p w:rsidR="00827208" w:rsidRPr="00B1385F" w:rsidRDefault="00827208" w:rsidP="00B1385F">
      <w:pPr>
        <w:pStyle w:val="a7"/>
        <w:rPr>
          <w:rFonts w:ascii="Times New Roman" w:hAnsi="Times New Roman" w:cs="Times New Roman"/>
        </w:rPr>
      </w:pPr>
      <w:r w:rsidRPr="00B1385F">
        <w:rPr>
          <w:rFonts w:ascii="Times New Roman" w:hAnsi="Times New Roman" w:cs="Times New Roman"/>
        </w:rPr>
        <w:t xml:space="preserve">             (должность)                                                 (подпись)                (расшифровка подписи)</w:t>
      </w:r>
    </w:p>
    <w:p w:rsidR="00827208" w:rsidRDefault="00FA2C16" w:rsidP="00827208">
      <w:pPr>
        <w:pStyle w:val="5"/>
        <w:tabs>
          <w:tab w:val="left" w:pos="562"/>
        </w:tabs>
        <w:spacing w:after="245" w:line="274" w:lineRule="exact"/>
        <w:ind w:firstLine="0"/>
        <w:jc w:val="both"/>
      </w:pPr>
      <w:r>
        <w:t xml:space="preserve">2017 </w:t>
      </w:r>
      <w:r w:rsidR="00B1385F">
        <w:t>г</w:t>
      </w:r>
    </w:p>
    <w:p w:rsidR="00FA2C16" w:rsidRDefault="00FA2C16" w:rsidP="00827208">
      <w:pPr>
        <w:pStyle w:val="5"/>
        <w:tabs>
          <w:tab w:val="left" w:pos="562"/>
        </w:tabs>
        <w:spacing w:after="245" w:line="274" w:lineRule="exact"/>
        <w:ind w:firstLine="0"/>
        <w:jc w:val="both"/>
      </w:pPr>
    </w:p>
    <w:p w:rsidR="00FA2C16" w:rsidRDefault="00FA2C16" w:rsidP="00827208">
      <w:pPr>
        <w:pStyle w:val="5"/>
        <w:tabs>
          <w:tab w:val="left" w:pos="562"/>
        </w:tabs>
        <w:spacing w:after="245" w:line="274" w:lineRule="exact"/>
        <w:ind w:firstLine="0"/>
        <w:jc w:val="both"/>
      </w:pPr>
    </w:p>
    <w:p w:rsidR="008B45AE" w:rsidRDefault="008B45AE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B45AE" w:rsidRDefault="008B45AE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B45AE" w:rsidRDefault="008B45AE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B45AE" w:rsidRDefault="008B45AE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B45AE" w:rsidRDefault="008B45AE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B45AE" w:rsidRDefault="008B45AE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B45AE" w:rsidRDefault="008B45AE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A2C16" w:rsidRPr="00FA2C16" w:rsidRDefault="00BE54B6" w:rsidP="00FA2C16">
      <w:pPr>
        <w:spacing w:after="480" w:line="274" w:lineRule="exact"/>
        <w:ind w:right="22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7431405</wp:posOffset>
                </wp:positionH>
                <wp:positionV relativeFrom="paragraph">
                  <wp:posOffset>407035</wp:posOffset>
                </wp:positionV>
                <wp:extent cx="1438275" cy="266700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C6E9F" id="Прямоугольник 6" o:spid="_x0000_s1026" style="position:absolute;margin-left:585.15pt;margin-top:32.05pt;width:113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H3oAIAACgFAAAOAAAAZHJzL2Uyb0RvYy54bWysVM1uEzEQviPxDpbvdJOQpmXVDYpaBSFF&#10;baUW9Tz1epMVXo+xnWzCCYkrEo/AQ3BB/PQZNm/E2Nm06c8J4YPl8Yxn5pv5xkevl5ViC2ldiTrj&#10;3b0OZ1ILzEs9zfi7y/GLQ86cB52DQi0zvpKOvx4+f3ZUm1T2cIYql5aRE+3S2mR85r1Jk8SJmazA&#10;7aGRmpQF2go8iXaa5BZq8l6ppNfpDJIabW4sCukc3Z5slHwY/ReFFP6sKJz0TGWccvNxt3G/Dnsy&#10;PIJ0asHMStGmAf+QRQWlpqC3rk7AA5vb8pGrqhQWHRZ+T2CVYFGUQkYMhKbbeYDmYgZGRixUHGdu&#10;y+T+n1txuji3rMwzPuBMQ0Utar6tP62/Nr+bm/Xn5ntz0/xaf2n+ND+an2wQ6lUbl9KzC3NuA2Jn&#10;JijeO1Ik9zRBcK3NsrBVsCW8bBmLv7otvlx6Juiy23952DvY50yQrjcYHHRidxJIt6+Ndf6NxIqF&#10;Q8YtNTfWHBYT50N8SLcmMTFUZT4ulYrCyh0ryxZAPCD65FhzpsB5usz4OK6AjVy43WdKs5qy2e9T&#10;MkwAEbRQ4OlYGSqZ01POQE2J+cLbmMu91+5R0EtCuxO4E9dTgQOQE3CzTcbRa2umdMAjI7db3Hel&#10;DqdrzFfUU4sbsjsjxiV5mxDac7DEboJCE+vPaCsUEj5sT5zN0H586j7YE+lIy1lN00LYP8zBSsLy&#10;VhMdX3X7/TBeUejvH/RIsLua612NnlfHSI3o0t9gRDwGe6+2x8JidUWDPQpRSQVaUOxNlVvh2G+m&#10;mL4GIUejaEYjZcBP9IURwXmoU6jj5fIKrGlZ46kDp7idLEgfkGdjG15qHM09FmVk1l1dW5rTOEa2&#10;tF9HmPddOVrdfXDDvwAAAP//AwBQSwMEFAAGAAgAAAAhAGuIThTgAAAADAEAAA8AAABkcnMvZG93&#10;bnJldi54bWxMj01Lw0AQhu+C/2EZwYvY3TQaNWZTVKjHQqtgj9PsmgSzsyG7TaK/3ulJb/MyD+9H&#10;sZpdJ0Y7hNaThmShQFiqvGmp1vD+tr6+BxEiksHOk9XwbQOsyvOzAnPjJ9racRdrwSYUctTQxNjn&#10;UoaqsQ7DwveW+PfpB4eR5VBLM+DE5q6TS6Uy6bAlTmiwty+Nrb52R6dh/zyr/XS7wXUc+1f86dOr&#10;5eZD68uL+ekRRLRz/IPhVJ+rQ8mdDv5IJoiOdXKnUmY1ZDcJiBORPmS85sCXyhKQZSH/jyh/AQAA&#10;//8DAFBLAQItABQABgAIAAAAIQC2gziS/gAAAOEBAAATAAAAAAAAAAAAAAAAAAAAAABbQ29udGVu&#10;dF9UeXBlc10ueG1sUEsBAi0AFAAGAAgAAAAhADj9If/WAAAAlAEAAAsAAAAAAAAAAAAAAAAALwEA&#10;AF9yZWxzLy5yZWxzUEsBAi0AFAAGAAgAAAAhAAzCMfegAgAAKAUAAA4AAAAAAAAAAAAAAAAALgIA&#10;AGRycy9lMm9Eb2MueG1sUEsBAi0AFAAGAAgAAAAhAGuIThTgAAAADAEAAA8AAAAAAAAAAAAAAAAA&#10;+g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</w:p>
    <w:p w:rsidR="00FA2C16" w:rsidRPr="00FA2C16" w:rsidRDefault="00FA2C16" w:rsidP="00FA2C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shd w:val="clear" w:color="auto" w:fill="FFFFFF"/>
        </w:rPr>
        <w:t xml:space="preserve">ОТЧЕТ О ВЫПОЛНЕНИИ МУНИЦИПАЛЬНОГО ЗАДАНИЯ </w:t>
      </w:r>
      <w:r w:rsidRPr="00FA2C16">
        <w:rPr>
          <w:rFonts w:ascii="Times New Roman" w:hAnsi="Times New Roman" w:cs="Times New Roman"/>
          <w:shd w:val="clear" w:color="auto" w:fill="FFFFFF"/>
          <w:lang w:bidi="en-US"/>
        </w:rPr>
        <w:t xml:space="preserve"> </w:t>
      </w:r>
      <w:r w:rsidRPr="00FA2C16">
        <w:rPr>
          <w:rFonts w:ascii="Times New Roman" w:hAnsi="Times New Roman" w:cs="Times New Roman"/>
          <w:lang w:eastAsia="en-US"/>
        </w:rPr>
        <w:t xml:space="preserve">N </w:t>
      </w:r>
      <w:hyperlink r:id="rId23" w:history="1">
        <w:r w:rsidRPr="00FA2C16">
          <w:rPr>
            <w:rFonts w:ascii="Times New Roman" w:hAnsi="Times New Roman" w:cs="Times New Roman"/>
            <w:color w:val="auto"/>
            <w:u w:val="single"/>
            <w:lang w:eastAsia="en-US"/>
          </w:rPr>
          <w:t>&lt;4&gt;</w:t>
        </w:r>
      </w:hyperlink>
      <w:r w:rsidRPr="00FA2C16">
        <w:rPr>
          <w:rFonts w:ascii="Times New Roman" w:hAnsi="Times New Roman" w:cs="Times New Roman"/>
          <w:color w:val="auto"/>
          <w:u w:val="single"/>
          <w:lang w:eastAsia="en-US"/>
        </w:rPr>
        <w:t xml:space="preserve"> </w:t>
      </w:r>
    </w:p>
    <w:p w:rsidR="00FA2C16" w:rsidRPr="00FA2C16" w:rsidRDefault="00FA2C16" w:rsidP="00FA2C16">
      <w:pPr>
        <w:autoSpaceDE w:val="0"/>
        <w:autoSpaceDN w:val="0"/>
        <w:rPr>
          <w:rFonts w:ascii="Times New Roman" w:hAnsi="Times New Roman" w:cs="Times New Roman"/>
        </w:rPr>
      </w:pPr>
    </w:p>
    <w:p w:rsidR="00FA2C16" w:rsidRPr="00FA2C16" w:rsidRDefault="00FA2C16" w:rsidP="00FA2C16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FA2C16">
        <w:rPr>
          <w:rFonts w:ascii="Times New Roman" w:hAnsi="Times New Roman" w:cs="Times New Roman"/>
        </w:rPr>
        <w:t>на ____</w:t>
      </w:r>
      <w:r>
        <w:rPr>
          <w:rFonts w:ascii="Times New Roman" w:hAnsi="Times New Roman" w:cs="Times New Roman"/>
          <w:u w:val="single"/>
        </w:rPr>
        <w:t xml:space="preserve">2017 </w:t>
      </w:r>
      <w:r w:rsidRPr="00FA2C16">
        <w:rPr>
          <w:rFonts w:ascii="Times New Roman" w:hAnsi="Times New Roman" w:cs="Times New Roman"/>
        </w:rPr>
        <w:t>_ год и плановый период __</w:t>
      </w:r>
      <w:r>
        <w:rPr>
          <w:rFonts w:ascii="Times New Roman" w:hAnsi="Times New Roman" w:cs="Times New Roman"/>
          <w:u w:val="single"/>
        </w:rPr>
        <w:t xml:space="preserve">2018 </w:t>
      </w:r>
      <w:r w:rsidRPr="00FA2C16">
        <w:rPr>
          <w:rFonts w:ascii="Times New Roman" w:hAnsi="Times New Roman" w:cs="Times New Roman"/>
        </w:rPr>
        <w:t>____ и ____</w:t>
      </w:r>
      <w:r>
        <w:rPr>
          <w:rFonts w:ascii="Times New Roman" w:hAnsi="Times New Roman" w:cs="Times New Roman"/>
          <w:u w:val="single"/>
        </w:rPr>
        <w:t>2019</w:t>
      </w:r>
      <w:r w:rsidRPr="00FA2C16">
        <w:rPr>
          <w:rFonts w:ascii="Times New Roman" w:hAnsi="Times New Roman" w:cs="Times New Roman"/>
        </w:rPr>
        <w:t xml:space="preserve">__ годов </w:t>
      </w:r>
      <w:hyperlink r:id="rId24" w:anchor="P380" w:history="1">
        <w:r w:rsidRPr="00FA2C16">
          <w:rPr>
            <w:rFonts w:ascii="Times New Roman" w:hAnsi="Times New Roman" w:cs="Times New Roman"/>
            <w:color w:val="auto"/>
            <w:u w:val="single"/>
          </w:rPr>
          <w:t>&lt;*&gt;</w:t>
        </w:r>
      </w:hyperlink>
      <w:r w:rsidRPr="00FA2C1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A2C16" w:rsidRPr="00FA2C16" w:rsidRDefault="00FA2C16" w:rsidP="00FA2C16">
      <w:pPr>
        <w:spacing w:line="274" w:lineRule="exact"/>
        <w:ind w:left="20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A2C1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FA2C16">
        <w:rPr>
          <w:rFonts w:ascii="Times New Roman" w:eastAsia="Times New Roman" w:hAnsi="Times New Roman" w:cs="Times New Roman"/>
          <w:shd w:val="clear" w:color="auto" w:fill="FFFFFF"/>
          <w:lang w:bidi="en-US"/>
        </w:rPr>
        <w:t xml:space="preserve"> </w:t>
      </w:r>
    </w:p>
    <w:p w:rsidR="00FA2C16" w:rsidRPr="00FA2C16" w:rsidRDefault="00FA2C16" w:rsidP="00FA2C16">
      <w:pPr>
        <w:tabs>
          <w:tab w:val="right" w:pos="711"/>
          <w:tab w:val="right" w:pos="2521"/>
          <w:tab w:val="right" w:pos="2967"/>
        </w:tabs>
        <w:spacing w:after="283"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A2C16">
        <w:rPr>
          <w:rFonts w:ascii="Times New Roman" w:eastAsia="Times New Roman" w:hAnsi="Times New Roman" w:cs="Times New Roman"/>
          <w:shd w:val="clear" w:color="auto" w:fill="FFFFFF"/>
        </w:rPr>
        <w:t>от "</w:t>
      </w:r>
      <w:r w:rsidR="003C0560">
        <w:rPr>
          <w:rFonts w:ascii="Times New Roman" w:eastAsia="Times New Roman" w:hAnsi="Times New Roman" w:cs="Times New Roman"/>
          <w:shd w:val="clear" w:color="auto" w:fill="FFFFFF"/>
        </w:rPr>
        <w:t>29</w:t>
      </w:r>
      <w:r w:rsidRPr="00FA2C16">
        <w:rPr>
          <w:rFonts w:ascii="Times New Roman" w:eastAsia="Times New Roman" w:hAnsi="Times New Roman" w:cs="Times New Roman"/>
          <w:shd w:val="clear" w:color="auto" w:fill="FFFFFF"/>
        </w:rPr>
        <w:t xml:space="preserve">" </w:t>
      </w:r>
      <w:r w:rsidR="003C0560">
        <w:rPr>
          <w:rFonts w:ascii="Times New Roman" w:eastAsia="Times New Roman" w:hAnsi="Times New Roman" w:cs="Times New Roman"/>
          <w:shd w:val="clear" w:color="auto" w:fill="FFFFFF"/>
        </w:rPr>
        <w:t xml:space="preserve">декабря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FA2C16">
        <w:rPr>
          <w:rFonts w:ascii="Times New Roman" w:eastAsia="Times New Roman" w:hAnsi="Times New Roman" w:cs="Times New Roman"/>
          <w:shd w:val="clear" w:color="auto" w:fill="FFFFFF"/>
        </w:rPr>
        <w:t xml:space="preserve">   20</w:t>
      </w:r>
      <w:r>
        <w:rPr>
          <w:rFonts w:ascii="Times New Roman" w:eastAsia="Times New Roman" w:hAnsi="Times New Roman" w:cs="Times New Roman"/>
          <w:shd w:val="clear" w:color="auto" w:fill="FFFFFF"/>
        </w:rPr>
        <w:t>17</w:t>
      </w:r>
      <w:r w:rsidRPr="00FA2C16">
        <w:rPr>
          <w:rFonts w:ascii="Times New Roman" w:eastAsia="Times New Roman" w:hAnsi="Times New Roman" w:cs="Times New Roman"/>
          <w:shd w:val="clear" w:color="auto" w:fill="FFFFFF"/>
        </w:rPr>
        <w:t xml:space="preserve"> г.</w:t>
      </w:r>
    </w:p>
    <w:p w:rsidR="00FA2C16" w:rsidRPr="00FA2C16" w:rsidRDefault="00FA2C16" w:rsidP="00FA2C16">
      <w:pPr>
        <w:spacing w:after="251" w:line="220" w:lineRule="exact"/>
        <w:ind w:left="12040"/>
        <w:rPr>
          <w:rFonts w:ascii="Times New Roman" w:eastAsia="Times New Roman" w:hAnsi="Times New Roman" w:cs="Times New Roman"/>
          <w:shd w:val="clear" w:color="auto" w:fill="FFFFFF"/>
        </w:rPr>
      </w:pPr>
    </w:p>
    <w:p w:rsidR="00FA2C16" w:rsidRPr="00FA2C16" w:rsidRDefault="00FA2C16" w:rsidP="00FA2C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FA2C16">
        <w:rPr>
          <w:lang w:eastAsia="en-US"/>
        </w:rPr>
        <w:t xml:space="preserve">                                                                          </w:t>
      </w:r>
      <w:r w:rsidRPr="00FA2C16">
        <w:rPr>
          <w:rFonts w:ascii="Times New Roman" w:hAnsi="Times New Roman" w:cs="Times New Roman"/>
          <w:lang w:eastAsia="en-US"/>
        </w:rPr>
        <w:t>Коды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Наименование муниципального учреждения                                                                          </w:t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  <w:t xml:space="preserve">Дата                           </w:t>
      </w:r>
      <w:r w:rsidRPr="00FA2C16">
        <w:rPr>
          <w:rFonts w:ascii="Times New Roman" w:hAnsi="Times New Roman" w:cs="Times New Roman"/>
          <w:u w:val="single"/>
          <w:lang w:eastAsia="en-US"/>
        </w:rPr>
        <w:t xml:space="preserve">19.07.2016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>_</w:t>
      </w:r>
      <w:r w:rsidRPr="00FA2C16">
        <w:rPr>
          <w:rFonts w:ascii="Times New Roman" w:hAnsi="Times New Roman" w:cs="Times New Roman"/>
          <w:u w:val="single"/>
          <w:lang w:eastAsia="en-US"/>
        </w:rPr>
        <w:t xml:space="preserve">Муниципальное бюджетное дошкольное образовательное </w:t>
      </w:r>
      <w:r w:rsidRPr="00FA2C16">
        <w:rPr>
          <w:rFonts w:ascii="Times New Roman" w:hAnsi="Times New Roman" w:cs="Times New Roman"/>
          <w:lang w:eastAsia="en-US"/>
        </w:rPr>
        <w:t xml:space="preserve">                              </w:t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  <w:t xml:space="preserve">По реестру участников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FA2C16">
        <w:rPr>
          <w:rFonts w:ascii="Times New Roman" w:hAnsi="Times New Roman" w:cs="Times New Roman"/>
          <w:lang w:eastAsia="en-US"/>
        </w:rPr>
        <w:tab/>
        <w:t xml:space="preserve"> </w:t>
      </w:r>
      <w:r w:rsidRPr="00FA2C16">
        <w:rPr>
          <w:rFonts w:ascii="Times New Roman" w:hAnsi="Times New Roman" w:cs="Times New Roman"/>
          <w:lang w:eastAsia="en-US"/>
        </w:rPr>
        <w:tab/>
        <w:t>бюджетного процесса     __</w:t>
      </w:r>
      <w:r w:rsidRPr="00FA2C16">
        <w:rPr>
          <w:rFonts w:ascii="Times New Roman" w:hAnsi="Times New Roman" w:cs="Times New Roman"/>
          <w:u w:val="single"/>
          <w:lang w:eastAsia="en-US"/>
        </w:rPr>
        <w:t>01.01.2014</w:t>
      </w:r>
      <w:r w:rsidRPr="00FA2C16">
        <w:rPr>
          <w:rFonts w:ascii="Times New Roman" w:hAnsi="Times New Roman" w:cs="Times New Roman"/>
          <w:lang w:eastAsia="en-US"/>
        </w:rPr>
        <w:t xml:space="preserve">_______           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u w:val="single"/>
          <w:lang w:eastAsia="en-US"/>
        </w:rPr>
        <w:t xml:space="preserve">учреждение </w:t>
      </w:r>
      <w:r w:rsidRPr="00FA2C16">
        <w:rPr>
          <w:rFonts w:ascii="Times New Roman" w:hAnsi="Times New Roman" w:cs="Times New Roman"/>
          <w:lang w:eastAsia="en-US"/>
        </w:rPr>
        <w:t>д</w:t>
      </w:r>
      <w:r w:rsidRPr="00FA2C16">
        <w:rPr>
          <w:rFonts w:ascii="Times New Roman" w:hAnsi="Times New Roman" w:cs="Times New Roman"/>
          <w:u w:val="single"/>
          <w:lang w:eastAsia="en-US"/>
        </w:rPr>
        <w:t xml:space="preserve">етский сад №   1  «Родничок» г. Охи                                                                         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Виды деятельности муниципального учреждения                                                                                     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u w:val="single"/>
          <w:lang w:eastAsia="en-US"/>
        </w:rPr>
        <w:t xml:space="preserve">Дошкольное образование </w:t>
      </w:r>
      <w:r w:rsidRPr="00FA2C16">
        <w:rPr>
          <w:rFonts w:ascii="Times New Roman" w:hAnsi="Times New Roman" w:cs="Times New Roman"/>
          <w:lang w:eastAsia="en-US"/>
        </w:rPr>
        <w:t xml:space="preserve">                   </w:t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  <w:t xml:space="preserve">По </w:t>
      </w:r>
      <w:hyperlink r:id="rId25" w:history="1">
        <w:r w:rsidRPr="00FA2C16">
          <w:rPr>
            <w:rFonts w:ascii="Times New Roman" w:hAnsi="Times New Roman" w:cs="Times New Roman"/>
            <w:color w:val="auto"/>
            <w:u w:val="single"/>
            <w:lang w:eastAsia="en-US"/>
          </w:rPr>
          <w:t>ОКВЭД</w:t>
        </w:r>
      </w:hyperlink>
      <w:r w:rsidRPr="00FA2C16">
        <w:rPr>
          <w:rFonts w:ascii="Times New Roman" w:hAnsi="Times New Roman" w:cs="Times New Roman"/>
          <w:lang w:eastAsia="en-US"/>
        </w:rPr>
        <w:t xml:space="preserve">             ___</w:t>
      </w:r>
      <w:r w:rsidRPr="00FA2C16">
        <w:rPr>
          <w:rFonts w:ascii="Times New Roman" w:hAnsi="Times New Roman" w:cs="Times New Roman"/>
          <w:u w:val="single"/>
          <w:lang w:eastAsia="en-US"/>
        </w:rPr>
        <w:t>55.5</w:t>
      </w:r>
      <w:r w:rsidRPr="00FA2C16">
        <w:rPr>
          <w:rFonts w:ascii="Times New Roman" w:hAnsi="Times New Roman" w:cs="Times New Roman"/>
          <w:lang w:eastAsia="en-US"/>
        </w:rPr>
        <w:t>______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FA2C16">
        <w:rPr>
          <w:rFonts w:ascii="Times New Roman" w:hAnsi="Times New Roman" w:cs="Times New Roman"/>
          <w:lang w:eastAsia="en-US"/>
        </w:rPr>
        <w:tab/>
        <w:t xml:space="preserve">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Вид  муниципального учреждения </w:t>
      </w:r>
      <w:r w:rsidRPr="00FA2C16">
        <w:rPr>
          <w:rFonts w:ascii="Times New Roman" w:hAnsi="Times New Roman" w:cs="Times New Roman"/>
          <w:u w:val="single"/>
          <w:lang w:eastAsia="en-US"/>
        </w:rPr>
        <w:t>____бюджетное_________</w:t>
      </w:r>
      <w:r w:rsidRPr="00FA2C16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                                                 (бюджетное, автономное, казенное)   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                                         </w:t>
      </w:r>
    </w:p>
    <w:p w:rsidR="00FA2C16" w:rsidRPr="00FA2C16" w:rsidRDefault="00FA2C16" w:rsidP="00FA2C16">
      <w:pPr>
        <w:tabs>
          <w:tab w:val="left" w:leader="underscore" w:pos="5132"/>
        </w:tabs>
        <w:spacing w:line="274" w:lineRule="exact"/>
        <w:ind w:right="10000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FA2C16">
        <w:rPr>
          <w:rFonts w:ascii="Times New Roman" w:eastAsia="Times New Roman" w:hAnsi="Times New Roman" w:cs="Times New Roman"/>
          <w:shd w:val="clear" w:color="auto" w:fill="FFFFFF"/>
        </w:rPr>
        <w:t xml:space="preserve">Периодичность </w:t>
      </w:r>
      <w:r w:rsidR="003C0560">
        <w:rPr>
          <w:rFonts w:ascii="Times New Roman" w:eastAsia="Times New Roman" w:hAnsi="Times New Roman" w:cs="Times New Roman"/>
          <w:u w:val="single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 </w:t>
      </w:r>
      <w:r w:rsidRPr="00FA2C16"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квартал 2017 </w:t>
      </w:r>
      <w:r w:rsidRPr="00FA2C16">
        <w:rPr>
          <w:rFonts w:ascii="Times New Roman" w:eastAsia="Times New Roman" w:hAnsi="Times New Roman" w:cs="Times New Roman"/>
          <w:u w:val="single"/>
          <w:shd w:val="clear" w:color="auto" w:fill="FFFFFF"/>
        </w:rPr>
        <w:t>года</w:t>
      </w:r>
    </w:p>
    <w:p w:rsidR="00FA2C16" w:rsidRPr="00FA2C16" w:rsidRDefault="00FA2C16" w:rsidP="00FA2C16">
      <w:pPr>
        <w:spacing w:line="278" w:lineRule="exact"/>
        <w:ind w:left="920" w:right="5620" w:firstLine="2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FA2C16" w:rsidRPr="00FA2C16" w:rsidSect="0051630A">
          <w:pgSz w:w="16838" w:h="11909" w:orient="landscape"/>
          <w:pgMar w:top="284" w:right="824" w:bottom="983" w:left="882" w:header="0" w:footer="3" w:gutter="0"/>
          <w:cols w:space="720"/>
          <w:noEndnote/>
          <w:docGrid w:linePitch="360"/>
        </w:sectPr>
      </w:pPr>
      <w:r w:rsidRPr="00FA2C16">
        <w:rPr>
          <w:rFonts w:ascii="Times New Roman" w:eastAsia="Times New Roman" w:hAnsi="Times New Roman" w:cs="Times New Roman"/>
          <w:shd w:val="clear" w:color="auto" w:fill="FFFFFF"/>
        </w:rPr>
        <w:t xml:space="preserve">(указывается в соответствии с периодичностью представления отчета о выполнении муниципального задания, установленной в муниципальном задании) </w:t>
      </w:r>
    </w:p>
    <w:p w:rsidR="00FA2C16" w:rsidRPr="00FA2C16" w:rsidRDefault="00FA2C16" w:rsidP="00FA2C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eastAsia="en-US"/>
        </w:rPr>
      </w:pPr>
      <w:r w:rsidRPr="00FA2C16">
        <w:rPr>
          <w:rFonts w:ascii="Times New Roman" w:hAnsi="Times New Roman" w:cs="Times New Roman"/>
          <w:u w:val="single"/>
          <w:lang w:eastAsia="en-US"/>
        </w:rPr>
        <w:lastRenderedPageBreak/>
        <w:t xml:space="preserve">Раздел  1                           </w:t>
      </w:r>
    </w:p>
    <w:p w:rsidR="00FA2C16" w:rsidRPr="00FA2C16" w:rsidRDefault="00FA2C16" w:rsidP="00FA2C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FA2C16" w:rsidRPr="00FA2C16" w:rsidRDefault="00FA2C16" w:rsidP="00FA2C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FA2C16" w:rsidRPr="00FA2C16" w:rsidRDefault="00BE54B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8564880</wp:posOffset>
                </wp:positionH>
                <wp:positionV relativeFrom="paragraph">
                  <wp:posOffset>66040</wp:posOffset>
                </wp:positionV>
                <wp:extent cx="866775" cy="830580"/>
                <wp:effectExtent l="0" t="0" r="952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8A0" w:rsidRPr="00BB2910" w:rsidRDefault="002B18A0" w:rsidP="00FA2C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2C16">
                              <w:rPr>
                                <w:rFonts w:ascii="Times New Roman" w:hAnsi="Times New Roman" w:cs="Times New Roman"/>
                              </w:rPr>
                              <w:t>11.Д07.0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674.4pt;margin-top:5.2pt;width:68.25pt;height:6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GtqwIAADsFAAAOAAAAZHJzL2Uyb0RvYy54bWysVEtu2zAQ3RfoHQjuG8muE7tC5MJI4KKA&#10;kQRIiqzHFGUJpUiWpC27qwLdFugReohuin5yBvlGHVJy4nxWRbUQSM5wZt6bNzx+va4EWXFjSyVT&#10;2juIKeGSqayUi5S+u5q+GFFiHcgMhJI8pRtu6evx82fHtU54XxVKZNwQDCJtUuuUFs7pJIosK3gF&#10;9kBpLtGYK1OBw61ZRJmBGqNXIurH8VFUK5Npoxi3Fk9PWyMdh/h5zpk7z3PLHREpxdpc+Jvwn/t/&#10;ND6GZGFAFyXryoB/qKKCUmLS21Cn4IAsTfkoVFUyo6zK3QFTVaTyvGQ8YEA0vfgBmssCNA9YkByr&#10;b2my/y8sO1tdGFJm2LseJRIq7FHzbftp+7X53dxsPzffm5vm1/ZL86f50fwk6ISM1domePFSXxiP&#10;2eqZYu8tGqJ7Fr+xnc86N5X3RcRkHejf3NLP144wPBwdHQ2Hh5QwNI1exoej0J4Ikt1lbax7w1VF&#10;/CKlBrsbSIfVzDqfHpKdS6hLiTKblkKEzcaeCENWgEJA/WSqpkSAdXiY0mn4PDQMYfevCUlq5KY/&#10;jFE9DFChuQCHy0ojZ1YuKAGxQOkzZ0It927bR0mvEOxe4jh8TyX2QE7BFm3FIWrnJqTHw4O4O9x3&#10;TPuVW8/XoaWDXbPmKttgm41q9W81m5YYf4b4L8Cg4BEcDrE7x18uFCJW3YqSQpmPT517f9QhWimp&#10;cYCQjQ9LMBzRvZWo0Fe9wcBPXNgMDod93Jh9y3zfIpfVicLWoAixurD0/k7slrlR1TXO+sRnRRNI&#10;hrlb3rvNiWsHG18LxieT4IZTpsHN5KVmPrhnzjN7tb4GozsdOezJmdoNGyQP5NT6+ptSTZZO5WXQ&#10;mme65bXTPU5o0E/3mvgnYH8fvO7evPFfAAAA//8DAFBLAwQUAAYACAAAACEACGefguAAAAAMAQAA&#10;DwAAAGRycy9kb3ducmV2LnhtbEyPwU7DMBBE70j8g7VI3KjTNoUoxKmqCqRK0ENLxdmNt0kgXkex&#10;k4a/Z3OC24x2NPsmW4+2EQN2vnakYD6LQCAVztRUKjh9vD4kIHzQZHTjCBX8oId1fnuT6dS4Kx1w&#10;OIZScAn5VCuoQmhTKX1RodV+5lokvl1cZ3Vg25XSdPrK5baRiyh6lFbXxB8q3eK2wuL72FsFm0O5&#10;ev98w6evwe/Mpd/VL6f9Vqn7u3HzDCLgGP7CMOEzOuTMdHY9GS8a9ss4YfbAKopBTIk4WS1BnCc1&#10;X4DMM/l/RP4LAAD//wMAUEsBAi0AFAAGAAgAAAAhALaDOJL+AAAA4QEAABMAAAAAAAAAAAAAAAAA&#10;AAAAAFtDb250ZW50X1R5cGVzXS54bWxQSwECLQAUAAYACAAAACEAOP0h/9YAAACUAQAACwAAAAAA&#10;AAAAAAAAAAAvAQAAX3JlbHMvLnJlbHNQSwECLQAUAAYACAAAACEA0ZMhrasCAAA7BQAADgAAAAAA&#10;AAAAAAAAAAAuAgAAZHJzL2Uyb0RvYy54bWxQSwECLQAUAAYACAAAACEACGefguAAAAAMAQAADwAA&#10;AAAAAAAAAAAAAAAFBQAAZHJzL2Rvd25yZXYueG1sUEsFBgAAAAAEAAQA8wAAABIGAAAAAA==&#10;" fillcolor="window" strokecolor="windowText" strokeweight="1pt">
                <v:path arrowok="t"/>
                <v:textbox>
                  <w:txbxContent>
                    <w:p w:rsidR="002B18A0" w:rsidRPr="00BB2910" w:rsidRDefault="002B18A0" w:rsidP="00FA2C1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2C16">
                        <w:rPr>
                          <w:rFonts w:ascii="Times New Roman" w:hAnsi="Times New Roman" w:cs="Times New Roman"/>
                        </w:rPr>
                        <w:t>11.Д07.0</w:t>
                      </w:r>
                    </w:p>
                  </w:txbxContent>
                </v:textbox>
              </v:rect>
            </w:pict>
          </mc:Fallback>
        </mc:AlternateContent>
      </w:r>
      <w:r w:rsidR="00FA2C16" w:rsidRPr="00FA2C16">
        <w:rPr>
          <w:rFonts w:ascii="Times New Roman" w:hAnsi="Times New Roman" w:cs="Times New Roman"/>
          <w:lang w:eastAsia="en-US"/>
        </w:rPr>
        <w:t xml:space="preserve">Наименование муниципальной услуги                  </w:t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</w:r>
      <w:r w:rsidR="00FA2C16" w:rsidRPr="00FA2C16">
        <w:rPr>
          <w:rFonts w:ascii="Times New Roman" w:hAnsi="Times New Roman" w:cs="Times New Roman"/>
          <w:lang w:eastAsia="en-US"/>
        </w:rPr>
        <w:tab/>
        <w:t xml:space="preserve">Уникальный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Предоставление питания в дошкольных образовательных учреждениях (группах)      </w:t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  <w:t xml:space="preserve">                        номер по </w:t>
      </w:r>
    </w:p>
    <w:p w:rsidR="00FA2C16" w:rsidRPr="00FA2C16" w:rsidRDefault="00FA2C16" w:rsidP="00FA2C16">
      <w:pPr>
        <w:autoSpaceDE w:val="0"/>
        <w:autoSpaceDN w:val="0"/>
        <w:adjustRightInd w:val="0"/>
        <w:ind w:left="10620" w:firstLine="708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базовому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2. Категории потребителей муниципальной услуги              </w:t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  <w:t xml:space="preserve">(отраслевому)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u w:val="single"/>
          <w:lang w:eastAsia="en-US"/>
        </w:rPr>
        <w:t>граждане в возрасте от 2-х месяцев (при наличии условий) до 8 лет</w:t>
      </w:r>
      <w:r w:rsidRPr="00FA2C16">
        <w:rPr>
          <w:rFonts w:ascii="Times New Roman" w:hAnsi="Times New Roman" w:cs="Times New Roman"/>
          <w:lang w:eastAsia="en-US"/>
        </w:rPr>
        <w:t xml:space="preserve">        </w:t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</w:r>
      <w:r w:rsidRPr="00FA2C16">
        <w:rPr>
          <w:rFonts w:ascii="Times New Roman" w:hAnsi="Times New Roman" w:cs="Times New Roman"/>
          <w:lang w:eastAsia="en-US"/>
        </w:rPr>
        <w:tab/>
        <w:t xml:space="preserve"> </w:t>
      </w:r>
      <w:r w:rsidRPr="00FA2C16">
        <w:rPr>
          <w:rFonts w:ascii="Times New Roman" w:hAnsi="Times New Roman" w:cs="Times New Roman"/>
          <w:lang w:eastAsia="en-US"/>
        </w:rPr>
        <w:tab/>
        <w:t xml:space="preserve">            перечню                                          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>3.  Показатели,  характеризующие  объем  и  (или)  качество муниципальной  услуги:</w:t>
      </w:r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u w:val="single"/>
          <w:lang w:eastAsia="en-US"/>
        </w:rPr>
      </w:pPr>
      <w:r w:rsidRPr="00FA2C16">
        <w:rPr>
          <w:rFonts w:ascii="Times New Roman" w:hAnsi="Times New Roman" w:cs="Times New Roman"/>
          <w:lang w:eastAsia="en-US"/>
        </w:rPr>
        <w:t xml:space="preserve">3.1. Показатели, характеризующие качество муниципальной услуги </w:t>
      </w:r>
      <w:hyperlink r:id="rId26" w:history="1">
        <w:r w:rsidRPr="00FA2C16">
          <w:rPr>
            <w:rFonts w:ascii="Times New Roman" w:hAnsi="Times New Roman" w:cs="Times New Roman"/>
            <w:color w:val="auto"/>
            <w:u w:val="single"/>
            <w:lang w:eastAsia="en-US"/>
          </w:rPr>
          <w:t>&lt;4&gt;</w:t>
        </w:r>
      </w:hyperlink>
    </w:p>
    <w:p w:rsidR="00FA2C16" w:rsidRPr="00FA2C16" w:rsidRDefault="00FA2C16" w:rsidP="00FA2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u w:val="single"/>
          <w:lang w:eastAsia="en-US"/>
        </w:rPr>
      </w:pPr>
    </w:p>
    <w:tbl>
      <w:tblPr>
        <w:tblW w:w="1573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851"/>
        <w:gridCol w:w="992"/>
        <w:gridCol w:w="851"/>
        <w:gridCol w:w="2268"/>
        <w:gridCol w:w="850"/>
        <w:gridCol w:w="709"/>
        <w:gridCol w:w="850"/>
        <w:gridCol w:w="1276"/>
        <w:gridCol w:w="851"/>
        <w:gridCol w:w="1134"/>
        <w:gridCol w:w="1275"/>
      </w:tblGrid>
      <w:tr w:rsidR="00FA2C16" w:rsidRPr="00FA2C16" w:rsidTr="00FA2C16">
        <w:trPr>
          <w:trHeight w:hRule="exact" w:val="4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Уникальный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номер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реестровой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Показатель качества муниципальной услуги</w:t>
            </w:r>
          </w:p>
        </w:tc>
      </w:tr>
      <w:tr w:rsidR="00FA2C16" w:rsidRPr="00FA2C16" w:rsidTr="00FA2C16">
        <w:trPr>
          <w:trHeight w:hRule="exact" w:val="137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нование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утвержде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но в муниципа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льном задании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испол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нено на отчет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допу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стимое</w:t>
            </w:r>
          </w:p>
          <w:p w:rsidR="00FA2C16" w:rsidRPr="00FA2C16" w:rsidRDefault="00FA2C16" w:rsidP="00FA2C16">
            <w:pPr>
              <w:spacing w:line="274" w:lineRule="exact"/>
              <w:ind w:left="20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(воз-</w:t>
            </w:r>
          </w:p>
          <w:p w:rsidR="00FA2C16" w:rsidRPr="00FA2C16" w:rsidRDefault="00FA2C16" w:rsidP="00FA2C16">
            <w:pPr>
              <w:spacing w:line="274" w:lineRule="exact"/>
              <w:ind w:left="20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мож-</w:t>
            </w:r>
          </w:p>
          <w:p w:rsidR="00FA2C16" w:rsidRPr="00FA2C16" w:rsidRDefault="00FA2C16" w:rsidP="00FA2C16">
            <w:pPr>
              <w:spacing w:line="274" w:lineRule="exact"/>
              <w:ind w:left="20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ное)</w:t>
            </w:r>
          </w:p>
          <w:p w:rsidR="00FA2C16" w:rsidRPr="00FA2C16" w:rsidRDefault="00FA2C16" w:rsidP="00FA2C16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откло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откло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нение,</w:t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превы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шающее</w:t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допу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стимое</w:t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(воз-</w:t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мож-</w:t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ное)</w:t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значе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при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чина</w:t>
            </w:r>
          </w:p>
          <w:p w:rsidR="00FA2C16" w:rsidRPr="00FA2C16" w:rsidRDefault="00FA2C16" w:rsidP="00FA2C1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откло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нения</w:t>
            </w:r>
          </w:p>
        </w:tc>
      </w:tr>
      <w:tr w:rsidR="00FA2C16" w:rsidRPr="00FA2C16" w:rsidTr="00FA2C16">
        <w:trPr>
          <w:trHeight w:hRule="exact" w:val="374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before="120" w:line="22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</w:tr>
      <w:tr w:rsidR="00FA2C16" w:rsidRPr="00FA2C16" w:rsidTr="00FA2C16">
        <w:trPr>
          <w:trHeight w:hRule="exact" w:val="1498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(наиме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  <w:r w:rsidRPr="00FA2C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нование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(наиме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нование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(наиме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нование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(наиме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нование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(наиме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нование</w:t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показа</w:t>
            </w: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softHyphen/>
            </w:r>
          </w:p>
          <w:p w:rsidR="00FA2C16" w:rsidRPr="00FA2C16" w:rsidRDefault="00FA2C16" w:rsidP="00FA2C1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теля)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FA2C16" w:rsidRDefault="00FA2C16" w:rsidP="00FA2C16"/>
        </w:tc>
      </w:tr>
      <w:tr w:rsidR="00FA2C16" w:rsidRPr="00FA2C16" w:rsidTr="00FA2C16">
        <w:trPr>
          <w:trHeight w:hRule="exact" w:val="4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14</w:t>
            </w:r>
          </w:p>
        </w:tc>
      </w:tr>
      <w:tr w:rsidR="00FA2C16" w:rsidRPr="00FA2C16" w:rsidTr="00FA2C16">
        <w:trPr>
          <w:trHeight w:hRule="exact" w:val="3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sz w:val="10"/>
                <w:szCs w:val="10"/>
              </w:rPr>
            </w:pPr>
            <w:r w:rsidRPr="00FA2C16">
              <w:rPr>
                <w:rFonts w:ascii="Times New Roman" w:hAnsi="Times New Roman" w:cs="Times New Roman"/>
              </w:rPr>
              <w:t>000000000006430012111001000100100001002101102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Предоставление питания в дошкольных образовательных учреждениях (группах)</w:t>
            </w: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Организация сбалансированного детского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обучающиеся от 2 м-в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очная</w:t>
            </w: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</w:rPr>
              <w:t>Число обучающихся (воспитанников) в ДОУ (группах)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от 1 года до 3 лет – 63</w:t>
            </w: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от 3 лет до 5 лет – 102</w:t>
            </w: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от 5 лет - 38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Default="008B4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  <w:p w:rsidR="00AB5C02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B5C02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B5C02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B5C02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FF2224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  <w:p w:rsidR="00AB5C02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B5C02" w:rsidRDefault="00AB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B5C02" w:rsidRDefault="00FF22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Переход обучающихся с групп раннего возраста в дошкольный</w:t>
            </w:r>
          </w:p>
        </w:tc>
      </w:tr>
      <w:tr w:rsidR="00FA2C16" w:rsidRPr="00FA2C16" w:rsidTr="00E83A3C">
        <w:trPr>
          <w:trHeight w:val="2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C16" w:rsidRPr="00FA2C16" w:rsidRDefault="00FA2C16" w:rsidP="00FA2C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удовлетворённых 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%</w:t>
            </w: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002</w:t>
            </w: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90 %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8B45AE" w:rsidP="00FA2C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  <w:r w:rsidR="00AB5C0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 xml:space="preserve">Анализ анкетирования родителей (законных представителей) </w:t>
            </w:r>
          </w:p>
        </w:tc>
      </w:tr>
      <w:tr w:rsidR="00FA2C16" w:rsidRPr="00FA2C16" w:rsidTr="00FA2C16">
        <w:trPr>
          <w:trHeight w:val="18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 w:rsidP="00FA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Уровень снижения заболеваемости, улучшение состояния здоровья обучающихся (воспитанников)</w:t>
            </w: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Случаи заболевания одним ребёнком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от 1 года до 3 лет – от 10 случаев до 12 случаев (85-К)</w:t>
            </w: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от 3 лет до 5 лет – от 8 случаев до 10 случаев (85-К)</w:t>
            </w: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от 5 лет от 5 случаев до 8 случаев (85-К)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8B4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8B4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974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74C69" w:rsidRDefault="008B4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Default="00FA2C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471BB" w:rsidRDefault="004471BB" w:rsidP="00FA2C16"/>
    <w:p w:rsidR="004471BB" w:rsidRPr="00FA2C16" w:rsidRDefault="004471BB" w:rsidP="00FA2C16"/>
    <w:p w:rsidR="00FA2C16" w:rsidRDefault="00FA2C16" w:rsidP="00FA2C16">
      <w:pPr>
        <w:rPr>
          <w:rFonts w:ascii="Times New Roman" w:hAnsi="Times New Roman" w:cs="Times New Roman"/>
        </w:rPr>
      </w:pPr>
      <w:r w:rsidRPr="00FA2C16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8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5"/>
        <w:gridCol w:w="1134"/>
        <w:gridCol w:w="1134"/>
        <w:gridCol w:w="1134"/>
        <w:gridCol w:w="940"/>
        <w:gridCol w:w="987"/>
        <w:gridCol w:w="1306"/>
        <w:gridCol w:w="827"/>
        <w:gridCol w:w="992"/>
        <w:gridCol w:w="992"/>
        <w:gridCol w:w="992"/>
        <w:gridCol w:w="1128"/>
        <w:gridCol w:w="993"/>
        <w:gridCol w:w="708"/>
        <w:gridCol w:w="1134"/>
        <w:gridCol w:w="6"/>
      </w:tblGrid>
      <w:tr w:rsidR="00FA2C16" w:rsidRPr="00FA2C16" w:rsidTr="00E83A3C">
        <w:trPr>
          <w:trHeight w:val="1604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lastRenderedPageBreak/>
              <w:t>Уни-каль-ный номер реест-ровой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Среднегодовой размер платы (цена, тариф)</w:t>
            </w:r>
          </w:p>
        </w:tc>
      </w:tr>
      <w:tr w:rsidR="00FA2C16" w:rsidRPr="00FA2C16" w:rsidTr="00E83A3C">
        <w:trPr>
          <w:trHeight w:val="335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27" w:history="1">
              <w:r w:rsidRPr="00FA2C16">
                <w:rPr>
                  <w:rStyle w:val="a4"/>
                  <w:rFonts w:ascii="Times New Roman" w:hAnsi="Times New Roman" w:cs="Times New Roman"/>
                  <w:color w:val="auto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утверж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  <w:t>дено в муни- ципаль- 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испол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нено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на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отчет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ную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дату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допу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стимое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(воз-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мож-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ное)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откло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откло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нение,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превы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шающее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допу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стимое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(воз-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мож-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ное)</w:t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значе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при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чина</w:t>
            </w:r>
          </w:p>
          <w:p w:rsidR="00FA2C16" w:rsidRPr="00FA2C16" w:rsidRDefault="00FA2C16" w:rsidP="00E83A3C">
            <w:pPr>
              <w:ind w:left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от-</w:t>
            </w:r>
          </w:p>
          <w:p w:rsidR="00FA2C16" w:rsidRPr="00FA2C16" w:rsidRDefault="00FA2C16" w:rsidP="00E83A3C">
            <w:pPr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кло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ind w:left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не</w:t>
            </w: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softHyphen/>
            </w:r>
          </w:p>
          <w:p w:rsidR="00FA2C16" w:rsidRPr="00FA2C16" w:rsidRDefault="00FA2C16" w:rsidP="00E83A3C">
            <w:pPr>
              <w:ind w:left="1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A2C16">
              <w:rPr>
                <w:rFonts w:ascii="Times New Roman" w:eastAsia="Times New Roman" w:hAnsi="Times New Roman" w:cs="Times New Roman"/>
                <w:shd w:val="clear" w:color="auto" w:fill="FFFFFF"/>
              </w:rPr>
              <w:t>ния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A2C16" w:rsidRPr="00FA2C16" w:rsidTr="00E83A3C"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________</w:t>
            </w:r>
          </w:p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________</w:t>
            </w:r>
          </w:p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________</w:t>
            </w:r>
          </w:p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_________</w:t>
            </w:r>
          </w:p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(наименование показателя)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16" w:rsidRPr="00FA2C16" w:rsidRDefault="00FA2C16" w:rsidP="00E83A3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A2C16" w:rsidRPr="00FA2C16" w:rsidTr="00E83A3C">
        <w:trPr>
          <w:gridAfter w:val="1"/>
          <w:wAfter w:w="6" w:type="dxa"/>
          <w:trHeight w:val="2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rPr>
                <w:rFonts w:ascii="Times New Roman" w:hAnsi="Times New Roman" w:cs="Times New Roman"/>
              </w:rPr>
            </w:pPr>
            <w:r w:rsidRPr="00FA2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rPr>
                <w:rFonts w:ascii="Times New Roman" w:hAnsi="Times New Roman" w:cs="Times New Roman"/>
              </w:rPr>
            </w:pPr>
            <w:r w:rsidRPr="00FA2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rPr>
                <w:rFonts w:ascii="Times New Roman" w:hAnsi="Times New Roman" w:cs="Times New Roman"/>
              </w:rPr>
            </w:pPr>
            <w:r w:rsidRPr="00FA2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16" w:rsidRPr="00FA2C16" w:rsidRDefault="00FA2C16" w:rsidP="00E83A3C">
            <w:pPr>
              <w:rPr>
                <w:rFonts w:ascii="Times New Roman" w:hAnsi="Times New Roman" w:cs="Times New Roman"/>
              </w:rPr>
            </w:pPr>
            <w:r w:rsidRPr="00FA2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rPr>
                <w:rFonts w:ascii="Times New Roman" w:hAnsi="Times New Roman" w:cs="Times New Roman"/>
              </w:rPr>
            </w:pPr>
            <w:r w:rsidRPr="00FA2C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 w:rsidP="00E83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</w:tr>
      <w:tr w:rsidR="00FA2C16" w:rsidRPr="00FA2C16" w:rsidTr="00E83A3C">
        <w:trPr>
          <w:gridAfter w:val="1"/>
          <w:wAfter w:w="6" w:type="dxa"/>
          <w:trHeight w:val="33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000000000006430012111001000100100001002101102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Предоставление питания в дошкольных образовательных учреждениях (группах)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Организация сбалансированного детского 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 xml:space="preserve">обучающиеся от  1 года  до 8 лет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очная</w:t>
            </w: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 xml:space="preserve">число обуча ющихся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A2C16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B" w:rsidRPr="004471BB" w:rsidRDefault="004471BB" w:rsidP="004471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471BB">
              <w:rPr>
                <w:rFonts w:ascii="Times New Roman" w:eastAsia="Times New Roman" w:hAnsi="Times New Roman" w:cs="Times New Roman"/>
                <w:lang w:eastAsia="en-US"/>
              </w:rPr>
              <w:t>от 1 года до 3 лет – 63</w:t>
            </w:r>
          </w:p>
          <w:p w:rsidR="004471BB" w:rsidRPr="004471BB" w:rsidRDefault="004471BB" w:rsidP="004471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471BB">
              <w:rPr>
                <w:rFonts w:ascii="Times New Roman" w:eastAsia="Times New Roman" w:hAnsi="Times New Roman" w:cs="Times New Roman"/>
                <w:lang w:eastAsia="en-US"/>
              </w:rPr>
              <w:t>от 3 лет до 5 лет – 102</w:t>
            </w:r>
          </w:p>
          <w:p w:rsidR="004471BB" w:rsidRPr="004471BB" w:rsidRDefault="004471BB" w:rsidP="004471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A2C16" w:rsidRPr="00FA2C16" w:rsidRDefault="004471BB" w:rsidP="004471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471BB">
              <w:rPr>
                <w:rFonts w:ascii="Times New Roman" w:eastAsia="Times New Roman" w:hAnsi="Times New Roman" w:cs="Times New Roman"/>
                <w:lang w:eastAsia="en-US"/>
              </w:rPr>
              <w:t>от 5 лет - 38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4886" w:rsidRDefault="00B64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4886" w:rsidRDefault="00B64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4886" w:rsidRDefault="00E01A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  <w:p w:rsidR="00B64886" w:rsidRDefault="00B64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4886" w:rsidRDefault="00B64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4886" w:rsidRDefault="00B64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E01A09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  <w:p w:rsidR="00B64886" w:rsidRDefault="00B64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4886" w:rsidRDefault="00B64886" w:rsidP="00B648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4886" w:rsidRPr="00FA2C16" w:rsidRDefault="00E01A09" w:rsidP="00B64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4471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6" w:rsidRPr="00FA2C16" w:rsidRDefault="00FA2C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16" w:rsidRPr="00FA2C16" w:rsidRDefault="004471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4300,00</w:t>
            </w:r>
          </w:p>
        </w:tc>
      </w:tr>
      <w:tr w:rsidR="00E83A3C" w:rsidRPr="00FA2C16" w:rsidTr="00E83A3C">
        <w:trPr>
          <w:gridAfter w:val="1"/>
          <w:wAfter w:w="6" w:type="dxa"/>
          <w:trHeight w:val="219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E83A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E83A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удовлетворённых  качеством предоставляемой услуги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90 %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8B45AE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98</w:t>
            </w:r>
            <w:r w:rsidR="00E83A3C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3A3C" w:rsidRPr="00FA2C16" w:rsidTr="00E83A3C">
        <w:trPr>
          <w:gridAfter w:val="1"/>
          <w:wAfter w:w="6" w:type="dxa"/>
          <w:trHeight w:val="34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Уровень снижения заболеваемости, улучшение состояния здоровья обучающихся (воспитанников)</w:t>
            </w:r>
          </w:p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Случаи заболевания одним ребёнком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от 1 года до 3 лет – от 10 случаев до 12 случаев (85-К)</w:t>
            </w:r>
          </w:p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от 3 лет до 5 лет – от 8 случаев до 10 случаев (85-К)</w:t>
            </w:r>
          </w:p>
          <w:p w:rsidR="00E83A3C" w:rsidRPr="004471BB" w:rsidRDefault="00E83A3C" w:rsidP="0032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71BB">
              <w:rPr>
                <w:rFonts w:ascii="Times New Roman" w:hAnsi="Times New Roman" w:cs="Times New Roman"/>
                <w:lang w:eastAsia="en-US"/>
              </w:rPr>
              <w:t>от 5 лет от 5 случаев до 8 случаев (85-К)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7C5517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7C5517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Default="008B45AE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83A3C" w:rsidRPr="00FA2C16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Default="00E83A3C" w:rsidP="00326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3C" w:rsidRPr="00FA2C16" w:rsidRDefault="00E83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83A3C" w:rsidRPr="00FA2C16" w:rsidRDefault="00E83A3C" w:rsidP="00E83A3C">
      <w:pPr>
        <w:rPr>
          <w:rFonts w:ascii="Times New Roman" w:hAnsi="Times New Roman" w:cs="Times New Roman"/>
        </w:rPr>
      </w:pPr>
      <w:r w:rsidRPr="00FA2C16">
        <w:rPr>
          <w:rFonts w:ascii="Times New Roman" w:hAnsi="Times New Roman" w:cs="Times New Roman"/>
        </w:rPr>
        <w:t>Заведующий МБДОУ Д/с № 1 «Родничок» г. Охи ____</w:t>
      </w:r>
      <w:r w:rsidR="0075590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755775" cy="554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2C16">
        <w:rPr>
          <w:rFonts w:ascii="Times New Roman" w:hAnsi="Times New Roman" w:cs="Times New Roman"/>
        </w:rPr>
        <w:t xml:space="preserve">________       </w:t>
      </w:r>
      <w:r w:rsidRPr="00FA2C16">
        <w:rPr>
          <w:rFonts w:ascii="Times New Roman" w:hAnsi="Times New Roman" w:cs="Times New Roman"/>
          <w:u w:val="single"/>
        </w:rPr>
        <w:t>М.Г.Филиппова</w:t>
      </w:r>
    </w:p>
    <w:p w:rsidR="00E83A3C" w:rsidRPr="00FA2C16" w:rsidRDefault="00E83A3C" w:rsidP="00E83A3C">
      <w:pPr>
        <w:rPr>
          <w:rFonts w:ascii="Times New Roman" w:hAnsi="Times New Roman" w:cs="Times New Roman"/>
        </w:rPr>
      </w:pPr>
      <w:r w:rsidRPr="00FA2C16">
        <w:rPr>
          <w:rFonts w:ascii="Times New Roman" w:hAnsi="Times New Roman" w:cs="Times New Roman"/>
        </w:rPr>
        <w:t xml:space="preserve">             (должность)                                                 (подпись)                (расшифровка подписи)</w:t>
      </w:r>
    </w:p>
    <w:p w:rsidR="00E83A3C" w:rsidRDefault="00E83A3C" w:rsidP="00E83A3C">
      <w:pPr>
        <w:pStyle w:val="5"/>
        <w:shd w:val="clear" w:color="auto" w:fill="auto"/>
        <w:tabs>
          <w:tab w:val="left" w:pos="562"/>
        </w:tabs>
        <w:spacing w:before="0" w:after="245" w:line="274" w:lineRule="exact"/>
        <w:ind w:firstLine="0"/>
        <w:jc w:val="both"/>
      </w:pPr>
    </w:p>
    <w:p w:rsidR="00834FFB" w:rsidRDefault="00834FFB" w:rsidP="00E83A3C"/>
    <w:sectPr w:rsidR="00834FFB" w:rsidSect="00E83A3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F0" w:rsidRDefault="001547F0">
      <w:r>
        <w:separator/>
      </w:r>
    </w:p>
  </w:endnote>
  <w:endnote w:type="continuationSeparator" w:id="0">
    <w:p w:rsidR="001547F0" w:rsidRDefault="0015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F0" w:rsidRDefault="001547F0">
      <w:r>
        <w:separator/>
      </w:r>
    </w:p>
  </w:footnote>
  <w:footnote w:type="continuationSeparator" w:id="0">
    <w:p w:rsidR="001547F0" w:rsidRDefault="0015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860"/>
    <w:multiLevelType w:val="multilevel"/>
    <w:tmpl w:val="40E4DF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69"/>
    <w:rsid w:val="0000198E"/>
    <w:rsid w:val="00015192"/>
    <w:rsid w:val="00026899"/>
    <w:rsid w:val="00046F6C"/>
    <w:rsid w:val="00053369"/>
    <w:rsid w:val="000A458F"/>
    <w:rsid w:val="000E3441"/>
    <w:rsid w:val="000E359C"/>
    <w:rsid w:val="00114057"/>
    <w:rsid w:val="001163D2"/>
    <w:rsid w:val="001320AE"/>
    <w:rsid w:val="001547F0"/>
    <w:rsid w:val="001D5A58"/>
    <w:rsid w:val="001E19D6"/>
    <w:rsid w:val="001F025D"/>
    <w:rsid w:val="00214067"/>
    <w:rsid w:val="00244BBD"/>
    <w:rsid w:val="00281A9A"/>
    <w:rsid w:val="002B18A0"/>
    <w:rsid w:val="002E50BA"/>
    <w:rsid w:val="00322B67"/>
    <w:rsid w:val="00323A4C"/>
    <w:rsid w:val="0032617C"/>
    <w:rsid w:val="00326216"/>
    <w:rsid w:val="0033070B"/>
    <w:rsid w:val="003439D6"/>
    <w:rsid w:val="00393693"/>
    <w:rsid w:val="003A765C"/>
    <w:rsid w:val="003B6F7D"/>
    <w:rsid w:val="003C0560"/>
    <w:rsid w:val="003E43E7"/>
    <w:rsid w:val="00443D03"/>
    <w:rsid w:val="004471BB"/>
    <w:rsid w:val="004508D0"/>
    <w:rsid w:val="00472734"/>
    <w:rsid w:val="004A2444"/>
    <w:rsid w:val="004B3B79"/>
    <w:rsid w:val="004E2DA7"/>
    <w:rsid w:val="0051630A"/>
    <w:rsid w:val="00523208"/>
    <w:rsid w:val="00525792"/>
    <w:rsid w:val="005B431A"/>
    <w:rsid w:val="005B7A98"/>
    <w:rsid w:val="0060117D"/>
    <w:rsid w:val="00633E6B"/>
    <w:rsid w:val="00647944"/>
    <w:rsid w:val="006706BC"/>
    <w:rsid w:val="006B5A0A"/>
    <w:rsid w:val="006C7813"/>
    <w:rsid w:val="006F4475"/>
    <w:rsid w:val="00700BEF"/>
    <w:rsid w:val="007012B3"/>
    <w:rsid w:val="007343C7"/>
    <w:rsid w:val="00737E6A"/>
    <w:rsid w:val="007413F1"/>
    <w:rsid w:val="0075590E"/>
    <w:rsid w:val="007773C7"/>
    <w:rsid w:val="00781F31"/>
    <w:rsid w:val="0078457A"/>
    <w:rsid w:val="00797CE5"/>
    <w:rsid w:val="007A5EA8"/>
    <w:rsid w:val="007C5517"/>
    <w:rsid w:val="00827208"/>
    <w:rsid w:val="00834FFB"/>
    <w:rsid w:val="008623D3"/>
    <w:rsid w:val="008659D1"/>
    <w:rsid w:val="008735D9"/>
    <w:rsid w:val="008B45AE"/>
    <w:rsid w:val="008C314D"/>
    <w:rsid w:val="008C4F04"/>
    <w:rsid w:val="008C61CB"/>
    <w:rsid w:val="008C7B6F"/>
    <w:rsid w:val="008C7CBA"/>
    <w:rsid w:val="008D0E78"/>
    <w:rsid w:val="008E28B9"/>
    <w:rsid w:val="00923D83"/>
    <w:rsid w:val="00930313"/>
    <w:rsid w:val="00942808"/>
    <w:rsid w:val="009468EE"/>
    <w:rsid w:val="00956BE3"/>
    <w:rsid w:val="00961531"/>
    <w:rsid w:val="00974C69"/>
    <w:rsid w:val="00994301"/>
    <w:rsid w:val="00995C83"/>
    <w:rsid w:val="009E6D36"/>
    <w:rsid w:val="00A255BD"/>
    <w:rsid w:val="00A76619"/>
    <w:rsid w:val="00A864AF"/>
    <w:rsid w:val="00AB5C02"/>
    <w:rsid w:val="00AC29AB"/>
    <w:rsid w:val="00AD0B3B"/>
    <w:rsid w:val="00B1385F"/>
    <w:rsid w:val="00B64886"/>
    <w:rsid w:val="00B91BA4"/>
    <w:rsid w:val="00BE54B6"/>
    <w:rsid w:val="00C11643"/>
    <w:rsid w:val="00C12986"/>
    <w:rsid w:val="00C5229B"/>
    <w:rsid w:val="00C62B3A"/>
    <w:rsid w:val="00C735E7"/>
    <w:rsid w:val="00C94B01"/>
    <w:rsid w:val="00CB7511"/>
    <w:rsid w:val="00CF4C28"/>
    <w:rsid w:val="00CF4CC5"/>
    <w:rsid w:val="00D05DA3"/>
    <w:rsid w:val="00D23BDD"/>
    <w:rsid w:val="00D31317"/>
    <w:rsid w:val="00D45AEC"/>
    <w:rsid w:val="00D626E4"/>
    <w:rsid w:val="00D92375"/>
    <w:rsid w:val="00DC3DEE"/>
    <w:rsid w:val="00E01A09"/>
    <w:rsid w:val="00E11B80"/>
    <w:rsid w:val="00E22B54"/>
    <w:rsid w:val="00E83A3C"/>
    <w:rsid w:val="00E8457E"/>
    <w:rsid w:val="00E8711A"/>
    <w:rsid w:val="00EC1141"/>
    <w:rsid w:val="00ED25C5"/>
    <w:rsid w:val="00F16DE2"/>
    <w:rsid w:val="00FA2C16"/>
    <w:rsid w:val="00FB0975"/>
    <w:rsid w:val="00FD0358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6A1B2"/>
  <w15:docId w15:val="{7183D671-6684-48AA-A6CB-E724BA2F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33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53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053369"/>
    <w:pPr>
      <w:shd w:val="clear" w:color="auto" w:fill="FFFFFF"/>
      <w:spacing w:before="300" w:line="432" w:lineRule="exact"/>
      <w:ind w:hanging="17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053369"/>
    <w:rPr>
      <w:color w:val="0000FF"/>
      <w:u w:val="single"/>
    </w:rPr>
  </w:style>
  <w:style w:type="character" w:customStyle="1" w:styleId="3">
    <w:name w:val="Основной текст3"/>
    <w:basedOn w:val="a3"/>
    <w:rsid w:val="0005336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05336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locked/>
    <w:rsid w:val="000268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02689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No Spacing"/>
    <w:uiPriority w:val="1"/>
    <w:qFormat/>
    <w:rsid w:val="00B138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011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17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6DC5BC3E180DE45F33743E559F0E5B6D134B9AC1C970D4336D65715098D77E7042461FFB23553jDe8F" TargetMode="External"/><Relationship Id="rId13" Type="http://schemas.openxmlformats.org/officeDocument/2006/relationships/hyperlink" Target="consultantplus://offline/ref=08E6DC5BC3E180DE45F33743E559F0E5B6D134B9AC1C970D4336D65715098D77E7042461FFB23553jDe8F" TargetMode="External"/><Relationship Id="rId18" Type="http://schemas.openxmlformats.org/officeDocument/2006/relationships/hyperlink" Target="file:///H:\&#1055;&#1057;&#1058;%20&#8470;%20667%20&#1086;&#1090;%2002.11.2015.doc" TargetMode="External"/><Relationship Id="rId26" Type="http://schemas.openxmlformats.org/officeDocument/2006/relationships/hyperlink" Target="consultantplus://offline/ref=329BAEA9FD2D2AA6653E1C0641AD9C165EBA20CC544BB038B3597CE577C25D87CA3D41E8483F64FBW6f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9BAEA9FD2D2AA6653E1C0641AD9C165EBA20CC544BB038B3597CE577C25D87CA3D41E8483F64FBW6f6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08E6DC5BC3E180DE45F33743E559F0E5B6D134B9AC1C970D4336D65715098D77E7042461FFB23553jDe8F" TargetMode="External"/><Relationship Id="rId25" Type="http://schemas.openxmlformats.org/officeDocument/2006/relationships/hyperlink" Target="consultantplus://offline/ref=7FE572C261E5348B88C61AB9598B9F4F5B44157CED15B48F361099E035E51DA3A1ABD569956B8497nAA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9BAEA9FD2D2AA6653E1C0641AD9C165EBA20CC544BB038B3597CE577C25D87CA3D41E8483F64FBW6f6F" TargetMode="External"/><Relationship Id="rId20" Type="http://schemas.openxmlformats.org/officeDocument/2006/relationships/hyperlink" Target="consultantplus://offline/ref=08E6DC5BC3E180DE45F33743E559F0E5B6D134B9AC1C970D4336D65715098D77E7042461FFB23553jDe8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9BAEA9FD2D2AA6653E1C0641AD9C165EBA20CC544BB038B3597CE577C25D87CA3D41E8483F64FBW6f6F" TargetMode="External"/><Relationship Id="rId24" Type="http://schemas.openxmlformats.org/officeDocument/2006/relationships/hyperlink" Target="file:///H:\&#1055;&#1057;&#1058;%20&#8470;%20667%20&#1086;&#1090;%2002.11.201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E572C261E5348B88C61AB9598B9F4F5B44157CED15B48F361099E035E51DA3A1ABD569956B8497nAA0F" TargetMode="External"/><Relationship Id="rId23" Type="http://schemas.openxmlformats.org/officeDocument/2006/relationships/hyperlink" Target="consultantplus://offline/ref=08E6DC5BC3E180DE45F33743E559F0E5B6D134B9AC1C970D4336D65715098D77E7042461FFB23553jDe8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FE572C261E5348B88C61AB9598B9F4F5B44157CED15B48F361099E035E51DA3A1ABD569956B8497nAA0F" TargetMode="External"/><Relationship Id="rId19" Type="http://schemas.openxmlformats.org/officeDocument/2006/relationships/hyperlink" Target="consultantplus://offline/ref=7FE572C261E5348B88C61AB9598B9F4F5B44157CED15B48F361099E035E51DA3A1ABD569956B8497nAA0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55;&#1057;&#1058;%20&#8470;%20667%20&#1086;&#1090;%2002.11.2015.doc" TargetMode="External"/><Relationship Id="rId14" Type="http://schemas.openxmlformats.org/officeDocument/2006/relationships/hyperlink" Target="file:///H:\&#1055;&#1057;&#1058;%20&#8470;%20667%20&#1086;&#1090;%2002.11.2015.doc" TargetMode="External"/><Relationship Id="rId22" Type="http://schemas.openxmlformats.org/officeDocument/2006/relationships/hyperlink" Target="consultantplus://offline/ref=08E6DC5BC3E180DE45F33743E559F0E5B6D134B9AC1C970D4336D65715098D77E7042461FFB23553jDe8F" TargetMode="External"/><Relationship Id="rId27" Type="http://schemas.openxmlformats.org/officeDocument/2006/relationships/hyperlink" Target="consultantplus://offline/ref=2B7758C12D199CB0565F1033B678362961CAAF482228013C6A0EC5ED99RE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316A-FB20-4701-AA1D-0A5D7FFE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5140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User3</cp:lastModifiedBy>
  <cp:revision>4</cp:revision>
  <cp:lastPrinted>2016-09-28T01:28:00Z</cp:lastPrinted>
  <dcterms:created xsi:type="dcterms:W3CDTF">2018-02-05T06:12:00Z</dcterms:created>
  <dcterms:modified xsi:type="dcterms:W3CDTF">2018-02-05T23:31:00Z</dcterms:modified>
</cp:coreProperties>
</file>